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13E0" w14:textId="77777777" w:rsidR="00CC1350" w:rsidRDefault="00CC1350" w:rsidP="00CC13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МІНВЕТЕРАНІВ</w:t>
      </w:r>
    </w:p>
    <w:p w14:paraId="28B7B334" w14:textId="40B9957F" w:rsidR="00C44965" w:rsidRPr="00343BBE" w:rsidRDefault="00CC1350" w:rsidP="00343B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E88">
        <w:rPr>
          <w:rFonts w:ascii="Times New Roman" w:hAnsi="Times New Roman" w:cs="Times New Roman"/>
          <w:b/>
          <w:bCs/>
          <w:sz w:val="28"/>
          <w:szCs w:val="28"/>
        </w:rPr>
        <w:t xml:space="preserve">ШУКАЄ У СВОЮ КОМАНДУ </w:t>
      </w:r>
      <w:bookmarkStart w:id="0" w:name="_Hlk134090152"/>
      <w:r w:rsidR="00B5235D">
        <w:rPr>
          <w:rFonts w:ascii="Times New Roman" w:hAnsi="Times New Roman" w:cs="Times New Roman"/>
          <w:b/>
          <w:bCs/>
          <w:sz w:val="28"/>
          <w:szCs w:val="28"/>
        </w:rPr>
        <w:t>ЗАСТУПНИКА НАЧАЛЬНИКА</w:t>
      </w:r>
      <w:r w:rsidR="009E0D0D" w:rsidRPr="00E10E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_Hlk139272460"/>
      <w:r w:rsidR="00E10E88" w:rsidRPr="00E10E88">
        <w:rPr>
          <w:rFonts w:ascii="Times New Roman" w:hAnsi="Times New Roman"/>
          <w:b/>
          <w:bCs/>
          <w:sz w:val="28"/>
          <w:szCs w:val="28"/>
        </w:rPr>
        <w:t xml:space="preserve">ВІДДІЛУ </w:t>
      </w:r>
      <w:r w:rsidR="00416BD2">
        <w:rPr>
          <w:rFonts w:ascii="Times New Roman" w:hAnsi="Times New Roman"/>
          <w:b/>
          <w:bCs/>
          <w:sz w:val="28"/>
          <w:szCs w:val="28"/>
        </w:rPr>
        <w:t>З ФОРМУВАННЯ ТА РОЗВИТКУ РЕГІОНАЛЬНОЇ ПОЛІТИКИ У СПРАВАХ ВЕТЕРАНІВ</w:t>
      </w:r>
      <w:r w:rsidR="00F51BA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F51BA9" w:rsidRPr="00F51BA9">
        <w:rPr>
          <w:rFonts w:ascii="Times New Roman" w:hAnsi="Times New Roman"/>
          <w:b/>
          <w:bCs/>
          <w:i/>
          <w:iCs/>
          <w:sz w:val="28"/>
          <w:szCs w:val="28"/>
        </w:rPr>
        <w:t>МЕНЕДЖЕРА ПРОЕКТІВ</w:t>
      </w:r>
      <w:r w:rsidR="00E10E88" w:rsidRPr="00E10E88">
        <w:rPr>
          <w:rFonts w:ascii="Times New Roman" w:hAnsi="Times New Roman"/>
          <w:b/>
          <w:bCs/>
          <w:sz w:val="28"/>
          <w:szCs w:val="28"/>
        </w:rPr>
        <w:t xml:space="preserve"> ДИРЕКТОРАТУ СТРАТЕГІЧНОГО ПЛАНУВАННЯ ТА ЄВРОПЕЙСЬКОЇ ІНТЕГРАЦІЇ</w:t>
      </w:r>
      <w:r w:rsidR="00E10E88"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0"/>
      <w:bookmarkEnd w:id="1"/>
    </w:p>
    <w:p w14:paraId="1B6388FE" w14:textId="742DE69D" w:rsidR="00F05189" w:rsidRPr="00E10E88" w:rsidRDefault="00F05189" w:rsidP="00C4496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76F9C"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  <w:t xml:space="preserve"> </w:t>
      </w:r>
      <w:r w:rsidRPr="00E10E88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Завдання, які очікують на </w:t>
      </w:r>
      <w:r w:rsidR="00805C4E">
        <w:rPr>
          <w:rStyle w:val="fontstyle01"/>
          <w:rFonts w:ascii="Times New Roman" w:hAnsi="Times New Roman" w:cs="Times New Roman"/>
          <w:i/>
          <w:iCs/>
          <w:sz w:val="28"/>
          <w:szCs w:val="28"/>
        </w:rPr>
        <w:t>заступника начальника відділу</w:t>
      </w:r>
      <w:r w:rsidRPr="00E10E8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14:paraId="51F75E38" w14:textId="68971E62" w:rsidR="00EB1FB1" w:rsidRPr="006248F3" w:rsidRDefault="006248F3" w:rsidP="00EC093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Організація планування роботи Відділу та забезпечення виконання завдань і функцій у сфері розвитку регіональної політики у справах ветеранів, а саме: координація та контроль виконання працівниками Відділу функціональних обов</w:t>
      </w:r>
      <w:r>
        <w:rPr>
          <w:rFonts w:ascii="Calibri" w:hAnsi="Calibri" w:cs="Calibri"/>
          <w:sz w:val="28"/>
          <w:szCs w:val="28"/>
        </w:rPr>
        <w:t>´</w:t>
      </w:r>
      <w:r>
        <w:rPr>
          <w:rFonts w:ascii="Times New Roman" w:hAnsi="Times New Roman"/>
          <w:sz w:val="28"/>
          <w:szCs w:val="28"/>
        </w:rPr>
        <w:t>язків, подання пропозицій щодо підвищення ефективності роботи працівників Відділу;</w:t>
      </w:r>
    </w:p>
    <w:p w14:paraId="21F55207" w14:textId="72B759CA" w:rsidR="006248F3" w:rsidRPr="006248F3" w:rsidRDefault="006248F3" w:rsidP="00EC093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Підготовка та подання на розгляд начальнику Відділу аналітичних матеріалів щодо: стану розвитку регіональної політики у справах ветеранів, варіантів розв</w:t>
      </w:r>
      <w:r>
        <w:rPr>
          <w:rFonts w:ascii="Calibri" w:hAnsi="Calibri" w:cs="Calibri"/>
          <w:sz w:val="28"/>
          <w:szCs w:val="28"/>
        </w:rPr>
        <w:t>´</w:t>
      </w:r>
      <w:r>
        <w:rPr>
          <w:rFonts w:ascii="Times New Roman" w:hAnsi="Times New Roman"/>
          <w:sz w:val="28"/>
          <w:szCs w:val="28"/>
        </w:rPr>
        <w:t>язання виявлених проблем із зазначенням переваг та ризиків; стану виконавської дисципліни працівників Відділу;</w:t>
      </w:r>
    </w:p>
    <w:p w14:paraId="3CA09435" w14:textId="77395B94" w:rsidR="006248F3" w:rsidRPr="006248F3" w:rsidRDefault="006248F3" w:rsidP="00EC093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Розгляд звітних матеріалів щодо роботи територіальних органів.</w:t>
      </w:r>
    </w:p>
    <w:p w14:paraId="055270B6" w14:textId="2221D744" w:rsidR="006248F3" w:rsidRPr="006248F3" w:rsidRDefault="006248F3" w:rsidP="00EC093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 формування регіональної політики у справах ветеранів.</w:t>
      </w:r>
    </w:p>
    <w:p w14:paraId="09725A6C" w14:textId="0A3FDD2D" w:rsidR="006248F3" w:rsidRPr="006248F3" w:rsidRDefault="006248F3" w:rsidP="00EC093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 розроблення нормативно-правових актів щодо формування та розвитку регіональної політики у справах ветеранів; координації діяльності територіальних органів за напрямком реалізації регіональної політики у справах ветеранів.</w:t>
      </w:r>
    </w:p>
    <w:p w14:paraId="68BA890C" w14:textId="05A73997" w:rsidR="006248F3" w:rsidRPr="00644412" w:rsidRDefault="006248F3" w:rsidP="00EC093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Організація, скликання та проведення</w:t>
      </w:r>
      <w:r w:rsidR="00644412">
        <w:rPr>
          <w:rFonts w:ascii="Times New Roman" w:hAnsi="Times New Roman"/>
          <w:sz w:val="28"/>
          <w:szCs w:val="28"/>
        </w:rPr>
        <w:t xml:space="preserve"> нарад (ЗУМ- конференцій) із:              - структурними підрозділами </w:t>
      </w:r>
      <w:proofErr w:type="spellStart"/>
      <w:r w:rsidR="00644412">
        <w:rPr>
          <w:rFonts w:ascii="Times New Roman" w:hAnsi="Times New Roman"/>
          <w:sz w:val="28"/>
          <w:szCs w:val="28"/>
        </w:rPr>
        <w:t>Мінветеранів</w:t>
      </w:r>
      <w:proofErr w:type="spellEnd"/>
      <w:r w:rsidR="00644412">
        <w:rPr>
          <w:rFonts w:ascii="Times New Roman" w:hAnsi="Times New Roman"/>
          <w:sz w:val="28"/>
          <w:szCs w:val="28"/>
        </w:rPr>
        <w:t xml:space="preserve"> з питань реалізації регіональної політики у справах ветеранів за участю представників органів державної влади і місцевого самоврядування, громадських та інших організацій, підприємств та установ під головуванням Міністра, його першого заступника та заступників.</w:t>
      </w:r>
    </w:p>
    <w:p w14:paraId="444AB4A5" w14:textId="7588DEF7" w:rsidR="00644412" w:rsidRPr="00F51BA9" w:rsidRDefault="00644412" w:rsidP="00F51BA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керівниками територіальних органів </w:t>
      </w:r>
      <w:proofErr w:type="spellStart"/>
      <w:r>
        <w:rPr>
          <w:rFonts w:ascii="Times New Roman" w:hAnsi="Times New Roman"/>
          <w:sz w:val="28"/>
          <w:szCs w:val="28"/>
        </w:rPr>
        <w:t>Мінветеранів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під головуванням державного секретаря (генерального директора Директорату) з питань повсякденної діяльності територіальних органів.</w:t>
      </w:r>
      <w:r w:rsidR="00F51BA9">
        <w:rPr>
          <w:rFonts w:ascii="Times New Roman" w:hAnsi="Times New Roman"/>
          <w:sz w:val="28"/>
          <w:szCs w:val="28"/>
        </w:rPr>
        <w:t xml:space="preserve">  </w:t>
      </w:r>
    </w:p>
    <w:p w14:paraId="7153AE39" w14:textId="1EDEB181" w:rsidR="00EB1FB1" w:rsidRDefault="00EB1FB1" w:rsidP="00EC093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Виконання інших функцій відповідно до покладених на Відділ завдань.</w:t>
      </w:r>
      <w:r w:rsidR="00F51B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1845F" w14:textId="77777777" w:rsidR="00F51BA9" w:rsidRDefault="00F51BA9" w:rsidP="00F51BA9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51BA9">
        <w:rPr>
          <w:rFonts w:ascii="Times New Roman" w:hAnsi="Times New Roman"/>
          <w:sz w:val="28"/>
          <w:szCs w:val="28"/>
        </w:rPr>
        <w:t xml:space="preserve">Прийняття участі у розробленні та уточненні Стратегії розвитку та реформування </w:t>
      </w:r>
      <w:proofErr w:type="spellStart"/>
      <w:r w:rsidRPr="00F51BA9">
        <w:rPr>
          <w:rFonts w:ascii="Times New Roman" w:hAnsi="Times New Roman"/>
          <w:sz w:val="28"/>
          <w:szCs w:val="28"/>
        </w:rPr>
        <w:t>Мінветеранів</w:t>
      </w:r>
      <w:proofErr w:type="spellEnd"/>
      <w:r w:rsidRPr="00F51BA9">
        <w:rPr>
          <w:rFonts w:ascii="Times New Roman" w:hAnsi="Times New Roman"/>
          <w:sz w:val="28"/>
          <w:szCs w:val="28"/>
        </w:rPr>
        <w:t xml:space="preserve"> в частині, що стосується завдань Відділу; узгодженні програм візитів Міністра, його першого заступника, заступників до регіонів, відповідних інформаційно-довідкових матеріалів з питань формування та розвитку регіональної політики у справах ветеранів ті відповідній області (місті, громаді). </w:t>
      </w:r>
    </w:p>
    <w:p w14:paraId="4A37B21E" w14:textId="77777777" w:rsidR="00635E27" w:rsidRPr="00635E27" w:rsidRDefault="00F51BA9" w:rsidP="00F51BA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5E27">
        <w:rPr>
          <w:rFonts w:ascii="Times New Roman" w:hAnsi="Times New Roman" w:cs="Times New Roman"/>
          <w:sz w:val="28"/>
          <w:szCs w:val="28"/>
        </w:rPr>
        <w:t>Підготовка та подання на розгляд  генерального директора Директорату концепції нових проектів</w:t>
      </w:r>
      <w:r w:rsidR="00635E27" w:rsidRPr="00635E27">
        <w:rPr>
          <w:rFonts w:ascii="Times New Roman" w:hAnsi="Times New Roman" w:cs="Times New Roman"/>
          <w:sz w:val="28"/>
          <w:szCs w:val="28"/>
        </w:rPr>
        <w:t>.</w:t>
      </w:r>
    </w:p>
    <w:p w14:paraId="038BE88A" w14:textId="7FCBD737" w:rsidR="00635E27" w:rsidRPr="00635E27" w:rsidRDefault="00635E27" w:rsidP="00F51BA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Розробка та у</w:t>
      </w:r>
      <w:r w:rsidR="00F51BA9" w:rsidRPr="00635E27">
        <w:rPr>
          <w:rFonts w:ascii="Times New Roman" w:hAnsi="Times New Roman" w:cs="Times New Roman"/>
          <w:sz w:val="28"/>
          <w:szCs w:val="28"/>
        </w:rPr>
        <w:t>згодж</w:t>
      </w:r>
      <w:r w:rsidRPr="00635E27">
        <w:rPr>
          <w:rFonts w:ascii="Times New Roman" w:hAnsi="Times New Roman" w:cs="Times New Roman"/>
          <w:sz w:val="28"/>
          <w:szCs w:val="28"/>
        </w:rPr>
        <w:t>ення</w:t>
      </w:r>
      <w:r w:rsidR="00F51BA9" w:rsidRPr="00635E27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635E27">
        <w:rPr>
          <w:rFonts w:ascii="Times New Roman" w:hAnsi="Times New Roman" w:cs="Times New Roman"/>
          <w:sz w:val="28"/>
          <w:szCs w:val="28"/>
        </w:rPr>
        <w:t>ів</w:t>
      </w:r>
      <w:r w:rsidR="00F51BA9" w:rsidRPr="00635E27">
        <w:rPr>
          <w:rFonts w:ascii="Times New Roman" w:hAnsi="Times New Roman" w:cs="Times New Roman"/>
          <w:sz w:val="28"/>
          <w:szCs w:val="28"/>
        </w:rPr>
        <w:t xml:space="preserve"> реалізації проектів, в </w:t>
      </w:r>
      <w:proofErr w:type="spellStart"/>
      <w:r w:rsidR="00F51BA9" w:rsidRPr="00635E2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51BA9" w:rsidRPr="00635E27">
        <w:rPr>
          <w:rFonts w:ascii="Times New Roman" w:hAnsi="Times New Roman" w:cs="Times New Roman"/>
          <w:sz w:val="28"/>
          <w:szCs w:val="28"/>
        </w:rPr>
        <w:t>. усі</w:t>
      </w:r>
      <w:r w:rsidRPr="00635E27">
        <w:rPr>
          <w:rFonts w:ascii="Times New Roman" w:hAnsi="Times New Roman" w:cs="Times New Roman"/>
          <w:sz w:val="28"/>
          <w:szCs w:val="28"/>
        </w:rPr>
        <w:t xml:space="preserve">х </w:t>
      </w:r>
      <w:r w:rsidR="00F51BA9" w:rsidRPr="00635E27">
        <w:rPr>
          <w:rFonts w:ascii="Times New Roman" w:hAnsi="Times New Roman" w:cs="Times New Roman"/>
          <w:sz w:val="28"/>
          <w:szCs w:val="28"/>
        </w:rPr>
        <w:t>необхідн</w:t>
      </w:r>
      <w:r w:rsidRPr="00635E27">
        <w:rPr>
          <w:rFonts w:ascii="Times New Roman" w:hAnsi="Times New Roman" w:cs="Times New Roman"/>
          <w:sz w:val="28"/>
          <w:szCs w:val="28"/>
        </w:rPr>
        <w:t>их</w:t>
      </w:r>
      <w:r w:rsidR="00F51BA9" w:rsidRPr="00635E27">
        <w:rPr>
          <w:rFonts w:ascii="Times New Roman" w:hAnsi="Times New Roman" w:cs="Times New Roman"/>
          <w:sz w:val="28"/>
          <w:szCs w:val="28"/>
        </w:rPr>
        <w:t xml:space="preserve"> технічн</w:t>
      </w:r>
      <w:r w:rsidRPr="00635E27">
        <w:rPr>
          <w:rFonts w:ascii="Times New Roman" w:hAnsi="Times New Roman" w:cs="Times New Roman"/>
          <w:sz w:val="28"/>
          <w:szCs w:val="28"/>
        </w:rPr>
        <w:t xml:space="preserve">их </w:t>
      </w:r>
      <w:r w:rsidR="00F51BA9" w:rsidRPr="00635E27">
        <w:rPr>
          <w:rFonts w:ascii="Times New Roman" w:hAnsi="Times New Roman" w:cs="Times New Roman"/>
          <w:sz w:val="28"/>
          <w:szCs w:val="28"/>
        </w:rPr>
        <w:t xml:space="preserve"> завдан</w:t>
      </w:r>
      <w:r w:rsidRPr="00635E27">
        <w:rPr>
          <w:rFonts w:ascii="Times New Roman" w:hAnsi="Times New Roman" w:cs="Times New Roman"/>
          <w:sz w:val="28"/>
          <w:szCs w:val="28"/>
        </w:rPr>
        <w:t>ь</w:t>
      </w:r>
      <w:r w:rsidR="00F51BA9" w:rsidRPr="00635E27">
        <w:rPr>
          <w:rFonts w:ascii="Times New Roman" w:hAnsi="Times New Roman" w:cs="Times New Roman"/>
          <w:sz w:val="28"/>
          <w:szCs w:val="28"/>
        </w:rPr>
        <w:t xml:space="preserve"> та договор</w:t>
      </w:r>
      <w:r w:rsidRPr="00635E27">
        <w:rPr>
          <w:rFonts w:ascii="Times New Roman" w:hAnsi="Times New Roman" w:cs="Times New Roman"/>
          <w:sz w:val="28"/>
          <w:szCs w:val="28"/>
        </w:rPr>
        <w:t>ів</w:t>
      </w:r>
      <w:r w:rsidR="00F51BA9" w:rsidRPr="00635E27">
        <w:rPr>
          <w:rFonts w:ascii="Times New Roman" w:hAnsi="Times New Roman" w:cs="Times New Roman"/>
          <w:sz w:val="28"/>
          <w:szCs w:val="28"/>
        </w:rPr>
        <w:t xml:space="preserve"> для реалізації проектів</w:t>
      </w:r>
      <w:r w:rsidRPr="00635E27">
        <w:rPr>
          <w:rFonts w:ascii="Times New Roman" w:hAnsi="Times New Roman" w:cs="Times New Roman"/>
          <w:sz w:val="28"/>
          <w:szCs w:val="28"/>
        </w:rPr>
        <w:t>.</w:t>
      </w:r>
      <w:r w:rsidR="00F51BA9" w:rsidRPr="00635E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00185A" w14:textId="77777777" w:rsidR="00635E27" w:rsidRPr="00635E27" w:rsidRDefault="00635E27" w:rsidP="00F51BA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5E2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51BA9" w:rsidRPr="00635E27">
        <w:rPr>
          <w:rFonts w:ascii="Times New Roman" w:hAnsi="Times New Roman" w:cs="Times New Roman"/>
          <w:sz w:val="28"/>
          <w:szCs w:val="28"/>
        </w:rPr>
        <w:t>ідповіда</w:t>
      </w:r>
      <w:r w:rsidRPr="00635E27">
        <w:rPr>
          <w:rFonts w:ascii="Times New Roman" w:hAnsi="Times New Roman" w:cs="Times New Roman"/>
          <w:sz w:val="28"/>
          <w:szCs w:val="28"/>
        </w:rPr>
        <w:t>льність</w:t>
      </w:r>
      <w:r w:rsidR="00F51BA9" w:rsidRPr="00635E27">
        <w:rPr>
          <w:rFonts w:ascii="Times New Roman" w:hAnsi="Times New Roman" w:cs="Times New Roman"/>
          <w:sz w:val="28"/>
          <w:szCs w:val="28"/>
        </w:rPr>
        <w:t xml:space="preserve"> за реалізацію проектів відповідно до затверджених планів їх реалізації</w:t>
      </w:r>
      <w:r w:rsidRPr="00635E27">
        <w:rPr>
          <w:rFonts w:ascii="Times New Roman" w:hAnsi="Times New Roman" w:cs="Times New Roman"/>
          <w:sz w:val="28"/>
          <w:szCs w:val="28"/>
        </w:rPr>
        <w:t>.</w:t>
      </w:r>
    </w:p>
    <w:p w14:paraId="592055BE" w14:textId="488643F9" w:rsidR="00635E27" w:rsidRPr="00635E27" w:rsidRDefault="00635E27" w:rsidP="00F51BA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5E27">
        <w:rPr>
          <w:rFonts w:ascii="Times New Roman" w:hAnsi="Times New Roman" w:cs="Times New Roman"/>
          <w:sz w:val="28"/>
          <w:szCs w:val="28"/>
        </w:rPr>
        <w:t>Відповідальність</w:t>
      </w:r>
      <w:r w:rsidR="00F51BA9" w:rsidRPr="00635E27">
        <w:rPr>
          <w:rFonts w:ascii="Times New Roman" w:hAnsi="Times New Roman" w:cs="Times New Roman"/>
          <w:sz w:val="28"/>
          <w:szCs w:val="28"/>
        </w:rPr>
        <w:t xml:space="preserve"> за вчасну підготовку звітів щодо виконання проектів та досягнених </w:t>
      </w:r>
      <w:r w:rsidRPr="00635E27">
        <w:rPr>
          <w:rFonts w:ascii="Times New Roman" w:hAnsi="Times New Roman" w:cs="Times New Roman"/>
          <w:sz w:val="28"/>
          <w:szCs w:val="28"/>
        </w:rPr>
        <w:t>результатів.</w:t>
      </w:r>
    </w:p>
    <w:p w14:paraId="6C36337B" w14:textId="7B485886" w:rsidR="00F51BA9" w:rsidRDefault="00635E27" w:rsidP="00F51BA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5E27">
        <w:rPr>
          <w:rFonts w:ascii="Times New Roman" w:hAnsi="Times New Roman" w:cs="Times New Roman"/>
          <w:sz w:val="28"/>
          <w:szCs w:val="28"/>
        </w:rPr>
        <w:t>Н</w:t>
      </w:r>
      <w:r w:rsidR="00F51BA9" w:rsidRPr="00635E27">
        <w:rPr>
          <w:rFonts w:ascii="Times New Roman" w:hAnsi="Times New Roman" w:cs="Times New Roman"/>
          <w:sz w:val="28"/>
          <w:szCs w:val="28"/>
        </w:rPr>
        <w:t>алагод</w:t>
      </w:r>
      <w:r w:rsidRPr="00635E27">
        <w:rPr>
          <w:rFonts w:ascii="Times New Roman" w:hAnsi="Times New Roman" w:cs="Times New Roman"/>
          <w:sz w:val="28"/>
          <w:szCs w:val="28"/>
        </w:rPr>
        <w:t>ження</w:t>
      </w:r>
      <w:r w:rsidR="00F51BA9" w:rsidRPr="00635E27">
        <w:rPr>
          <w:rFonts w:ascii="Times New Roman" w:hAnsi="Times New Roman" w:cs="Times New Roman"/>
          <w:sz w:val="28"/>
          <w:szCs w:val="28"/>
        </w:rPr>
        <w:t xml:space="preserve"> та підтрим</w:t>
      </w:r>
      <w:r w:rsidRPr="00635E27">
        <w:rPr>
          <w:rFonts w:ascii="Times New Roman" w:hAnsi="Times New Roman" w:cs="Times New Roman"/>
          <w:sz w:val="28"/>
          <w:szCs w:val="28"/>
        </w:rPr>
        <w:t>ка</w:t>
      </w:r>
      <w:r w:rsidR="00F51BA9" w:rsidRPr="00635E27">
        <w:rPr>
          <w:rFonts w:ascii="Times New Roman" w:hAnsi="Times New Roman" w:cs="Times New Roman"/>
          <w:sz w:val="28"/>
          <w:szCs w:val="28"/>
        </w:rPr>
        <w:t xml:space="preserve"> партнерськ</w:t>
      </w:r>
      <w:r w:rsidRPr="00635E27">
        <w:rPr>
          <w:rFonts w:ascii="Times New Roman" w:hAnsi="Times New Roman" w:cs="Times New Roman"/>
          <w:sz w:val="28"/>
          <w:szCs w:val="28"/>
        </w:rPr>
        <w:t>их</w:t>
      </w:r>
      <w:r w:rsidR="00F51BA9" w:rsidRPr="00635E27">
        <w:rPr>
          <w:rFonts w:ascii="Times New Roman" w:hAnsi="Times New Roman" w:cs="Times New Roman"/>
          <w:sz w:val="28"/>
          <w:szCs w:val="28"/>
        </w:rPr>
        <w:t xml:space="preserve"> стосунк</w:t>
      </w:r>
      <w:r w:rsidRPr="00635E27">
        <w:rPr>
          <w:rFonts w:ascii="Times New Roman" w:hAnsi="Times New Roman" w:cs="Times New Roman"/>
          <w:sz w:val="28"/>
          <w:szCs w:val="28"/>
        </w:rPr>
        <w:t>ів</w:t>
      </w:r>
      <w:r w:rsidR="00F51BA9" w:rsidRPr="00635E27">
        <w:rPr>
          <w:rFonts w:ascii="Times New Roman" w:hAnsi="Times New Roman" w:cs="Times New Roman"/>
          <w:sz w:val="28"/>
          <w:szCs w:val="28"/>
        </w:rPr>
        <w:t xml:space="preserve"> з іншими </w:t>
      </w:r>
      <w:r w:rsidRPr="00635E27">
        <w:rPr>
          <w:rFonts w:ascii="Times New Roman" w:hAnsi="Times New Roman" w:cs="Times New Roman"/>
          <w:sz w:val="28"/>
          <w:szCs w:val="28"/>
        </w:rPr>
        <w:t xml:space="preserve">органами та </w:t>
      </w:r>
      <w:r w:rsidR="00F51BA9" w:rsidRPr="00635E27">
        <w:rPr>
          <w:rFonts w:ascii="Times New Roman" w:hAnsi="Times New Roman" w:cs="Times New Roman"/>
          <w:sz w:val="28"/>
          <w:szCs w:val="28"/>
        </w:rPr>
        <w:t>організаціями, які відіграють ключову роль для досягнення цілей проект</w:t>
      </w:r>
      <w:r w:rsidRPr="00635E27">
        <w:rPr>
          <w:rFonts w:ascii="Times New Roman" w:hAnsi="Times New Roman" w:cs="Times New Roman"/>
          <w:sz w:val="28"/>
          <w:szCs w:val="28"/>
        </w:rPr>
        <w:t>у.</w:t>
      </w:r>
    </w:p>
    <w:p w14:paraId="79CFC432" w14:textId="0C200EB5" w:rsidR="009E3419" w:rsidRPr="00635E27" w:rsidRDefault="009E3419" w:rsidP="00F51BA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Виконання інших завдань начальника Відділу.</w:t>
      </w:r>
    </w:p>
    <w:p w14:paraId="256601FD" w14:textId="77777777" w:rsidR="00C44965" w:rsidRPr="00E10E88" w:rsidRDefault="00C44965" w:rsidP="00C44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2D2F"/>
          <w:sz w:val="28"/>
          <w:szCs w:val="28"/>
          <w:lang w:eastAsia="uk-UA"/>
        </w:rPr>
      </w:pPr>
    </w:p>
    <w:p w14:paraId="06029F4F" w14:textId="77777777" w:rsidR="00F05189" w:rsidRPr="00E10E88" w:rsidRDefault="00F05189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</w:pPr>
      <w:r w:rsidRPr="00E10E8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Обов’язкові вимоги: </w:t>
      </w:r>
    </w:p>
    <w:p w14:paraId="627DCB67" w14:textId="490EEC98" w:rsidR="00F05189" w:rsidRPr="00576F9C" w:rsidRDefault="005B6B5C" w:rsidP="00C4496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proofErr w:type="spellStart"/>
      <w:r w:rsidRPr="00576F9C">
        <w:rPr>
          <w:rFonts w:ascii="Times New Roman" w:hAnsi="Times New Roman" w:cs="Times New Roman"/>
          <w:sz w:val="28"/>
          <w:szCs w:val="28"/>
          <w:lang w:val="ru-RU"/>
        </w:rPr>
        <w:t>ступінь</w:t>
      </w:r>
      <w:proofErr w:type="spellEnd"/>
      <w:r w:rsidRPr="00576F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F9C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576F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F9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576F9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576F9C">
        <w:rPr>
          <w:rFonts w:ascii="Times New Roman" w:hAnsi="Times New Roman" w:cs="Times New Roman"/>
          <w:sz w:val="28"/>
          <w:szCs w:val="28"/>
          <w:lang w:val="ru-RU"/>
        </w:rPr>
        <w:t>нижче</w:t>
      </w:r>
      <w:proofErr w:type="spellEnd"/>
      <w:r w:rsidRPr="00576F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5C4E">
        <w:rPr>
          <w:rFonts w:ascii="Times New Roman" w:hAnsi="Times New Roman" w:cs="Times New Roman"/>
          <w:sz w:val="28"/>
          <w:szCs w:val="28"/>
          <w:lang w:val="ru-RU"/>
        </w:rPr>
        <w:t>спеціаліста</w:t>
      </w:r>
      <w:proofErr w:type="spellEnd"/>
      <w:r w:rsidR="00805C4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0283847" w14:textId="445C713F" w:rsidR="00134249" w:rsidRDefault="00F05189" w:rsidP="00C4496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вільне володіння державною мовою</w:t>
      </w:r>
      <w:r w:rsidR="00E10E88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;</w:t>
      </w:r>
    </w:p>
    <w:p w14:paraId="65CCB110" w14:textId="7D729187" w:rsidR="002B6A61" w:rsidRPr="002B6A61" w:rsidRDefault="002B6A61" w:rsidP="002B6A6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F0518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досвід роботи на посадах державної служби категорі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ї</w:t>
      </w:r>
      <w:r w:rsidRPr="00F0518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 xml:space="preserve"> «Б»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</w:t>
      </w:r>
      <w:r w:rsidR="00805C4E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 xml:space="preserve">2 </w:t>
      </w:r>
      <w:r w:rsidRPr="00F0518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років;</w:t>
      </w:r>
    </w:p>
    <w:p w14:paraId="4EFFC24F" w14:textId="44E0F90A" w:rsidR="002B6A61" w:rsidRPr="00E10E88" w:rsidRDefault="009E3419" w:rsidP="002B6A6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33567D8" w14:textId="77777777" w:rsidR="00C44965" w:rsidRPr="00C44965" w:rsidRDefault="00C44965" w:rsidP="00C4496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16"/>
          <w:szCs w:val="16"/>
          <w:lang w:eastAsia="uk-UA"/>
          <w14:ligatures w14:val="none"/>
        </w:rPr>
      </w:pPr>
    </w:p>
    <w:p w14:paraId="63FF0159" w14:textId="77777777" w:rsidR="00F05189" w:rsidRPr="00576F9C" w:rsidRDefault="00F05189" w:rsidP="00C44965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576F9C">
        <w:rPr>
          <w:sz w:val="28"/>
          <w:szCs w:val="28"/>
          <w:lang w:val="ru-RU"/>
        </w:rPr>
        <w:t xml:space="preserve"> </w:t>
      </w:r>
      <w:r w:rsidRPr="00576F9C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Умови призначення на посаду:</w:t>
      </w:r>
    </w:p>
    <w:p w14:paraId="33EE0FCB" w14:textId="5F157252" w:rsidR="00134249" w:rsidRDefault="00F05189" w:rsidP="00C4496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призначення на посаду строкове до призначення на цю посаду переможця конкурсу, але не більше ніж 12 місяців з дня припинення чи скасування воєнного стану.</w:t>
      </w:r>
    </w:p>
    <w:p w14:paraId="0ACD21F9" w14:textId="77777777" w:rsidR="00C44965" w:rsidRPr="00C44965" w:rsidRDefault="00C44965" w:rsidP="00C4496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16"/>
          <w:szCs w:val="16"/>
          <w:lang w:eastAsia="uk-UA"/>
          <w14:ligatures w14:val="none"/>
        </w:rPr>
      </w:pPr>
    </w:p>
    <w:p w14:paraId="0819961B" w14:textId="77777777" w:rsidR="00CC1350" w:rsidRPr="00CC1350" w:rsidRDefault="00CC1350" w:rsidP="00C44965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C1350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Умови оплати праці:</w:t>
      </w:r>
    </w:p>
    <w:p w14:paraId="51BE2EE3" w14:textId="16420E2D" w:rsidR="000E6D34" w:rsidRDefault="000E6D34" w:rsidP="00C44965">
      <w:pPr>
        <w:pStyle w:val="a6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D34">
        <w:rPr>
          <w:rFonts w:ascii="Times New Roman" w:hAnsi="Times New Roman" w:cs="Times New Roman"/>
          <w:sz w:val="28"/>
          <w:szCs w:val="28"/>
        </w:rPr>
        <w:t>Оклад</w:t>
      </w:r>
      <w:r w:rsidR="00805C4E">
        <w:rPr>
          <w:rFonts w:ascii="Times New Roman" w:hAnsi="Times New Roman" w:cs="Times New Roman"/>
          <w:sz w:val="28"/>
          <w:szCs w:val="28"/>
        </w:rPr>
        <w:t xml:space="preserve"> </w:t>
      </w:r>
      <w:r w:rsidRPr="000E6D34">
        <w:rPr>
          <w:rFonts w:ascii="Times New Roman" w:hAnsi="Times New Roman" w:cs="Times New Roman"/>
          <w:sz w:val="28"/>
          <w:szCs w:val="28"/>
        </w:rPr>
        <w:t xml:space="preserve"> плюс </w:t>
      </w:r>
      <w:r w:rsidRPr="000E6D34">
        <w:rPr>
          <w:rFonts w:ascii="ProbaPro" w:hAnsi="ProbaPro"/>
          <w:color w:val="000000"/>
          <w:sz w:val="28"/>
          <w:szCs w:val="28"/>
          <w:shd w:val="clear" w:color="auto" w:fill="FFFFFF"/>
        </w:rPr>
        <w:t>премії, надбавки, стимулюючі виплати</w:t>
      </w:r>
      <w:r w:rsidR="00CC1350" w:rsidRPr="000E6D34">
        <w:rPr>
          <w:rFonts w:ascii="Times New Roman" w:hAnsi="Times New Roman" w:cs="Times New Roman"/>
          <w:sz w:val="28"/>
          <w:szCs w:val="28"/>
        </w:rPr>
        <w:t xml:space="preserve"> відповідно до статті 52 Закону України «Про державну службу»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="00CC1350" w:rsidRPr="000E6D34">
        <w:rPr>
          <w:rFonts w:ascii="Times New Roman" w:hAnsi="Times New Roman" w:cs="Times New Roman"/>
          <w:sz w:val="28"/>
          <w:szCs w:val="28"/>
        </w:rPr>
        <w:t xml:space="preserve"> постанови Кабінету Міністрів України від 18 січня 2017 року № 15 «Питання оплати праці працівників державних органів».</w:t>
      </w:r>
    </w:p>
    <w:p w14:paraId="5605D7CD" w14:textId="77777777" w:rsidR="00C44965" w:rsidRPr="00C44965" w:rsidRDefault="00C44965" w:rsidP="00C44965">
      <w:pPr>
        <w:pStyle w:val="a6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C236069" w14:textId="6169FE6A" w:rsidR="00783534" w:rsidRPr="00783534" w:rsidRDefault="00783534" w:rsidP="00805C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</w:p>
    <w:p w14:paraId="1FE74B33" w14:textId="77777777" w:rsidR="004D32D8" w:rsidRPr="00576F9C" w:rsidRDefault="004D32D8" w:rsidP="004D32D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</w:p>
    <w:p w14:paraId="177E2675" w14:textId="7AB49986" w:rsidR="00F05189" w:rsidRPr="00106860" w:rsidRDefault="00F05189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8"/>
          <w:szCs w:val="28"/>
          <w:u w:val="single"/>
          <w:bdr w:val="none" w:sz="0" w:space="0" w:color="auto" w:frame="1"/>
          <w:lang w:eastAsia="uk-UA"/>
          <w14:ligatures w14:val="none"/>
        </w:rPr>
      </w:pPr>
      <w:r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Ми чекаємо на </w:t>
      </w:r>
      <w:r w:rsidR="004352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змістовні розгорнуті </w:t>
      </w:r>
      <w:r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резюме кандидатів </w:t>
      </w:r>
      <w:r w:rsidRPr="0010686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до </w:t>
      </w:r>
      <w:r w:rsidR="00CE2845" w:rsidRPr="0010686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1</w:t>
      </w:r>
      <w:r w:rsidR="002B6A6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6</w:t>
      </w:r>
      <w:r w:rsidR="00CE2845" w:rsidRPr="0010686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:00  </w:t>
      </w:r>
      <w:r w:rsidR="00805C4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9</w:t>
      </w:r>
      <w:r w:rsidR="00E10E8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 липня</w:t>
      </w:r>
      <w:r w:rsidRPr="0010686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 2023 року </w:t>
      </w:r>
      <w:r w:rsidR="00CE2845"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на електронну адресу </w:t>
      </w:r>
      <w:r w:rsidR="004A6845" w:rsidRPr="001068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="004A6845" w:rsidRPr="00106860">
          <w:rPr>
            <w:rFonts w:ascii="Times New Roman" w:hAnsi="Times New Roman" w:cs="Times New Roman"/>
            <w:color w:val="4472C4" w:themeColor="accent1"/>
            <w:sz w:val="28"/>
            <w:szCs w:val="28"/>
            <w:u w:val="single"/>
            <w:lang w:val="ru-RU"/>
          </w:rPr>
          <w:t>career@mva.gov.ua</w:t>
        </w:r>
      </w:hyperlink>
    </w:p>
    <w:p w14:paraId="4DB50658" w14:textId="77777777" w:rsidR="004A6845" w:rsidRPr="00C44965" w:rsidRDefault="004A6845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uk-UA"/>
          <w14:ligatures w14:val="none"/>
        </w:rPr>
      </w:pPr>
    </w:p>
    <w:p w14:paraId="5D962075" w14:textId="01696154" w:rsidR="00F05189" w:rsidRPr="00576F9C" w:rsidRDefault="00F05189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За результатами опрацювання резюме</w:t>
      </w:r>
      <w:r w:rsidR="00EF3D82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ми відберемо ті, які відповідають нашому запиту</w:t>
      </w:r>
      <w:r w:rsidR="00EF3D82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</w:t>
      </w: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та запросимо відібраних кандидатів на співбесіду з </w:t>
      </w:r>
      <w:r w:rsidR="007835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д</w:t>
      </w:r>
      <w:r w:rsidR="004A6845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ержавним секретарем </w:t>
      </w:r>
      <w:proofErr w:type="spellStart"/>
      <w:r w:rsidR="004A6845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Мінветеранів</w:t>
      </w:r>
      <w:proofErr w:type="spellEnd"/>
      <w:r w:rsidR="004A6845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</w:t>
      </w:r>
    </w:p>
    <w:p w14:paraId="0D9651B8" w14:textId="77777777" w:rsidR="00C44965" w:rsidRDefault="00C44965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10364F1A" w14:textId="4BCF6300" w:rsidR="00CA4C65" w:rsidRDefault="00F05189" w:rsidP="004272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У разі виникнення запитань звертайтеся до </w:t>
      </w:r>
      <w:r w:rsidR="004A6845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Оксани </w:t>
      </w:r>
      <w:proofErr w:type="spellStart"/>
      <w:r w:rsidR="004A6845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Бражевської</w:t>
      </w:r>
      <w:proofErr w:type="spellEnd"/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за</w:t>
      </w:r>
      <w:r w:rsidR="00EF3D82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                         </w:t>
      </w: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тел</w:t>
      </w:r>
      <w:proofErr w:type="spellEnd"/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. </w:t>
      </w:r>
      <w:r w:rsidR="004A6845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+38(063</w:t>
      </w: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) </w:t>
      </w:r>
      <w:r w:rsidR="004A6845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227-12-15</w:t>
      </w:r>
    </w:p>
    <w:p w14:paraId="3A408E7F" w14:textId="3C28D75D" w:rsidR="00EC0939" w:rsidRPr="00635E27" w:rsidRDefault="00CF71B7" w:rsidP="00635E2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CFD71D" w14:textId="68A05EEA" w:rsidR="00CF71B7" w:rsidRPr="00C44965" w:rsidRDefault="00EC0939" w:rsidP="004272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22D2F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F71B7" w:rsidRPr="00C44965" w:rsidSect="00857C0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BDE"/>
    <w:multiLevelType w:val="multilevel"/>
    <w:tmpl w:val="D2B2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A2442"/>
    <w:multiLevelType w:val="multilevel"/>
    <w:tmpl w:val="618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A111E"/>
    <w:multiLevelType w:val="multilevel"/>
    <w:tmpl w:val="B1BC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C65FA"/>
    <w:multiLevelType w:val="multilevel"/>
    <w:tmpl w:val="DE40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058A2"/>
    <w:multiLevelType w:val="multilevel"/>
    <w:tmpl w:val="2448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336DF"/>
    <w:multiLevelType w:val="multilevel"/>
    <w:tmpl w:val="6F7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3E5527"/>
    <w:multiLevelType w:val="hybridMultilevel"/>
    <w:tmpl w:val="7F5EC5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511C3"/>
    <w:multiLevelType w:val="hybridMultilevel"/>
    <w:tmpl w:val="709C7A3A"/>
    <w:lvl w:ilvl="0" w:tplc="554E1412">
      <w:start w:val="1"/>
      <w:numFmt w:val="decimal"/>
      <w:lvlText w:val="%1)"/>
      <w:lvlJc w:val="left"/>
      <w:pPr>
        <w:ind w:left="576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6" w:hanging="360"/>
      </w:pPr>
    </w:lvl>
    <w:lvl w:ilvl="2" w:tplc="0409001B" w:tentative="1">
      <w:start w:val="1"/>
      <w:numFmt w:val="lowerRoman"/>
      <w:lvlText w:val="%3."/>
      <w:lvlJc w:val="right"/>
      <w:pPr>
        <w:ind w:left="7186" w:hanging="180"/>
      </w:pPr>
    </w:lvl>
    <w:lvl w:ilvl="3" w:tplc="0409000F" w:tentative="1">
      <w:start w:val="1"/>
      <w:numFmt w:val="decimal"/>
      <w:lvlText w:val="%4."/>
      <w:lvlJc w:val="left"/>
      <w:pPr>
        <w:ind w:left="7906" w:hanging="360"/>
      </w:pPr>
    </w:lvl>
    <w:lvl w:ilvl="4" w:tplc="04090019" w:tentative="1">
      <w:start w:val="1"/>
      <w:numFmt w:val="lowerLetter"/>
      <w:lvlText w:val="%5."/>
      <w:lvlJc w:val="left"/>
      <w:pPr>
        <w:ind w:left="8626" w:hanging="360"/>
      </w:pPr>
    </w:lvl>
    <w:lvl w:ilvl="5" w:tplc="0409001B" w:tentative="1">
      <w:start w:val="1"/>
      <w:numFmt w:val="lowerRoman"/>
      <w:lvlText w:val="%6."/>
      <w:lvlJc w:val="right"/>
      <w:pPr>
        <w:ind w:left="9346" w:hanging="180"/>
      </w:pPr>
    </w:lvl>
    <w:lvl w:ilvl="6" w:tplc="0409000F" w:tentative="1">
      <w:start w:val="1"/>
      <w:numFmt w:val="decimal"/>
      <w:lvlText w:val="%7."/>
      <w:lvlJc w:val="left"/>
      <w:pPr>
        <w:ind w:left="10066" w:hanging="360"/>
      </w:pPr>
    </w:lvl>
    <w:lvl w:ilvl="7" w:tplc="04090019" w:tentative="1">
      <w:start w:val="1"/>
      <w:numFmt w:val="lowerLetter"/>
      <w:lvlText w:val="%8."/>
      <w:lvlJc w:val="left"/>
      <w:pPr>
        <w:ind w:left="10786" w:hanging="360"/>
      </w:pPr>
    </w:lvl>
    <w:lvl w:ilvl="8" w:tplc="0409001B" w:tentative="1">
      <w:start w:val="1"/>
      <w:numFmt w:val="lowerRoman"/>
      <w:lvlText w:val="%9."/>
      <w:lvlJc w:val="right"/>
      <w:pPr>
        <w:ind w:left="11506" w:hanging="180"/>
      </w:pPr>
    </w:lvl>
  </w:abstractNum>
  <w:abstractNum w:abstractNumId="8" w15:restartNumberingAfterBreak="0">
    <w:nsid w:val="67C711E5"/>
    <w:multiLevelType w:val="hybridMultilevel"/>
    <w:tmpl w:val="822C35FA"/>
    <w:lvl w:ilvl="0" w:tplc="159A2C28">
      <w:start w:val="1"/>
      <w:numFmt w:val="decimal"/>
      <w:pStyle w:val="a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210DCA"/>
    <w:multiLevelType w:val="multilevel"/>
    <w:tmpl w:val="62F0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460589"/>
    <w:multiLevelType w:val="multilevel"/>
    <w:tmpl w:val="029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170999">
    <w:abstractNumId w:val="5"/>
  </w:num>
  <w:num w:numId="2" w16cid:durableId="453062899">
    <w:abstractNumId w:val="10"/>
  </w:num>
  <w:num w:numId="3" w16cid:durableId="252710825">
    <w:abstractNumId w:val="4"/>
  </w:num>
  <w:num w:numId="4" w16cid:durableId="2033216560">
    <w:abstractNumId w:val="9"/>
  </w:num>
  <w:num w:numId="5" w16cid:durableId="958299344">
    <w:abstractNumId w:val="0"/>
  </w:num>
  <w:num w:numId="6" w16cid:durableId="1224607512">
    <w:abstractNumId w:val="1"/>
  </w:num>
  <w:num w:numId="7" w16cid:durableId="192813122">
    <w:abstractNumId w:val="2"/>
  </w:num>
  <w:num w:numId="8" w16cid:durableId="394164454">
    <w:abstractNumId w:val="3"/>
  </w:num>
  <w:num w:numId="9" w16cid:durableId="742264409">
    <w:abstractNumId w:val="8"/>
  </w:num>
  <w:num w:numId="10" w16cid:durableId="1503426027">
    <w:abstractNumId w:val="6"/>
  </w:num>
  <w:num w:numId="11" w16cid:durableId="20030468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D1A"/>
    <w:rsid w:val="000A1DA8"/>
    <w:rsid w:val="000E6D34"/>
    <w:rsid w:val="00106860"/>
    <w:rsid w:val="00122967"/>
    <w:rsid w:val="00134249"/>
    <w:rsid w:val="00140E5E"/>
    <w:rsid w:val="00217C22"/>
    <w:rsid w:val="00231E18"/>
    <w:rsid w:val="002419A1"/>
    <w:rsid w:val="002B6A61"/>
    <w:rsid w:val="00343BBE"/>
    <w:rsid w:val="00416BD2"/>
    <w:rsid w:val="00427208"/>
    <w:rsid w:val="00435271"/>
    <w:rsid w:val="00441873"/>
    <w:rsid w:val="004A6845"/>
    <w:rsid w:val="004D32D8"/>
    <w:rsid w:val="00576F9C"/>
    <w:rsid w:val="005B6B5C"/>
    <w:rsid w:val="006248F3"/>
    <w:rsid w:val="00635E27"/>
    <w:rsid w:val="00644412"/>
    <w:rsid w:val="006A1D1A"/>
    <w:rsid w:val="006B70A5"/>
    <w:rsid w:val="006E4321"/>
    <w:rsid w:val="00700FA3"/>
    <w:rsid w:val="007452AF"/>
    <w:rsid w:val="00783534"/>
    <w:rsid w:val="00805C4E"/>
    <w:rsid w:val="00857C00"/>
    <w:rsid w:val="008A1A0D"/>
    <w:rsid w:val="009E0D0D"/>
    <w:rsid w:val="009E3419"/>
    <w:rsid w:val="00A32226"/>
    <w:rsid w:val="00A52A17"/>
    <w:rsid w:val="00A62FC1"/>
    <w:rsid w:val="00A6431F"/>
    <w:rsid w:val="00B43C51"/>
    <w:rsid w:val="00B5235D"/>
    <w:rsid w:val="00B91DAC"/>
    <w:rsid w:val="00BE35A2"/>
    <w:rsid w:val="00C44965"/>
    <w:rsid w:val="00C63CEA"/>
    <w:rsid w:val="00CA4C65"/>
    <w:rsid w:val="00CC1350"/>
    <w:rsid w:val="00CD17B4"/>
    <w:rsid w:val="00CE2845"/>
    <w:rsid w:val="00CF71B7"/>
    <w:rsid w:val="00E10E88"/>
    <w:rsid w:val="00E8026D"/>
    <w:rsid w:val="00EB1FB1"/>
    <w:rsid w:val="00EB5095"/>
    <w:rsid w:val="00EC0939"/>
    <w:rsid w:val="00EF3D82"/>
    <w:rsid w:val="00F05189"/>
    <w:rsid w:val="00F5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C54B"/>
  <w15:docId w15:val="{BD478ADD-F897-46C0-BA5D-3C1C09E7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01">
    <w:name w:val="fontstyle01"/>
    <w:basedOn w:val="a1"/>
    <w:rsid w:val="00F0518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4">
    <w:name w:val="Strong"/>
    <w:basedOn w:val="a1"/>
    <w:uiPriority w:val="22"/>
    <w:qFormat/>
    <w:rsid w:val="00F05189"/>
    <w:rPr>
      <w:b/>
      <w:bCs/>
    </w:rPr>
  </w:style>
  <w:style w:type="table" w:styleId="a5">
    <w:name w:val="Table Grid"/>
    <w:basedOn w:val="a2"/>
    <w:uiPriority w:val="39"/>
    <w:rsid w:val="00F0518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99"/>
    <w:qFormat/>
    <w:rsid w:val="00F05189"/>
    <w:pPr>
      <w:ind w:left="720"/>
      <w:contextualSpacing/>
    </w:pPr>
    <w:rPr>
      <w:kern w:val="0"/>
      <w14:ligatures w14:val="none"/>
    </w:rPr>
  </w:style>
  <w:style w:type="paragraph" w:styleId="a7">
    <w:name w:val="Normal (Web)"/>
    <w:basedOn w:val="a0"/>
    <w:uiPriority w:val="99"/>
    <w:semiHidden/>
    <w:unhideWhenUsed/>
    <w:rsid w:val="00F0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8">
    <w:name w:val="Hyperlink"/>
    <w:basedOn w:val="a1"/>
    <w:uiPriority w:val="99"/>
    <w:unhideWhenUsed/>
    <w:rsid w:val="00F05189"/>
    <w:rPr>
      <w:color w:val="0000FF"/>
      <w:u w:val="single"/>
    </w:rPr>
  </w:style>
  <w:style w:type="character" w:customStyle="1" w:styleId="link-addition-info">
    <w:name w:val="link-addition-info"/>
    <w:basedOn w:val="a1"/>
    <w:rsid w:val="00F05189"/>
  </w:style>
  <w:style w:type="paragraph" w:customStyle="1" w:styleId="1">
    <w:name w:val="Обычный1"/>
    <w:qFormat/>
    <w:rsid w:val="00CA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ru-RU" w:eastAsia="ru-RU"/>
      <w14:ligatures w14:val="none"/>
    </w:rPr>
  </w:style>
  <w:style w:type="character" w:customStyle="1" w:styleId="10">
    <w:name w:val="Основной шрифт абзаца1"/>
    <w:rsid w:val="00CA4C65"/>
  </w:style>
  <w:style w:type="paragraph" w:customStyle="1" w:styleId="a">
    <w:name w:val="Подпункт"/>
    <w:basedOn w:val="a0"/>
    <w:link w:val="a9"/>
    <w:qFormat/>
    <w:rsid w:val="00CF71B7"/>
    <w:pPr>
      <w:numPr>
        <w:numId w:val="9"/>
      </w:numPr>
      <w:tabs>
        <w:tab w:val="left" w:pos="142"/>
        <w:tab w:val="left" w:pos="426"/>
        <w:tab w:val="left" w:pos="1276"/>
        <w:tab w:val="left" w:pos="1418"/>
        <w:tab w:val="left" w:pos="184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</w:rPr>
  </w:style>
  <w:style w:type="character" w:customStyle="1" w:styleId="a9">
    <w:name w:val="Подпункт Знак"/>
    <w:link w:val="a"/>
    <w:rsid w:val="00CF71B7"/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@mv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2585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Бражевська Оксана Леонідівна</dc:creator>
  <cp:keywords/>
  <dc:description/>
  <cp:lastModifiedBy>Бражевська Оксана Леонідівна</cp:lastModifiedBy>
  <cp:revision>41</cp:revision>
  <dcterms:created xsi:type="dcterms:W3CDTF">2023-05-04T06:58:00Z</dcterms:created>
  <dcterms:modified xsi:type="dcterms:W3CDTF">2023-07-05T13:20:00Z</dcterms:modified>
</cp:coreProperties>
</file>