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A67C" w14:textId="5EC7A8BC" w:rsidR="00DC71E5" w:rsidRPr="007106DF" w:rsidRDefault="00DC71E5" w:rsidP="004B59A8">
      <w:pPr>
        <w:tabs>
          <w:tab w:val="left" w:pos="1255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06DF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ЗАТВЕРДЖУЮ</w:t>
      </w:r>
    </w:p>
    <w:p w14:paraId="2723CB46" w14:textId="30A28388" w:rsidR="00DC71E5" w:rsidRPr="007106DF" w:rsidRDefault="005306BE" w:rsidP="004B59A8">
      <w:pPr>
        <w:tabs>
          <w:tab w:val="left" w:pos="1255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06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В.о. </w:t>
      </w:r>
      <w:r w:rsidR="00DC71E5" w:rsidRPr="007106DF">
        <w:rPr>
          <w:rFonts w:ascii="Times New Roman" w:eastAsia="Times New Roman" w:hAnsi="Times New Roman" w:cs="Times New Roman"/>
          <w:sz w:val="28"/>
          <w:szCs w:val="28"/>
          <w:lang w:val="uk-UA"/>
        </w:rPr>
        <w:t>Міністр</w:t>
      </w:r>
      <w:r w:rsidRPr="007106D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DC71E5" w:rsidRPr="007106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справах ветеранів України</w:t>
      </w:r>
    </w:p>
    <w:p w14:paraId="2C2409F3" w14:textId="77777777" w:rsidR="00CE331F" w:rsidRPr="007106DF" w:rsidRDefault="00CE331F" w:rsidP="004B59A8">
      <w:pPr>
        <w:tabs>
          <w:tab w:val="left" w:pos="1255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44697D" w14:textId="6C4061A2" w:rsidR="00CE331F" w:rsidRPr="007106DF" w:rsidRDefault="00DC71E5" w:rsidP="00116B80">
      <w:pPr>
        <w:tabs>
          <w:tab w:val="left" w:pos="1255"/>
        </w:tabs>
        <w:spacing w:after="24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06D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</w:t>
      </w:r>
      <w:r w:rsidR="005306BE" w:rsidRPr="007106DF"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ПОРХУН</w:t>
      </w:r>
    </w:p>
    <w:p w14:paraId="0483DD1E" w14:textId="1AAF3EDC" w:rsidR="00DC71E5" w:rsidRPr="007106DF" w:rsidRDefault="00DC71E5" w:rsidP="004B59A8">
      <w:pPr>
        <w:tabs>
          <w:tab w:val="left" w:pos="1255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06DF"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="00DD68D9" w:rsidRPr="007106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 </w:t>
      </w:r>
      <w:r w:rsidRPr="007106DF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B07608" w:rsidRPr="007106DF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7106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14:paraId="51C66AF7" w14:textId="31F30088" w:rsidR="00DC71E5" w:rsidRPr="007106DF" w:rsidRDefault="00DC71E5" w:rsidP="002C451B">
      <w:pPr>
        <w:tabs>
          <w:tab w:val="left" w:pos="1255"/>
          <w:tab w:val="left" w:pos="7568"/>
          <w:tab w:val="left" w:pos="86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68D148E" w14:textId="77777777" w:rsidR="000868DB" w:rsidRPr="007106DF" w:rsidRDefault="000868DB" w:rsidP="002C451B">
      <w:pPr>
        <w:tabs>
          <w:tab w:val="left" w:pos="1255"/>
          <w:tab w:val="left" w:pos="7568"/>
          <w:tab w:val="left" w:pos="86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025FDF" w14:textId="77777777" w:rsidR="00DC71E5" w:rsidRPr="007106DF" w:rsidRDefault="00DC71E5" w:rsidP="00CE3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106D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СТРУКТУРА</w:t>
      </w:r>
    </w:p>
    <w:p w14:paraId="2A24B532" w14:textId="77777777" w:rsidR="00DC71E5" w:rsidRPr="007106DF" w:rsidRDefault="00DC71E5" w:rsidP="00CE3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106D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Міністерства у справах ветеранів України</w:t>
      </w:r>
    </w:p>
    <w:p w14:paraId="2CC41855" w14:textId="02221D55" w:rsidR="00150EB7" w:rsidRPr="007106DF" w:rsidRDefault="00DC71E5" w:rsidP="00DC71E5">
      <w:pPr>
        <w:tabs>
          <w:tab w:val="left" w:pos="1255"/>
          <w:tab w:val="left" w:pos="7568"/>
          <w:tab w:val="left" w:pos="8657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06D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7106D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106D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tbl>
      <w:tblPr>
        <w:tblW w:w="500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76"/>
        <w:gridCol w:w="7555"/>
        <w:gridCol w:w="1303"/>
      </w:tblGrid>
      <w:tr w:rsidR="004B59A8" w:rsidRPr="007106DF" w14:paraId="121D7242" w14:textId="77777777" w:rsidTr="00421D07">
        <w:trPr>
          <w:trHeight w:val="20"/>
          <w:tblHeader/>
        </w:trPr>
        <w:tc>
          <w:tcPr>
            <w:tcW w:w="403" w:type="pct"/>
            <w:shd w:val="clear" w:color="auto" w:fill="auto"/>
            <w:vAlign w:val="center"/>
            <w:hideMark/>
          </w:tcPr>
          <w:p w14:paraId="1A292F20" w14:textId="49C1EE95" w:rsidR="00CE331F" w:rsidRPr="007106DF" w:rsidRDefault="00CE331F" w:rsidP="001356F7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1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  <w:r w:rsidRPr="0071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br/>
              <w:t>з/п</w:t>
            </w:r>
          </w:p>
        </w:tc>
        <w:tc>
          <w:tcPr>
            <w:tcW w:w="3921" w:type="pct"/>
            <w:shd w:val="clear" w:color="auto" w:fill="auto"/>
            <w:vAlign w:val="center"/>
            <w:hideMark/>
          </w:tcPr>
          <w:p w14:paraId="390190AE" w14:textId="77777777" w:rsidR="00CE331F" w:rsidRPr="007106DF" w:rsidRDefault="00CE331F" w:rsidP="001356F7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1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Структурні підрозділи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1519995E" w14:textId="77777777" w:rsidR="00CE331F" w:rsidRPr="007106DF" w:rsidRDefault="00CE331F" w:rsidP="001356F7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uk-UA"/>
              </w:rPr>
            </w:pPr>
            <w:r w:rsidRPr="007106DF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uk-UA"/>
              </w:rPr>
              <w:t>К-ть штатних одиниць</w:t>
            </w:r>
          </w:p>
        </w:tc>
      </w:tr>
      <w:tr w:rsidR="00DB40DF" w:rsidRPr="007106DF" w14:paraId="7E912762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  <w:hideMark/>
          </w:tcPr>
          <w:p w14:paraId="535176CF" w14:textId="77777777" w:rsidR="002501A2" w:rsidRPr="007106DF" w:rsidRDefault="002501A2" w:rsidP="001356F7">
            <w:pPr>
              <w:spacing w:before="2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921" w:type="pct"/>
            <w:shd w:val="clear" w:color="auto" w:fill="auto"/>
            <w:vAlign w:val="center"/>
            <w:hideMark/>
          </w:tcPr>
          <w:p w14:paraId="7747CC65" w14:textId="77777777" w:rsidR="002501A2" w:rsidRPr="007106DF" w:rsidRDefault="002501A2" w:rsidP="001356F7">
            <w:pPr>
              <w:spacing w:before="2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КЕРІВНИЦТВО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18793FCC" w14:textId="321F4873" w:rsidR="002501A2" w:rsidRPr="007106DF" w:rsidRDefault="001717C8" w:rsidP="001356F7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DB40DF" w:rsidRPr="007106DF" w14:paraId="3C6A2909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  <w:hideMark/>
          </w:tcPr>
          <w:p w14:paraId="21A0D63C" w14:textId="77777777" w:rsidR="002501A2" w:rsidRPr="007106DF" w:rsidRDefault="002501A2" w:rsidP="001356F7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1.1.</w:t>
            </w:r>
          </w:p>
        </w:tc>
        <w:tc>
          <w:tcPr>
            <w:tcW w:w="3921" w:type="pct"/>
            <w:shd w:val="clear" w:color="auto" w:fill="auto"/>
            <w:vAlign w:val="center"/>
            <w:hideMark/>
          </w:tcPr>
          <w:p w14:paraId="32478A8C" w14:textId="77777777" w:rsidR="002501A2" w:rsidRPr="007106DF" w:rsidRDefault="002501A2" w:rsidP="001356F7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Міністр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7D9AF306" w14:textId="77777777" w:rsidR="002501A2" w:rsidRPr="007106DF" w:rsidRDefault="002501A2" w:rsidP="001356F7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B40DF" w:rsidRPr="007106DF" w14:paraId="3B614E95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  <w:hideMark/>
          </w:tcPr>
          <w:p w14:paraId="4FB521D9" w14:textId="77777777" w:rsidR="002501A2" w:rsidRPr="007106DF" w:rsidRDefault="002501A2" w:rsidP="001356F7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1.2.</w:t>
            </w:r>
          </w:p>
        </w:tc>
        <w:tc>
          <w:tcPr>
            <w:tcW w:w="3921" w:type="pct"/>
            <w:shd w:val="clear" w:color="auto" w:fill="auto"/>
            <w:vAlign w:val="center"/>
            <w:hideMark/>
          </w:tcPr>
          <w:p w14:paraId="72E06B07" w14:textId="77777777" w:rsidR="002501A2" w:rsidRPr="007106DF" w:rsidRDefault="002501A2" w:rsidP="001356F7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Перший заступник Міністра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2676ECA5" w14:textId="77777777" w:rsidR="002501A2" w:rsidRPr="007106DF" w:rsidRDefault="002501A2" w:rsidP="001356F7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B40DF" w:rsidRPr="007106DF" w14:paraId="74D27312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  <w:hideMark/>
          </w:tcPr>
          <w:p w14:paraId="1F107F66" w14:textId="77777777" w:rsidR="002501A2" w:rsidRPr="007106DF" w:rsidRDefault="002501A2" w:rsidP="001356F7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1.3.</w:t>
            </w:r>
          </w:p>
        </w:tc>
        <w:tc>
          <w:tcPr>
            <w:tcW w:w="3921" w:type="pct"/>
            <w:shd w:val="clear" w:color="auto" w:fill="auto"/>
            <w:vAlign w:val="center"/>
            <w:hideMark/>
          </w:tcPr>
          <w:p w14:paraId="56F43AA7" w14:textId="77777777" w:rsidR="002501A2" w:rsidRPr="007106DF" w:rsidRDefault="002501A2" w:rsidP="001356F7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Заступник Міністра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727B0742" w14:textId="4EBE90EC" w:rsidR="002501A2" w:rsidRPr="007106DF" w:rsidRDefault="00940B10" w:rsidP="001356F7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DB40DF" w:rsidRPr="007106DF" w14:paraId="41DB0E89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  <w:hideMark/>
          </w:tcPr>
          <w:p w14:paraId="489582BC" w14:textId="77777777" w:rsidR="002501A2" w:rsidRPr="007106DF" w:rsidRDefault="002501A2" w:rsidP="001356F7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1.4.</w:t>
            </w:r>
          </w:p>
        </w:tc>
        <w:tc>
          <w:tcPr>
            <w:tcW w:w="3921" w:type="pct"/>
            <w:shd w:val="clear" w:color="auto" w:fill="auto"/>
            <w:vAlign w:val="center"/>
            <w:hideMark/>
          </w:tcPr>
          <w:p w14:paraId="2AC53041" w14:textId="77777777" w:rsidR="002501A2" w:rsidRPr="007106DF" w:rsidRDefault="002501A2" w:rsidP="001356F7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Заступник Міністра з питань європейської інтеграції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69D8EBCD" w14:textId="77777777" w:rsidR="002501A2" w:rsidRPr="007106DF" w:rsidRDefault="002501A2" w:rsidP="001356F7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B40DF" w:rsidRPr="007106DF" w14:paraId="66329AEB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  <w:hideMark/>
          </w:tcPr>
          <w:p w14:paraId="0BC9694D" w14:textId="77777777" w:rsidR="002501A2" w:rsidRPr="007106DF" w:rsidRDefault="002501A2" w:rsidP="001356F7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1.5.</w:t>
            </w:r>
          </w:p>
        </w:tc>
        <w:tc>
          <w:tcPr>
            <w:tcW w:w="3921" w:type="pct"/>
            <w:shd w:val="clear" w:color="auto" w:fill="auto"/>
            <w:vAlign w:val="center"/>
            <w:hideMark/>
          </w:tcPr>
          <w:p w14:paraId="48D9660B" w14:textId="77777777" w:rsidR="002501A2" w:rsidRPr="007106DF" w:rsidRDefault="002501A2" w:rsidP="001356F7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Заступник Міністра з питань цифрового розвитку, цифрових трансформацій і цифровізації 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572CA13E" w14:textId="77777777" w:rsidR="002501A2" w:rsidRPr="007106DF" w:rsidRDefault="002501A2" w:rsidP="001356F7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B40DF" w:rsidRPr="007106DF" w14:paraId="46AE1CE4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  <w:hideMark/>
          </w:tcPr>
          <w:p w14:paraId="3E6E0994" w14:textId="77777777" w:rsidR="002501A2" w:rsidRPr="007106DF" w:rsidRDefault="002501A2" w:rsidP="001356F7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1.6.</w:t>
            </w:r>
          </w:p>
        </w:tc>
        <w:tc>
          <w:tcPr>
            <w:tcW w:w="3921" w:type="pct"/>
            <w:shd w:val="clear" w:color="auto" w:fill="auto"/>
            <w:vAlign w:val="center"/>
            <w:hideMark/>
          </w:tcPr>
          <w:p w14:paraId="1E72554C" w14:textId="77777777" w:rsidR="002501A2" w:rsidRPr="007106DF" w:rsidRDefault="002501A2" w:rsidP="001356F7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Державний секретар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233F18FB" w14:textId="77777777" w:rsidR="002501A2" w:rsidRPr="007106DF" w:rsidRDefault="002501A2" w:rsidP="001356F7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B40DF" w:rsidRPr="007106DF" w14:paraId="1928854D" w14:textId="77777777" w:rsidTr="00421D07">
        <w:trPr>
          <w:trHeight w:val="2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14:paraId="20972A27" w14:textId="77777777" w:rsidR="002501A2" w:rsidRPr="007106DF" w:rsidRDefault="002501A2" w:rsidP="001356F7">
            <w:pPr>
              <w:spacing w:before="2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3921" w:type="pct"/>
            <w:shd w:val="clear" w:color="auto" w:fill="auto"/>
            <w:vAlign w:val="center"/>
            <w:hideMark/>
          </w:tcPr>
          <w:p w14:paraId="6238CD0B" w14:textId="77777777" w:rsidR="002501A2" w:rsidRPr="007106DF" w:rsidRDefault="002501A2" w:rsidP="001356F7">
            <w:pPr>
              <w:spacing w:before="2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ПАТРОНАТНА СЛУЖБА МІНІСТРА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14:paraId="381F05A6" w14:textId="3167B9EA" w:rsidR="002501A2" w:rsidRPr="007106DF" w:rsidRDefault="002D6C43" w:rsidP="001356F7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DB40DF" w:rsidRPr="007106DF" w14:paraId="64882C45" w14:textId="77777777" w:rsidTr="00421D07">
        <w:trPr>
          <w:trHeight w:val="2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14:paraId="428EA633" w14:textId="77777777" w:rsidR="002501A2" w:rsidRPr="007106DF" w:rsidRDefault="002501A2" w:rsidP="001356F7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2.1. </w:t>
            </w:r>
          </w:p>
        </w:tc>
        <w:tc>
          <w:tcPr>
            <w:tcW w:w="3921" w:type="pct"/>
            <w:shd w:val="clear" w:color="auto" w:fill="auto"/>
            <w:vAlign w:val="center"/>
            <w:hideMark/>
          </w:tcPr>
          <w:p w14:paraId="758ADA73" w14:textId="1595AA0D" w:rsidR="002501A2" w:rsidRPr="007106DF" w:rsidRDefault="002501A2" w:rsidP="001356F7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радників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14:paraId="6AEB6B81" w14:textId="7F9A62FC" w:rsidR="002501A2" w:rsidRPr="007106DF" w:rsidRDefault="00895812" w:rsidP="001356F7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DB40DF" w:rsidRPr="007106DF" w14:paraId="750E7967" w14:textId="77777777" w:rsidTr="00421D07">
        <w:trPr>
          <w:trHeight w:val="2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14:paraId="57174F5F" w14:textId="77777777" w:rsidR="002501A2" w:rsidRPr="007106DF" w:rsidRDefault="002501A2" w:rsidP="001356F7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2.2. </w:t>
            </w:r>
          </w:p>
        </w:tc>
        <w:tc>
          <w:tcPr>
            <w:tcW w:w="3921" w:type="pct"/>
            <w:shd w:val="clear" w:color="auto" w:fill="auto"/>
            <w:vAlign w:val="center"/>
            <w:hideMark/>
          </w:tcPr>
          <w:p w14:paraId="344CD677" w14:textId="66CB0332" w:rsidR="002501A2" w:rsidRPr="007106DF" w:rsidRDefault="002501A2" w:rsidP="001356F7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Сектор забезпечення діяльності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14:paraId="02CC5CBD" w14:textId="1E810F69" w:rsidR="002501A2" w:rsidRPr="007106DF" w:rsidRDefault="00940B10" w:rsidP="001356F7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DB40DF" w:rsidRPr="007106DF" w14:paraId="604E297F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  <w:hideMark/>
          </w:tcPr>
          <w:p w14:paraId="47544DD8" w14:textId="77777777" w:rsidR="002501A2" w:rsidRPr="007106DF" w:rsidRDefault="002501A2" w:rsidP="001356F7">
            <w:pPr>
              <w:spacing w:before="2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921" w:type="pct"/>
            <w:shd w:val="clear" w:color="auto" w:fill="auto"/>
            <w:vAlign w:val="center"/>
            <w:hideMark/>
          </w:tcPr>
          <w:p w14:paraId="083B37C1" w14:textId="4795FA11" w:rsidR="002501A2" w:rsidRPr="007106DF" w:rsidRDefault="002501A2" w:rsidP="001356F7">
            <w:pPr>
              <w:spacing w:before="20" w:after="40"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uk-UA"/>
              </w:rPr>
              <w:t>Директорат стратегічного планування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62D6AA3F" w14:textId="3D432CC6" w:rsidR="002501A2" w:rsidRPr="007106DF" w:rsidRDefault="002501A2" w:rsidP="001356F7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421D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DB40DF" w:rsidRPr="007106DF" w14:paraId="7CAE963E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  <w:hideMark/>
          </w:tcPr>
          <w:p w14:paraId="319ADB95" w14:textId="77777777" w:rsidR="002501A2" w:rsidRPr="007106DF" w:rsidRDefault="002501A2" w:rsidP="001356F7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3.1.</w:t>
            </w:r>
          </w:p>
        </w:tc>
        <w:tc>
          <w:tcPr>
            <w:tcW w:w="3921" w:type="pct"/>
            <w:shd w:val="clear" w:color="auto" w:fill="auto"/>
            <w:vAlign w:val="center"/>
            <w:hideMark/>
          </w:tcPr>
          <w:p w14:paraId="1CE6B2EE" w14:textId="4A0CE8AA" w:rsidR="002501A2" w:rsidRPr="007106DF" w:rsidRDefault="002501A2" w:rsidP="001356F7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Експертна група стратегі</w:t>
            </w:r>
            <w:r w:rsidR="006E319B"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</w:t>
            </w: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ного планування та інституційного розвитку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596B1918" w14:textId="6F712EB2" w:rsidR="002501A2" w:rsidRPr="007106DF" w:rsidRDefault="00421D07" w:rsidP="001356F7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DB40DF" w:rsidRPr="007106DF" w14:paraId="346D3BB3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  <w:hideMark/>
          </w:tcPr>
          <w:p w14:paraId="50C6B146" w14:textId="77777777" w:rsidR="002501A2" w:rsidRPr="007106DF" w:rsidRDefault="002501A2" w:rsidP="001356F7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3.2.</w:t>
            </w:r>
          </w:p>
        </w:tc>
        <w:tc>
          <w:tcPr>
            <w:tcW w:w="3921" w:type="pct"/>
            <w:shd w:val="clear" w:color="auto" w:fill="auto"/>
            <w:vAlign w:val="center"/>
            <w:hideMark/>
          </w:tcPr>
          <w:p w14:paraId="718BA1DE" w14:textId="6F0F91AA" w:rsidR="002501A2" w:rsidRPr="007106DF" w:rsidRDefault="002501A2" w:rsidP="001356F7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Експертна група із забезпечення формування державної політики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14CDC0E1" w14:textId="4C14E887" w:rsidR="002501A2" w:rsidRPr="007106DF" w:rsidRDefault="00B81969" w:rsidP="001356F7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423230" w:rsidRPr="007106DF" w14:paraId="3A07CD4B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</w:tcPr>
          <w:p w14:paraId="4F54CBB0" w14:textId="4BC78CC2" w:rsidR="00423230" w:rsidRPr="007106DF" w:rsidRDefault="00423230" w:rsidP="001356F7">
            <w:pPr>
              <w:spacing w:before="2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3921" w:type="pct"/>
            <w:shd w:val="clear" w:color="auto" w:fill="auto"/>
            <w:vAlign w:val="center"/>
          </w:tcPr>
          <w:p w14:paraId="0316F69C" w14:textId="7F7443BB" w:rsidR="00423230" w:rsidRPr="007106DF" w:rsidRDefault="00423230" w:rsidP="001356F7">
            <w:pPr>
              <w:spacing w:before="20" w:after="40"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uk-UA"/>
              </w:rPr>
              <w:t xml:space="preserve">ДЕПАРТАМЕНТ </w:t>
            </w:r>
            <w:r w:rsidR="005B2384"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uk-UA"/>
              </w:rPr>
              <w:t>ГРОМАДЯНСЬКОЇ ІДЕНТИЧНОСТІ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22FF5FB8" w14:textId="7BAB4E5D" w:rsidR="00423230" w:rsidRPr="007106DF" w:rsidRDefault="00940B10" w:rsidP="001356F7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</w:t>
            </w:r>
            <w:r w:rsidR="00047573"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924D10" w:rsidRPr="007106DF" w14:paraId="57831A61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  <w:hideMark/>
          </w:tcPr>
          <w:p w14:paraId="6D95CF1E" w14:textId="1AF9C3FE" w:rsidR="002501A2" w:rsidRPr="007106DF" w:rsidRDefault="00423230" w:rsidP="001356F7">
            <w:pPr>
              <w:spacing w:before="20" w:after="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002105" w:rsidRPr="007106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21" w:type="pct"/>
            <w:shd w:val="clear" w:color="auto" w:fill="auto"/>
            <w:vAlign w:val="center"/>
            <w:hideMark/>
          </w:tcPr>
          <w:p w14:paraId="2737B6C0" w14:textId="0A7D343F" w:rsidR="002501A2" w:rsidRPr="007106DF" w:rsidRDefault="002501A2" w:rsidP="001356F7">
            <w:pPr>
              <w:spacing w:before="20" w:after="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</w:t>
            </w:r>
            <w:r w:rsidR="00924D10" w:rsidRPr="007106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взаємодії з </w:t>
            </w:r>
            <w:r w:rsidR="00940B10" w:rsidRPr="007106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інститутами </w:t>
            </w:r>
            <w:r w:rsidR="00924D10" w:rsidRPr="007106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</w:t>
            </w:r>
            <w:r w:rsidR="00DE7EF6" w:rsidRPr="007106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</w:t>
            </w:r>
            <w:r w:rsidR="00924D10" w:rsidRPr="007106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</w:t>
            </w:r>
            <w:r w:rsidR="00940B10" w:rsidRPr="007106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 суспільства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1F6A992D" w14:textId="1DC59067" w:rsidR="002501A2" w:rsidRPr="007106DF" w:rsidRDefault="00940B10" w:rsidP="001356F7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24D10" w:rsidRPr="007106DF" w14:paraId="17E75958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  <w:hideMark/>
          </w:tcPr>
          <w:p w14:paraId="5B97DC92" w14:textId="176F3479" w:rsidR="002501A2" w:rsidRPr="007106DF" w:rsidRDefault="0099062F" w:rsidP="001356F7">
            <w:pPr>
              <w:spacing w:before="20" w:after="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002105" w:rsidRPr="007106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7106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21" w:type="pct"/>
            <w:shd w:val="clear" w:color="auto" w:fill="auto"/>
            <w:vAlign w:val="center"/>
            <w:hideMark/>
          </w:tcPr>
          <w:p w14:paraId="6BF5A501" w14:textId="5783D2E1" w:rsidR="002501A2" w:rsidRPr="007106DF" w:rsidRDefault="002501A2" w:rsidP="001356F7">
            <w:pPr>
              <w:spacing w:before="20" w:after="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</w:t>
            </w:r>
            <w:r w:rsidR="00924D10" w:rsidRPr="007106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0B10" w:rsidRPr="007106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питань </w:t>
            </w:r>
            <w:r w:rsidR="000868DB" w:rsidRPr="007106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ветеранського руху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49C7FAA5" w14:textId="5014C3B7" w:rsidR="002501A2" w:rsidRPr="007106DF" w:rsidRDefault="001105E2" w:rsidP="001356F7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B40DF" w:rsidRPr="007106DF" w14:paraId="4EE637BA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  <w:hideMark/>
          </w:tcPr>
          <w:p w14:paraId="215B50CC" w14:textId="34959294" w:rsidR="002501A2" w:rsidRPr="007106DF" w:rsidRDefault="00423230" w:rsidP="001356F7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="0099062F"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="00940B10"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="0099062F"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921" w:type="pct"/>
            <w:shd w:val="clear" w:color="auto" w:fill="auto"/>
            <w:vAlign w:val="center"/>
            <w:hideMark/>
          </w:tcPr>
          <w:p w14:paraId="4737750E" w14:textId="3F4114E0" w:rsidR="002501A2" w:rsidRPr="007106DF" w:rsidRDefault="002501A2" w:rsidP="001356F7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Відділ з </w:t>
            </w:r>
            <w:r w:rsidR="00DE7EF6"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питань </w:t>
            </w:r>
            <w:r w:rsidR="000868DB"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національної та громадянської </w:t>
            </w: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ідентичності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359276D9" w14:textId="6DBF09E8" w:rsidR="002501A2" w:rsidRPr="007106DF" w:rsidRDefault="00940B10" w:rsidP="001356F7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DB40DF" w:rsidRPr="007106DF" w14:paraId="02C064B7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  <w:hideMark/>
          </w:tcPr>
          <w:p w14:paraId="70F4ACB0" w14:textId="7332F205" w:rsidR="002501A2" w:rsidRPr="007106DF" w:rsidRDefault="00423230" w:rsidP="001356F7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="0099062F"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="00940B10"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="00002105"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921" w:type="pct"/>
            <w:shd w:val="clear" w:color="auto" w:fill="auto"/>
            <w:vAlign w:val="center"/>
            <w:hideMark/>
          </w:tcPr>
          <w:p w14:paraId="7591DF22" w14:textId="77777777" w:rsidR="002501A2" w:rsidRPr="007106DF" w:rsidRDefault="002501A2" w:rsidP="001356F7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з питань меморіальної роботи та державних нагород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782A1DA6" w14:textId="7BED25F8" w:rsidR="002501A2" w:rsidRPr="007106DF" w:rsidRDefault="00940B10" w:rsidP="001356F7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DB40DF" w:rsidRPr="007106DF" w14:paraId="74BD4552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  <w:hideMark/>
          </w:tcPr>
          <w:p w14:paraId="1AD63426" w14:textId="3DF966A0" w:rsidR="002501A2" w:rsidRPr="007106DF" w:rsidRDefault="00423230" w:rsidP="001356F7">
            <w:pPr>
              <w:spacing w:before="2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5</w:t>
            </w:r>
            <w:r w:rsidR="002501A2"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921" w:type="pct"/>
            <w:shd w:val="clear" w:color="auto" w:fill="auto"/>
            <w:vAlign w:val="center"/>
            <w:hideMark/>
          </w:tcPr>
          <w:p w14:paraId="269B5D37" w14:textId="0D276872" w:rsidR="002501A2" w:rsidRPr="007106DF" w:rsidRDefault="002501A2" w:rsidP="001356F7">
            <w:pPr>
              <w:spacing w:before="20" w:after="40"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uk-UA"/>
              </w:rPr>
              <w:t xml:space="preserve">Департамент соціальної </w:t>
            </w:r>
            <w:r w:rsidR="00940B10" w:rsidRPr="007106DF"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uk-UA"/>
              </w:rPr>
              <w:t>ПОЛІТИКИ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3153BE6E" w14:textId="6850B7E2" w:rsidR="002501A2" w:rsidRPr="007106DF" w:rsidRDefault="002501A2" w:rsidP="001356F7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</w:t>
            </w:r>
            <w:r w:rsidR="00047573"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DB40DF" w:rsidRPr="007106DF" w14:paraId="4F0C2D25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  <w:hideMark/>
          </w:tcPr>
          <w:p w14:paraId="1C193FF2" w14:textId="51B03627" w:rsidR="002501A2" w:rsidRPr="007106DF" w:rsidRDefault="00423230" w:rsidP="001356F7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 w:rsidR="002501A2"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.1.</w:t>
            </w:r>
          </w:p>
        </w:tc>
        <w:tc>
          <w:tcPr>
            <w:tcW w:w="3921" w:type="pct"/>
            <w:shd w:val="clear" w:color="auto" w:fill="auto"/>
            <w:vAlign w:val="center"/>
            <w:hideMark/>
          </w:tcPr>
          <w:p w14:paraId="0FB6E2C9" w14:textId="77777777" w:rsidR="002501A2" w:rsidRPr="007106DF" w:rsidRDefault="002501A2" w:rsidP="001356F7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надання статусів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7626F183" w14:textId="638076F9" w:rsidR="002501A2" w:rsidRPr="007106DF" w:rsidRDefault="00940B10" w:rsidP="001356F7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2501A2" w:rsidRPr="007106DF" w14:paraId="4873FD83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  <w:hideMark/>
          </w:tcPr>
          <w:p w14:paraId="212CB657" w14:textId="3D14878B" w:rsidR="002501A2" w:rsidRPr="007106DF" w:rsidRDefault="00423230" w:rsidP="001356F7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 w:rsidR="002501A2"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.2.</w:t>
            </w:r>
          </w:p>
        </w:tc>
        <w:tc>
          <w:tcPr>
            <w:tcW w:w="3921" w:type="pct"/>
            <w:shd w:val="clear" w:color="auto" w:fill="auto"/>
            <w:vAlign w:val="center"/>
            <w:hideMark/>
          </w:tcPr>
          <w:p w14:paraId="4B5BEF89" w14:textId="77777777" w:rsidR="002501A2" w:rsidRPr="007106DF" w:rsidRDefault="002501A2" w:rsidP="001356F7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з питань соціальної підтримки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210142FF" w14:textId="737ECFA0" w:rsidR="002501A2" w:rsidRPr="007106DF" w:rsidRDefault="00940B10" w:rsidP="001356F7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940B10" w:rsidRPr="007106DF" w14:paraId="78D66776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  <w:hideMark/>
          </w:tcPr>
          <w:p w14:paraId="24D1725E" w14:textId="4DA7D642" w:rsidR="00940B10" w:rsidRPr="007106DF" w:rsidRDefault="00940B10" w:rsidP="00940B10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5.3.</w:t>
            </w:r>
          </w:p>
        </w:tc>
        <w:tc>
          <w:tcPr>
            <w:tcW w:w="3921" w:type="pct"/>
            <w:shd w:val="clear" w:color="auto" w:fill="auto"/>
            <w:vAlign w:val="center"/>
            <w:hideMark/>
          </w:tcPr>
          <w:p w14:paraId="121D4995" w14:textId="03A16F22" w:rsidR="00940B10" w:rsidRPr="007106DF" w:rsidRDefault="00940B10" w:rsidP="00940B10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з розробки та реалізації житлових програм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089C8CE8" w14:textId="6C19F7F9" w:rsidR="00940B10" w:rsidRPr="007106DF" w:rsidRDefault="00940B10" w:rsidP="00940B10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940B10" w:rsidRPr="007106DF" w14:paraId="21E1263A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</w:tcPr>
          <w:p w14:paraId="3CD4DDCB" w14:textId="530B8D04" w:rsidR="00940B10" w:rsidRPr="007106DF" w:rsidRDefault="00940B10" w:rsidP="00940B10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5.4.</w:t>
            </w:r>
          </w:p>
        </w:tc>
        <w:tc>
          <w:tcPr>
            <w:tcW w:w="3921" w:type="pct"/>
            <w:shd w:val="clear" w:color="auto" w:fill="auto"/>
            <w:vAlign w:val="center"/>
          </w:tcPr>
          <w:p w14:paraId="4D4D8AC3" w14:textId="27AC9FE9" w:rsidR="00940B10" w:rsidRPr="007106DF" w:rsidRDefault="00940B10" w:rsidP="00940B10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формування і надання сервісних послуг ветеранам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32D148C3" w14:textId="13285CD0" w:rsidR="00940B10" w:rsidRPr="007106DF" w:rsidRDefault="00047573" w:rsidP="00940B10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940B10" w:rsidRPr="007106DF" w14:paraId="49C56A04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  <w:hideMark/>
          </w:tcPr>
          <w:p w14:paraId="544C0923" w14:textId="78C2C425" w:rsidR="00940B10" w:rsidRPr="007106DF" w:rsidRDefault="00940B10" w:rsidP="00940B10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5.</w:t>
            </w:r>
            <w:r w:rsidR="00047573"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921" w:type="pct"/>
            <w:shd w:val="clear" w:color="auto" w:fill="auto"/>
            <w:vAlign w:val="center"/>
            <w:hideMark/>
          </w:tcPr>
          <w:p w14:paraId="04075384" w14:textId="32F6976B" w:rsidR="00940B10" w:rsidRPr="007106DF" w:rsidRDefault="00940B10" w:rsidP="00940B10">
            <w:pPr>
              <w:spacing w:before="20" w:after="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координації та методологічного супроводу надання послуг у сфері соціального захисту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281BB397" w14:textId="77777777" w:rsidR="00940B10" w:rsidRPr="007106DF" w:rsidRDefault="00940B10" w:rsidP="00940B10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047573" w:rsidRPr="007106DF" w14:paraId="4924099E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</w:tcPr>
          <w:p w14:paraId="5914C05B" w14:textId="03D6D8A6" w:rsidR="00047573" w:rsidRPr="007106DF" w:rsidRDefault="00047573" w:rsidP="00940B10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5.6.</w:t>
            </w:r>
          </w:p>
        </w:tc>
        <w:tc>
          <w:tcPr>
            <w:tcW w:w="3921" w:type="pct"/>
            <w:shd w:val="clear" w:color="auto" w:fill="auto"/>
            <w:vAlign w:val="center"/>
          </w:tcPr>
          <w:p w14:paraId="0C245AF3" w14:textId="717E83AB" w:rsidR="00047573" w:rsidRPr="007106DF" w:rsidRDefault="00047573" w:rsidP="00940B10">
            <w:pPr>
              <w:spacing w:before="20" w:after="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по роботі з членами сімей загиблих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69C1C15D" w14:textId="1D8E20EC" w:rsidR="00047573" w:rsidRPr="007106DF" w:rsidRDefault="00047573" w:rsidP="00940B10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940B10" w:rsidRPr="007106DF" w14:paraId="6277F66A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  <w:hideMark/>
          </w:tcPr>
          <w:p w14:paraId="35810434" w14:textId="259F97C6" w:rsidR="00940B10" w:rsidRPr="007106DF" w:rsidRDefault="00940B10" w:rsidP="00940B10">
            <w:pPr>
              <w:spacing w:before="2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3921" w:type="pct"/>
            <w:shd w:val="clear" w:color="auto" w:fill="auto"/>
            <w:vAlign w:val="center"/>
            <w:hideMark/>
          </w:tcPr>
          <w:p w14:paraId="318B162F" w14:textId="09C8EEA9" w:rsidR="00940B10" w:rsidRPr="007106DF" w:rsidRDefault="00940B10" w:rsidP="00940B10">
            <w:pPr>
              <w:spacing w:before="20" w:after="40"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uk-UA"/>
              </w:rPr>
              <w:t>Департамент забезпечення переходу від військової служби до цивільного життя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3FDED401" w14:textId="3CB97313" w:rsidR="00940B10" w:rsidRPr="007106DF" w:rsidRDefault="00940B10" w:rsidP="00940B10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="00047573" w:rsidRPr="007106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  <w:tr w:rsidR="00047573" w:rsidRPr="007106DF" w14:paraId="0AE5DD42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  <w:hideMark/>
          </w:tcPr>
          <w:p w14:paraId="2F35285C" w14:textId="4D574BEE" w:rsidR="00047573" w:rsidRPr="007106DF" w:rsidRDefault="00047573" w:rsidP="0004757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6.1.</w:t>
            </w:r>
          </w:p>
        </w:tc>
        <w:tc>
          <w:tcPr>
            <w:tcW w:w="3921" w:type="pct"/>
            <w:shd w:val="clear" w:color="auto" w:fill="auto"/>
            <w:vAlign w:val="center"/>
            <w:hideMark/>
          </w:tcPr>
          <w:p w14:paraId="255A21D2" w14:textId="1429A048" w:rsidR="00047573" w:rsidRPr="007106DF" w:rsidRDefault="00047573" w:rsidP="0004757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освітніх програм та професійної адаптації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0DD04B4F" w14:textId="6D6E60BD" w:rsidR="00047573" w:rsidRPr="007106DF" w:rsidRDefault="00047573" w:rsidP="0004757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047573" w:rsidRPr="007106DF" w14:paraId="5E601E53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  <w:hideMark/>
          </w:tcPr>
          <w:p w14:paraId="2F65F25D" w14:textId="5141A6BF" w:rsidR="00047573" w:rsidRPr="007106DF" w:rsidRDefault="00047573" w:rsidP="0004757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6.2.</w:t>
            </w:r>
          </w:p>
        </w:tc>
        <w:tc>
          <w:tcPr>
            <w:tcW w:w="3921" w:type="pct"/>
            <w:shd w:val="clear" w:color="auto" w:fill="auto"/>
            <w:vAlign w:val="center"/>
          </w:tcPr>
          <w:p w14:paraId="750F94E7" w14:textId="63F9601E" w:rsidR="00047573" w:rsidRPr="007106DF" w:rsidRDefault="00047573" w:rsidP="0004757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регіональної взаємодії та координації діяльності фахівців із супроводу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71D047D1" w14:textId="42236EF0" w:rsidR="00047573" w:rsidRPr="007106DF" w:rsidRDefault="00047573" w:rsidP="0004757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047573" w:rsidRPr="007106DF" w14:paraId="127E23C0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  <w:hideMark/>
          </w:tcPr>
          <w:p w14:paraId="28784AAB" w14:textId="3FD106C2" w:rsidR="00047573" w:rsidRPr="007106DF" w:rsidRDefault="00047573" w:rsidP="0004757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6.3.</w:t>
            </w:r>
          </w:p>
        </w:tc>
        <w:tc>
          <w:tcPr>
            <w:tcW w:w="3921" w:type="pct"/>
            <w:shd w:val="clear" w:color="auto" w:fill="auto"/>
            <w:vAlign w:val="center"/>
            <w:hideMark/>
          </w:tcPr>
          <w:p w14:paraId="29D546E8" w14:textId="3B57D7B4" w:rsidR="00047573" w:rsidRPr="007106DF" w:rsidRDefault="007106DF" w:rsidP="00047573">
            <w:pPr>
              <w:spacing w:before="20" w:after="4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Відділ формування системи переходу від військової служби до цивільного життя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760E0260" w14:textId="10498642" w:rsidR="00047573" w:rsidRPr="007106DF" w:rsidRDefault="00047573" w:rsidP="0004757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047573" w:rsidRPr="007106DF" w14:paraId="5167F7DE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  <w:hideMark/>
          </w:tcPr>
          <w:p w14:paraId="0C2E2E6E" w14:textId="19FB5AAF" w:rsidR="00047573" w:rsidRPr="007106DF" w:rsidRDefault="00047573" w:rsidP="0004757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6.4.</w:t>
            </w:r>
          </w:p>
        </w:tc>
        <w:tc>
          <w:tcPr>
            <w:tcW w:w="3921" w:type="pct"/>
            <w:shd w:val="clear" w:color="auto" w:fill="auto"/>
            <w:vAlign w:val="center"/>
            <w:hideMark/>
          </w:tcPr>
          <w:p w14:paraId="62B7F5D8" w14:textId="27DC6B02" w:rsidR="00047573" w:rsidRPr="007106DF" w:rsidRDefault="00047573" w:rsidP="0004757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розвитку ветеранських підприємницьких ініціатив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465F4F09" w14:textId="7FC8467D" w:rsidR="00047573" w:rsidRPr="007106DF" w:rsidRDefault="00047573" w:rsidP="0004757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047573" w:rsidRPr="007106DF" w14:paraId="01FDCAED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  <w:hideMark/>
          </w:tcPr>
          <w:p w14:paraId="0876ED3A" w14:textId="10C71285" w:rsidR="00047573" w:rsidRPr="007106DF" w:rsidRDefault="00047573" w:rsidP="00047573">
            <w:pPr>
              <w:spacing w:before="2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3921" w:type="pct"/>
            <w:shd w:val="clear" w:color="auto" w:fill="auto"/>
            <w:vAlign w:val="center"/>
            <w:hideMark/>
          </w:tcPr>
          <w:p w14:paraId="55777E25" w14:textId="77777777" w:rsidR="00047573" w:rsidRPr="007106DF" w:rsidRDefault="00047573" w:rsidP="00047573">
            <w:pPr>
              <w:spacing w:before="20" w:after="40"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uk-UA"/>
              </w:rPr>
              <w:t>Департамент цифрового розвитку та трансформації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642F347F" w14:textId="7B007E36" w:rsidR="00047573" w:rsidRPr="007106DF" w:rsidRDefault="00047573" w:rsidP="0004757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18</w:t>
            </w:r>
          </w:p>
        </w:tc>
      </w:tr>
      <w:tr w:rsidR="00047573" w:rsidRPr="007106DF" w14:paraId="40544DD4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  <w:hideMark/>
          </w:tcPr>
          <w:p w14:paraId="005E90F6" w14:textId="60495F01" w:rsidR="00047573" w:rsidRPr="007106DF" w:rsidRDefault="00047573" w:rsidP="0004757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7.1.</w:t>
            </w:r>
          </w:p>
        </w:tc>
        <w:tc>
          <w:tcPr>
            <w:tcW w:w="3921" w:type="pct"/>
            <w:shd w:val="clear" w:color="auto" w:fill="auto"/>
            <w:vAlign w:val="center"/>
            <w:hideMark/>
          </w:tcPr>
          <w:p w14:paraId="46EBDCF3" w14:textId="77777777" w:rsidR="00047573" w:rsidRPr="007106DF" w:rsidRDefault="00047573" w:rsidP="0004757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розвитку інформаційних систем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61882DDC" w14:textId="1E32C451" w:rsidR="00047573" w:rsidRPr="007106DF" w:rsidRDefault="00047573" w:rsidP="0004757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047573" w:rsidRPr="007106DF" w14:paraId="222C4576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  <w:hideMark/>
          </w:tcPr>
          <w:p w14:paraId="7D3A8FFC" w14:textId="03556A84" w:rsidR="00047573" w:rsidRPr="007106DF" w:rsidRDefault="00047573" w:rsidP="0004757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7.2.</w:t>
            </w:r>
          </w:p>
        </w:tc>
        <w:tc>
          <w:tcPr>
            <w:tcW w:w="3921" w:type="pct"/>
            <w:shd w:val="clear" w:color="auto" w:fill="auto"/>
            <w:vAlign w:val="center"/>
            <w:hideMark/>
          </w:tcPr>
          <w:p w14:paraId="4AB2ABCF" w14:textId="71E381BE" w:rsidR="00047573" w:rsidRPr="007106DF" w:rsidRDefault="007238C3" w:rsidP="0004757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впровадження та забезпечення функціонування цифрових технологій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43760861" w14:textId="1366144A" w:rsidR="00047573" w:rsidRPr="007106DF" w:rsidRDefault="00047573" w:rsidP="0004757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047573" w:rsidRPr="007106DF" w14:paraId="34138D6D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  <w:hideMark/>
          </w:tcPr>
          <w:p w14:paraId="177179A4" w14:textId="087059D1" w:rsidR="00047573" w:rsidRPr="007106DF" w:rsidRDefault="00047573" w:rsidP="0004757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7.3.</w:t>
            </w:r>
          </w:p>
        </w:tc>
        <w:tc>
          <w:tcPr>
            <w:tcW w:w="3921" w:type="pct"/>
            <w:shd w:val="clear" w:color="auto" w:fill="auto"/>
            <w:vAlign w:val="center"/>
            <w:hideMark/>
          </w:tcPr>
          <w:p w14:paraId="77543DC6" w14:textId="42A25E65" w:rsidR="00047573" w:rsidRPr="007106DF" w:rsidRDefault="00047573" w:rsidP="0004757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ведення державного Реєстру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75D2D3C8" w14:textId="6A5DD155" w:rsidR="00047573" w:rsidRPr="007106DF" w:rsidRDefault="00047573" w:rsidP="0004757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047573" w:rsidRPr="007106DF" w14:paraId="37E8B0BD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  <w:hideMark/>
          </w:tcPr>
          <w:p w14:paraId="6D256C7B" w14:textId="7AA93FC3" w:rsidR="00047573" w:rsidRPr="007106DF" w:rsidRDefault="00047573" w:rsidP="0004757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7.4.</w:t>
            </w:r>
          </w:p>
        </w:tc>
        <w:tc>
          <w:tcPr>
            <w:tcW w:w="3921" w:type="pct"/>
            <w:shd w:val="clear" w:color="auto" w:fill="auto"/>
            <w:vAlign w:val="center"/>
            <w:hideMark/>
          </w:tcPr>
          <w:p w14:paraId="4FBF9B60" w14:textId="77777777" w:rsidR="00047573" w:rsidRPr="007106DF" w:rsidRDefault="00047573" w:rsidP="00047573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захисту інформації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04B892E9" w14:textId="77777777" w:rsidR="00047573" w:rsidRPr="007106DF" w:rsidRDefault="00047573" w:rsidP="0004757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047573" w:rsidRPr="007106DF" w14:paraId="568AC871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  <w:hideMark/>
          </w:tcPr>
          <w:p w14:paraId="74D1100F" w14:textId="1B12845F" w:rsidR="00047573" w:rsidRPr="007106DF" w:rsidRDefault="00047573" w:rsidP="00047573">
            <w:pPr>
              <w:spacing w:before="2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3921" w:type="pct"/>
            <w:shd w:val="clear" w:color="auto" w:fill="auto"/>
            <w:vAlign w:val="center"/>
            <w:hideMark/>
          </w:tcPr>
          <w:p w14:paraId="136201A5" w14:textId="3103A337" w:rsidR="00047573" w:rsidRPr="007106DF" w:rsidRDefault="00047573" w:rsidP="00047573">
            <w:pPr>
              <w:spacing w:before="20" w:after="40"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uk-UA"/>
              </w:rPr>
              <w:t xml:space="preserve">Управління </w:t>
            </w:r>
            <w:r w:rsidR="0084794E" w:rsidRPr="007106DF"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uk-UA"/>
              </w:rPr>
              <w:t>ФІЗИЧНОГО ТА МЕНТАЛЬНОГО ЗДОРОВ’Я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31E5C386" w14:textId="504F7708" w:rsidR="00047573" w:rsidRPr="007106DF" w:rsidRDefault="00047573" w:rsidP="00047573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</w:t>
            </w:r>
            <w:r w:rsidR="0084794E"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84794E" w:rsidRPr="007106DF" w14:paraId="6A4B3626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  <w:hideMark/>
          </w:tcPr>
          <w:p w14:paraId="71DCBA05" w14:textId="00646EEB" w:rsidR="0084794E" w:rsidRPr="007106DF" w:rsidRDefault="0084794E" w:rsidP="0084794E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8.1.</w:t>
            </w:r>
          </w:p>
        </w:tc>
        <w:tc>
          <w:tcPr>
            <w:tcW w:w="3921" w:type="pct"/>
            <w:shd w:val="clear" w:color="auto" w:fill="auto"/>
            <w:vAlign w:val="center"/>
            <w:hideMark/>
          </w:tcPr>
          <w:p w14:paraId="3BD95458" w14:textId="16183C33" w:rsidR="0084794E" w:rsidRPr="007106DF" w:rsidRDefault="0084794E" w:rsidP="0084794E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психологічної підтримки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1B8577A2" w14:textId="07F8207E" w:rsidR="0084794E" w:rsidRPr="007106DF" w:rsidRDefault="0084794E" w:rsidP="0084794E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84794E" w:rsidRPr="007106DF" w14:paraId="2798E569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  <w:hideMark/>
          </w:tcPr>
          <w:p w14:paraId="626947C3" w14:textId="1E61B682" w:rsidR="0084794E" w:rsidRPr="007106DF" w:rsidRDefault="0084794E" w:rsidP="0084794E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8.2.</w:t>
            </w:r>
          </w:p>
        </w:tc>
        <w:tc>
          <w:tcPr>
            <w:tcW w:w="3921" w:type="pct"/>
            <w:shd w:val="clear" w:color="auto" w:fill="auto"/>
            <w:vAlign w:val="center"/>
            <w:hideMark/>
          </w:tcPr>
          <w:p w14:paraId="7BF2FC9F" w14:textId="7A9CEBF6" w:rsidR="0084794E" w:rsidRPr="007106DF" w:rsidRDefault="0084794E" w:rsidP="0084794E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медичної підтримки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33D25879" w14:textId="530169FB" w:rsidR="0084794E" w:rsidRPr="007106DF" w:rsidRDefault="0084794E" w:rsidP="0084794E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84794E" w:rsidRPr="007106DF" w14:paraId="0F13AEBE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</w:tcPr>
          <w:p w14:paraId="72798B59" w14:textId="1427E4CC" w:rsidR="0084794E" w:rsidRPr="007106DF" w:rsidRDefault="0084794E" w:rsidP="0084794E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8.3.</w:t>
            </w:r>
          </w:p>
        </w:tc>
        <w:tc>
          <w:tcPr>
            <w:tcW w:w="3921" w:type="pct"/>
            <w:shd w:val="clear" w:color="auto" w:fill="auto"/>
            <w:vAlign w:val="center"/>
          </w:tcPr>
          <w:p w14:paraId="3BE3C20E" w14:textId="57C22032" w:rsidR="0084794E" w:rsidRPr="007106DF" w:rsidRDefault="0084794E" w:rsidP="0084794E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спорту ветеранів війни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2B985C25" w14:textId="4D59F501" w:rsidR="0084794E" w:rsidRPr="007106DF" w:rsidRDefault="0084794E" w:rsidP="0084794E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84794E" w:rsidRPr="007106DF" w14:paraId="0528E567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  <w:hideMark/>
          </w:tcPr>
          <w:p w14:paraId="2FA5C39D" w14:textId="65799227" w:rsidR="0084794E" w:rsidRPr="007106DF" w:rsidRDefault="0084794E" w:rsidP="0084794E">
            <w:pPr>
              <w:spacing w:before="2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3921" w:type="pct"/>
            <w:shd w:val="clear" w:color="auto" w:fill="auto"/>
            <w:vAlign w:val="center"/>
            <w:hideMark/>
          </w:tcPr>
          <w:p w14:paraId="054E290B" w14:textId="124DA982" w:rsidR="0084794E" w:rsidRPr="007106DF" w:rsidRDefault="0084794E" w:rsidP="0084794E">
            <w:pPr>
              <w:spacing w:before="20" w:after="40"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uk-UA"/>
              </w:rPr>
              <w:t xml:space="preserve">Управління </w:t>
            </w:r>
            <w:r w:rsidR="006364E6" w:rsidRPr="007106DF"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uk-UA"/>
              </w:rPr>
              <w:t xml:space="preserve">ЄВРОПЕЙСЬКОЇ ІНТЕГРАЦІЇ ТА </w:t>
            </w:r>
            <w:r w:rsidRPr="007106DF"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uk-UA"/>
              </w:rPr>
              <w:t>міжнародного співробітництва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228937A8" w14:textId="0B61497E" w:rsidR="0084794E" w:rsidRPr="007106DF" w:rsidRDefault="0084794E" w:rsidP="0084794E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84794E" w:rsidRPr="007106DF" w14:paraId="132FDE8B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  <w:hideMark/>
          </w:tcPr>
          <w:p w14:paraId="0CF54AD5" w14:textId="3ABE2A38" w:rsidR="0084794E" w:rsidRPr="007106DF" w:rsidRDefault="0084794E" w:rsidP="0084794E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9.1.</w:t>
            </w:r>
          </w:p>
        </w:tc>
        <w:tc>
          <w:tcPr>
            <w:tcW w:w="3921" w:type="pct"/>
            <w:shd w:val="clear" w:color="auto" w:fill="auto"/>
            <w:vAlign w:val="center"/>
          </w:tcPr>
          <w:p w14:paraId="39447983" w14:textId="64E3EFFB" w:rsidR="0084794E" w:rsidRPr="007106DF" w:rsidRDefault="006364E6" w:rsidP="0084794E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європейської інтеграції та співробітництва з НАТО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12F66FE8" w14:textId="6DE47909" w:rsidR="0084794E" w:rsidRPr="007106DF" w:rsidRDefault="0003375D" w:rsidP="0084794E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84794E" w:rsidRPr="007106DF" w14:paraId="440AFE7F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  <w:hideMark/>
          </w:tcPr>
          <w:p w14:paraId="2E792402" w14:textId="0325D48D" w:rsidR="0084794E" w:rsidRPr="007106DF" w:rsidRDefault="0084794E" w:rsidP="0084794E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9.2.</w:t>
            </w:r>
          </w:p>
        </w:tc>
        <w:tc>
          <w:tcPr>
            <w:tcW w:w="3921" w:type="pct"/>
            <w:shd w:val="clear" w:color="auto" w:fill="auto"/>
            <w:vAlign w:val="center"/>
          </w:tcPr>
          <w:p w14:paraId="78672C53" w14:textId="4515B7A2" w:rsidR="0084794E" w:rsidRPr="007106DF" w:rsidRDefault="006364E6" w:rsidP="0084794E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Відділ </w:t>
            </w:r>
            <w:r w:rsidR="0003375D"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міжнародного співробітництва та </w:t>
            </w: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залучення міжнародної технічної допомоги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291C76EC" w14:textId="4921794C" w:rsidR="0084794E" w:rsidRPr="007106DF" w:rsidRDefault="0003375D" w:rsidP="0084794E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84794E" w:rsidRPr="007106DF" w14:paraId="6D6ED2ED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  <w:hideMark/>
          </w:tcPr>
          <w:p w14:paraId="74D221E7" w14:textId="0F630E38" w:rsidR="0084794E" w:rsidRPr="007106DF" w:rsidRDefault="0084794E" w:rsidP="0084794E">
            <w:pPr>
              <w:spacing w:before="2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3921" w:type="pct"/>
            <w:shd w:val="clear" w:color="auto" w:fill="auto"/>
            <w:vAlign w:val="center"/>
            <w:hideMark/>
          </w:tcPr>
          <w:p w14:paraId="3C6B9DF8" w14:textId="6B89772B" w:rsidR="0084794E" w:rsidRPr="007106DF" w:rsidRDefault="0084794E" w:rsidP="0084794E">
            <w:pPr>
              <w:spacing w:before="20" w:after="40"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uk-UA"/>
              </w:rPr>
              <w:t>Юридичн</w:t>
            </w:r>
            <w:r w:rsidR="006364E6" w:rsidRPr="007106DF"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uk-UA"/>
              </w:rPr>
              <w:t>Е УПРАВЛІННЯ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07980119" w14:textId="69EEFD9A" w:rsidR="0084794E" w:rsidRPr="007106DF" w:rsidRDefault="0084794E" w:rsidP="0084794E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</w:t>
            </w:r>
            <w:r w:rsidR="006364E6"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84794E" w:rsidRPr="007106DF" w14:paraId="473A90F0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  <w:hideMark/>
          </w:tcPr>
          <w:p w14:paraId="4F9ECCCD" w14:textId="4C0214C1" w:rsidR="0084794E" w:rsidRPr="007106DF" w:rsidRDefault="0084794E" w:rsidP="0084794E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10.1.</w:t>
            </w:r>
          </w:p>
        </w:tc>
        <w:tc>
          <w:tcPr>
            <w:tcW w:w="3921" w:type="pct"/>
            <w:shd w:val="clear" w:color="auto" w:fill="auto"/>
            <w:vAlign w:val="center"/>
            <w:hideMark/>
          </w:tcPr>
          <w:p w14:paraId="1A23B44F" w14:textId="77777777" w:rsidR="0084794E" w:rsidRPr="007106DF" w:rsidRDefault="0084794E" w:rsidP="0084794E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правового забезпечення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66C8FA63" w14:textId="4F9440B7" w:rsidR="0084794E" w:rsidRPr="007106DF" w:rsidRDefault="0084794E" w:rsidP="0084794E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84794E" w:rsidRPr="007106DF" w14:paraId="7CFC1A69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  <w:hideMark/>
          </w:tcPr>
          <w:p w14:paraId="2CD73363" w14:textId="1D12B020" w:rsidR="0084794E" w:rsidRPr="007106DF" w:rsidRDefault="0084794E" w:rsidP="0084794E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10.2.</w:t>
            </w:r>
          </w:p>
        </w:tc>
        <w:tc>
          <w:tcPr>
            <w:tcW w:w="3921" w:type="pct"/>
            <w:shd w:val="clear" w:color="auto" w:fill="auto"/>
            <w:vAlign w:val="center"/>
            <w:hideMark/>
          </w:tcPr>
          <w:p w14:paraId="56DB1B87" w14:textId="4015CCFC" w:rsidR="0084794E" w:rsidRPr="007106DF" w:rsidRDefault="0084794E" w:rsidP="0084794E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експертизи проектів нормативно-правових актів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2EBBFD95" w14:textId="24B307B5" w:rsidR="0084794E" w:rsidRPr="007106DF" w:rsidRDefault="0084794E" w:rsidP="0084794E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84794E" w:rsidRPr="007106DF" w14:paraId="634A6A02" w14:textId="77777777" w:rsidTr="00421D07">
        <w:trPr>
          <w:trHeight w:val="20"/>
        </w:trPr>
        <w:tc>
          <w:tcPr>
            <w:tcW w:w="403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E8E33D0" w14:textId="7CC1D480" w:rsidR="0084794E" w:rsidRPr="007106DF" w:rsidRDefault="0084794E" w:rsidP="0084794E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10.3.</w:t>
            </w:r>
          </w:p>
        </w:tc>
        <w:tc>
          <w:tcPr>
            <w:tcW w:w="3921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066B490" w14:textId="77777777" w:rsidR="0084794E" w:rsidRPr="007106DF" w:rsidRDefault="0084794E" w:rsidP="0084794E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претензійно-позовної роботи</w:t>
            </w:r>
          </w:p>
        </w:tc>
        <w:tc>
          <w:tcPr>
            <w:tcW w:w="676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F29D7D8" w14:textId="77777777" w:rsidR="0084794E" w:rsidRPr="007106DF" w:rsidRDefault="0084794E" w:rsidP="0084794E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84794E" w:rsidRPr="007106DF" w14:paraId="737ECDD9" w14:textId="77777777" w:rsidTr="00421D07">
        <w:trPr>
          <w:trHeight w:val="2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49CB" w14:textId="32F66387" w:rsidR="0084794E" w:rsidRPr="007106DF" w:rsidRDefault="0084794E" w:rsidP="0084794E">
            <w:pPr>
              <w:spacing w:before="2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C9C3" w14:textId="7431504F" w:rsidR="0084794E" w:rsidRPr="007106DF" w:rsidRDefault="0084794E" w:rsidP="0084794E">
            <w:pPr>
              <w:spacing w:before="20" w:after="40"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uk-UA"/>
              </w:rPr>
              <w:t>Департамент фінансів</w:t>
            </w:r>
            <w:r w:rsidR="006364E6" w:rsidRPr="007106DF"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0F97" w14:textId="7E63F71E" w:rsidR="0084794E" w:rsidRPr="007106DF" w:rsidRDefault="0084794E" w:rsidP="0084794E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="006364E6" w:rsidRPr="007106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84794E" w:rsidRPr="007106DF" w14:paraId="2917D916" w14:textId="77777777" w:rsidTr="00421D07">
        <w:trPr>
          <w:trHeight w:val="20"/>
        </w:trPr>
        <w:tc>
          <w:tcPr>
            <w:tcW w:w="40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2ABEE4C" w14:textId="2F8CF110" w:rsidR="0084794E" w:rsidRPr="007106DF" w:rsidRDefault="0084794E" w:rsidP="0084794E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11.1.</w:t>
            </w:r>
          </w:p>
        </w:tc>
        <w:tc>
          <w:tcPr>
            <w:tcW w:w="392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8E1CC2C" w14:textId="30CD2D81" w:rsidR="0084794E" w:rsidRPr="007106DF" w:rsidRDefault="0084794E" w:rsidP="0084794E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бюджетного планування</w:t>
            </w:r>
            <w:r w:rsidR="00A91137"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фінансово-економічних розрахунків</w:t>
            </w: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962A9C6" w14:textId="4019B657" w:rsidR="0084794E" w:rsidRPr="007106DF" w:rsidRDefault="007238C3" w:rsidP="0084794E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84794E" w:rsidRPr="007106DF" w14:paraId="6329B172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  <w:hideMark/>
          </w:tcPr>
          <w:p w14:paraId="12EFF7C3" w14:textId="1F74DA7A" w:rsidR="0084794E" w:rsidRPr="007106DF" w:rsidRDefault="0084794E" w:rsidP="0084794E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11.2.</w:t>
            </w:r>
          </w:p>
        </w:tc>
        <w:tc>
          <w:tcPr>
            <w:tcW w:w="3921" w:type="pct"/>
            <w:shd w:val="clear" w:color="auto" w:fill="auto"/>
            <w:vAlign w:val="center"/>
            <w:hideMark/>
          </w:tcPr>
          <w:p w14:paraId="1B00B45B" w14:textId="4DEFE139" w:rsidR="0084794E" w:rsidRPr="007106DF" w:rsidRDefault="0084794E" w:rsidP="0084794E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моніторингу</w:t>
            </w:r>
            <w:r w:rsidR="007238C3"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102D39"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та аналізу </w:t>
            </w: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бюджетних програм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0513C999" w14:textId="4A393241" w:rsidR="0084794E" w:rsidRPr="007106DF" w:rsidRDefault="00102D39" w:rsidP="0084794E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84794E" w:rsidRPr="007106DF" w14:paraId="7804CA07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  <w:hideMark/>
          </w:tcPr>
          <w:p w14:paraId="51894B76" w14:textId="2EB5A1E2" w:rsidR="0084794E" w:rsidRPr="007106DF" w:rsidRDefault="0084794E" w:rsidP="0084794E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11.3.</w:t>
            </w:r>
          </w:p>
        </w:tc>
        <w:tc>
          <w:tcPr>
            <w:tcW w:w="3921" w:type="pct"/>
            <w:shd w:val="clear" w:color="auto" w:fill="auto"/>
            <w:vAlign w:val="center"/>
            <w:hideMark/>
          </w:tcPr>
          <w:p w14:paraId="1B20E109" w14:textId="77777777" w:rsidR="0084794E" w:rsidRPr="007106DF" w:rsidRDefault="0084794E" w:rsidP="0084794E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бухгалтерського обліку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5765D0B6" w14:textId="198FA7D6" w:rsidR="0084794E" w:rsidRPr="007106DF" w:rsidRDefault="00102D39" w:rsidP="0084794E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84794E" w:rsidRPr="007106DF" w14:paraId="4F4800DB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  <w:hideMark/>
          </w:tcPr>
          <w:p w14:paraId="6AC76EAB" w14:textId="433C8767" w:rsidR="0084794E" w:rsidRPr="007106DF" w:rsidRDefault="0084794E" w:rsidP="0084794E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11.4.</w:t>
            </w:r>
          </w:p>
        </w:tc>
        <w:tc>
          <w:tcPr>
            <w:tcW w:w="3921" w:type="pct"/>
            <w:shd w:val="clear" w:color="auto" w:fill="auto"/>
            <w:vAlign w:val="center"/>
            <w:hideMark/>
          </w:tcPr>
          <w:p w14:paraId="7FED8756" w14:textId="3B24E09A" w:rsidR="00102D39" w:rsidRPr="007106DF" w:rsidRDefault="0084794E" w:rsidP="00102D39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розрахунків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566DD9C3" w14:textId="77777777" w:rsidR="0084794E" w:rsidRPr="007106DF" w:rsidRDefault="0084794E" w:rsidP="0084794E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84794E" w:rsidRPr="007106DF" w14:paraId="26686D6E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  <w:hideMark/>
          </w:tcPr>
          <w:p w14:paraId="3D8D09A8" w14:textId="7231FEF9" w:rsidR="0084794E" w:rsidRPr="007106DF" w:rsidRDefault="0084794E" w:rsidP="0084794E">
            <w:pPr>
              <w:spacing w:before="2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3921" w:type="pct"/>
            <w:shd w:val="clear" w:color="auto" w:fill="auto"/>
            <w:vAlign w:val="center"/>
            <w:hideMark/>
          </w:tcPr>
          <w:p w14:paraId="66B84A80" w14:textId="77777777" w:rsidR="0084794E" w:rsidRPr="007106DF" w:rsidRDefault="0084794E" w:rsidP="0084794E">
            <w:pPr>
              <w:spacing w:before="20" w:after="40"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uk-UA"/>
              </w:rPr>
              <w:t>Управління з питань персоналу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470F0610" w14:textId="4C876E72" w:rsidR="0084794E" w:rsidRPr="007106DF" w:rsidRDefault="0084794E" w:rsidP="0084794E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</w:t>
            </w:r>
            <w:r w:rsidR="00965A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84794E" w:rsidRPr="007106DF" w14:paraId="1C317EEF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  <w:hideMark/>
          </w:tcPr>
          <w:p w14:paraId="0F3AD1BB" w14:textId="37FEF316" w:rsidR="0084794E" w:rsidRPr="007106DF" w:rsidRDefault="0084794E" w:rsidP="0084794E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12.1.</w:t>
            </w:r>
          </w:p>
        </w:tc>
        <w:tc>
          <w:tcPr>
            <w:tcW w:w="3921" w:type="pct"/>
            <w:shd w:val="clear" w:color="auto" w:fill="auto"/>
            <w:vAlign w:val="center"/>
            <w:hideMark/>
          </w:tcPr>
          <w:p w14:paraId="5E8CB252" w14:textId="77777777" w:rsidR="0084794E" w:rsidRPr="007106DF" w:rsidRDefault="0084794E" w:rsidP="0084794E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кадрового менеджменту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56A1E741" w14:textId="34B0B4A2" w:rsidR="0084794E" w:rsidRPr="007106DF" w:rsidRDefault="002B0590" w:rsidP="0084794E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84794E" w:rsidRPr="007106DF" w14:paraId="4134F10F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  <w:hideMark/>
          </w:tcPr>
          <w:p w14:paraId="31DF53E4" w14:textId="0E8E7FB5" w:rsidR="0084794E" w:rsidRPr="007106DF" w:rsidRDefault="0084794E" w:rsidP="0084794E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12.2.</w:t>
            </w:r>
          </w:p>
        </w:tc>
        <w:tc>
          <w:tcPr>
            <w:tcW w:w="3921" w:type="pct"/>
            <w:shd w:val="clear" w:color="auto" w:fill="auto"/>
            <w:vAlign w:val="center"/>
            <w:hideMark/>
          </w:tcPr>
          <w:p w14:paraId="5FA22D17" w14:textId="77777777" w:rsidR="0084794E" w:rsidRPr="007106DF" w:rsidRDefault="0084794E" w:rsidP="0084794E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добору та розвитку персоналу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6BA8AE55" w14:textId="08DBDA58" w:rsidR="0084794E" w:rsidRPr="007106DF" w:rsidRDefault="002B0590" w:rsidP="0084794E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2B0590" w:rsidRPr="007106DF" w14:paraId="121E7A7E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</w:tcPr>
          <w:p w14:paraId="7C77DF76" w14:textId="5669A559" w:rsidR="002B0590" w:rsidRPr="007106DF" w:rsidRDefault="002B0590" w:rsidP="0084794E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12.3.</w:t>
            </w:r>
          </w:p>
        </w:tc>
        <w:tc>
          <w:tcPr>
            <w:tcW w:w="3921" w:type="pct"/>
            <w:shd w:val="clear" w:color="auto" w:fill="auto"/>
            <w:vAlign w:val="center"/>
          </w:tcPr>
          <w:p w14:paraId="1DC4BE96" w14:textId="00B9DB3E" w:rsidR="002B0590" w:rsidRPr="007106DF" w:rsidRDefault="002B0590" w:rsidP="0084794E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Сектор адаптації та мотивації державних службовців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1FD038C4" w14:textId="751C7D56" w:rsidR="002B0590" w:rsidRDefault="002B0590" w:rsidP="0084794E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84794E" w:rsidRPr="007106DF" w14:paraId="18F22018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  <w:hideMark/>
          </w:tcPr>
          <w:p w14:paraId="08615CFA" w14:textId="199441AA" w:rsidR="0084794E" w:rsidRPr="007106DF" w:rsidRDefault="0084794E" w:rsidP="0084794E">
            <w:pPr>
              <w:spacing w:before="2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3921" w:type="pct"/>
            <w:shd w:val="clear" w:color="auto" w:fill="auto"/>
            <w:vAlign w:val="center"/>
            <w:hideMark/>
          </w:tcPr>
          <w:p w14:paraId="1A389121" w14:textId="4C0A57DB" w:rsidR="0084794E" w:rsidRPr="007106DF" w:rsidRDefault="0084794E" w:rsidP="0084794E">
            <w:pPr>
              <w:spacing w:before="20" w:after="40"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uk-UA"/>
              </w:rPr>
              <w:t xml:space="preserve">Управління документообігу ТА </w:t>
            </w:r>
            <w:r w:rsidRPr="007106DF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val="uk-UA"/>
              </w:rPr>
              <w:t>звернень громадян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07245C35" w14:textId="5B6CF72C" w:rsidR="0084794E" w:rsidRPr="007106DF" w:rsidRDefault="0084794E" w:rsidP="0084794E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11</w:t>
            </w:r>
          </w:p>
        </w:tc>
      </w:tr>
      <w:tr w:rsidR="0084794E" w:rsidRPr="007106DF" w14:paraId="2E5BAB03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  <w:hideMark/>
          </w:tcPr>
          <w:p w14:paraId="1BC5ED19" w14:textId="575BB2CA" w:rsidR="0084794E" w:rsidRPr="007106DF" w:rsidRDefault="0084794E" w:rsidP="0084794E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13.1.</w:t>
            </w:r>
          </w:p>
        </w:tc>
        <w:tc>
          <w:tcPr>
            <w:tcW w:w="3921" w:type="pct"/>
            <w:shd w:val="clear" w:color="auto" w:fill="auto"/>
            <w:vAlign w:val="center"/>
            <w:hideMark/>
          </w:tcPr>
          <w:p w14:paraId="13258A49" w14:textId="79948D23" w:rsidR="0084794E" w:rsidRPr="007106DF" w:rsidRDefault="0084794E" w:rsidP="0084794E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Відділ документообігу та забезпечення виконавської дисципліни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2236E0D2" w14:textId="79D34994" w:rsidR="0084794E" w:rsidRPr="007106DF" w:rsidRDefault="0084794E" w:rsidP="0084794E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84794E" w:rsidRPr="007106DF" w14:paraId="54CC1695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  <w:hideMark/>
          </w:tcPr>
          <w:p w14:paraId="0DBC59F3" w14:textId="4BBE16D7" w:rsidR="0084794E" w:rsidRPr="007106DF" w:rsidRDefault="0084794E" w:rsidP="0084794E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13.2.</w:t>
            </w:r>
          </w:p>
        </w:tc>
        <w:tc>
          <w:tcPr>
            <w:tcW w:w="3921" w:type="pct"/>
            <w:shd w:val="clear" w:color="auto" w:fill="auto"/>
            <w:vAlign w:val="center"/>
            <w:hideMark/>
          </w:tcPr>
          <w:p w14:paraId="0DD37A2D" w14:textId="5DF33396" w:rsidR="0084794E" w:rsidRPr="007106DF" w:rsidRDefault="0084794E" w:rsidP="0084794E">
            <w:pPr>
              <w:spacing w:before="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Відділ звернень громадян та доступу до публічної інформації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0502BAFC" w14:textId="77777777" w:rsidR="0084794E" w:rsidRPr="007106DF" w:rsidRDefault="0084794E" w:rsidP="0084794E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84794E" w:rsidRPr="007106DF" w14:paraId="56015C62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  <w:hideMark/>
          </w:tcPr>
          <w:p w14:paraId="348B4572" w14:textId="2F13E2C9" w:rsidR="0084794E" w:rsidRPr="007106DF" w:rsidRDefault="0084794E" w:rsidP="0084794E">
            <w:pPr>
              <w:spacing w:before="2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14.</w:t>
            </w:r>
          </w:p>
        </w:tc>
        <w:tc>
          <w:tcPr>
            <w:tcW w:w="3921" w:type="pct"/>
            <w:shd w:val="clear" w:color="auto" w:fill="auto"/>
            <w:vAlign w:val="center"/>
            <w:hideMark/>
          </w:tcPr>
          <w:p w14:paraId="5DF3EECB" w14:textId="1F7D1141" w:rsidR="0084794E" w:rsidRPr="007106DF" w:rsidRDefault="0084794E" w:rsidP="0084794E">
            <w:pPr>
              <w:spacing w:before="20" w:after="40"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uk-UA"/>
              </w:rPr>
              <w:t>Відділ інформаційно</w:t>
            </w:r>
            <w:r w:rsidR="000F0134"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uk-UA"/>
              </w:rPr>
              <w:t>Ї ПОЛІТИКИ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721CCD6A" w14:textId="65ED202E" w:rsidR="0084794E" w:rsidRPr="007106DF" w:rsidRDefault="007A599A" w:rsidP="0084794E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84794E" w:rsidRPr="007106DF" w14:paraId="00BDFA9C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  <w:hideMark/>
          </w:tcPr>
          <w:p w14:paraId="0D4205A1" w14:textId="5C28ED1D" w:rsidR="0084794E" w:rsidRPr="007106DF" w:rsidRDefault="0084794E" w:rsidP="0084794E">
            <w:pPr>
              <w:spacing w:before="2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3921" w:type="pct"/>
            <w:shd w:val="clear" w:color="auto" w:fill="auto"/>
            <w:vAlign w:val="center"/>
            <w:hideMark/>
          </w:tcPr>
          <w:p w14:paraId="38DEA5CA" w14:textId="5F106F2F" w:rsidR="0084794E" w:rsidRPr="007106DF" w:rsidRDefault="0084794E" w:rsidP="0084794E">
            <w:pPr>
              <w:spacing w:before="20" w:after="40"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uk-UA"/>
              </w:rPr>
              <w:t>Відділ організаційного забезпечення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508B07FB" w14:textId="07E3F6F9" w:rsidR="0084794E" w:rsidRPr="007106DF" w:rsidRDefault="0084794E" w:rsidP="0084794E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7A599A" w:rsidRPr="007106DF" w14:paraId="24411155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</w:tcPr>
          <w:p w14:paraId="2D284CA7" w14:textId="6F368E3B" w:rsidR="007A599A" w:rsidRPr="007106DF" w:rsidRDefault="007A599A" w:rsidP="0084794E">
            <w:pPr>
              <w:spacing w:before="2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3921" w:type="pct"/>
            <w:shd w:val="clear" w:color="auto" w:fill="auto"/>
            <w:vAlign w:val="center"/>
          </w:tcPr>
          <w:p w14:paraId="7E1160EE" w14:textId="5BA1B435" w:rsidR="007A599A" w:rsidRPr="007106DF" w:rsidRDefault="007A599A" w:rsidP="0084794E">
            <w:pPr>
              <w:spacing w:before="20" w:after="40"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uk-UA"/>
              </w:rPr>
              <w:t>ВІДДІЛ АДМІНІСТРАТИВНО-ГОСПОДАРСЬКОГО ЗАБЕЗПЕЧЕННЯ ТА ЗАКУПІВЕЛЬ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7BC0887D" w14:textId="658B42DF" w:rsidR="007A599A" w:rsidRPr="007106DF" w:rsidRDefault="007A599A" w:rsidP="0084794E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84794E" w:rsidRPr="007106DF" w14:paraId="738A5236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  <w:hideMark/>
          </w:tcPr>
          <w:p w14:paraId="1343DEA8" w14:textId="256671DB" w:rsidR="0084794E" w:rsidRPr="007106DF" w:rsidRDefault="0084794E" w:rsidP="0084794E">
            <w:pPr>
              <w:spacing w:before="2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</w:t>
            </w:r>
            <w:r w:rsidR="007A599A"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7</w:t>
            </w:r>
            <w:r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921" w:type="pct"/>
            <w:shd w:val="clear" w:color="auto" w:fill="auto"/>
            <w:vAlign w:val="center"/>
            <w:hideMark/>
          </w:tcPr>
          <w:p w14:paraId="2DC19E69" w14:textId="77777777" w:rsidR="0084794E" w:rsidRPr="007106DF" w:rsidRDefault="0084794E" w:rsidP="0084794E">
            <w:pPr>
              <w:spacing w:before="20" w:after="40"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uk-UA"/>
              </w:rPr>
              <w:t>Сектор внутрішнього аудиту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77E6FD24" w14:textId="0B775ABA" w:rsidR="0084794E" w:rsidRPr="007106DF" w:rsidRDefault="00965AE6" w:rsidP="0084794E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84794E" w:rsidRPr="007106DF" w14:paraId="52A5EC58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  <w:hideMark/>
          </w:tcPr>
          <w:p w14:paraId="1C80DB14" w14:textId="318C4A5E" w:rsidR="0084794E" w:rsidRPr="007106DF" w:rsidRDefault="0084794E" w:rsidP="0084794E">
            <w:pPr>
              <w:spacing w:before="2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</w:t>
            </w:r>
            <w:r w:rsidR="007A599A"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8</w:t>
            </w:r>
            <w:r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921" w:type="pct"/>
            <w:shd w:val="clear" w:color="auto" w:fill="auto"/>
            <w:vAlign w:val="center"/>
            <w:hideMark/>
          </w:tcPr>
          <w:p w14:paraId="166152AE" w14:textId="7A706D5F" w:rsidR="0084794E" w:rsidRPr="007106DF" w:rsidRDefault="0084794E" w:rsidP="0084794E">
            <w:pPr>
              <w:spacing w:before="20" w:after="40"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uk-UA"/>
              </w:rPr>
              <w:t>Сектор з питань запобігання ТА ВИЯВЛЕННЯ корупції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2EAD8A78" w14:textId="77777777" w:rsidR="0084794E" w:rsidRPr="007106DF" w:rsidRDefault="0084794E" w:rsidP="0084794E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84794E" w:rsidRPr="007106DF" w14:paraId="18C476B6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  <w:hideMark/>
          </w:tcPr>
          <w:p w14:paraId="4268C223" w14:textId="21749D26" w:rsidR="0084794E" w:rsidRPr="007106DF" w:rsidRDefault="0084794E" w:rsidP="0084794E">
            <w:pPr>
              <w:spacing w:before="2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</w:t>
            </w:r>
            <w:r w:rsidR="007A599A"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9</w:t>
            </w:r>
            <w:r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921" w:type="pct"/>
            <w:shd w:val="clear" w:color="auto" w:fill="auto"/>
            <w:vAlign w:val="center"/>
            <w:hideMark/>
          </w:tcPr>
          <w:p w14:paraId="47EC8E35" w14:textId="77777777" w:rsidR="0084794E" w:rsidRPr="007106DF" w:rsidRDefault="0084794E" w:rsidP="0084794E">
            <w:pPr>
              <w:spacing w:before="20" w:after="40"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uk-UA"/>
              </w:rPr>
              <w:t>Сектор з режимно-секретної роботи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59186AC2" w14:textId="77777777" w:rsidR="0084794E" w:rsidRPr="007106DF" w:rsidRDefault="0084794E" w:rsidP="0084794E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84794E" w:rsidRPr="007106DF" w14:paraId="52132F27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  <w:hideMark/>
          </w:tcPr>
          <w:p w14:paraId="440ADC9D" w14:textId="691BEA4E" w:rsidR="0084794E" w:rsidRPr="007106DF" w:rsidRDefault="007A599A" w:rsidP="0084794E">
            <w:pPr>
              <w:spacing w:before="2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20</w:t>
            </w:r>
            <w:r w:rsidR="0084794E"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921" w:type="pct"/>
            <w:shd w:val="clear" w:color="auto" w:fill="auto"/>
            <w:vAlign w:val="bottom"/>
            <w:hideMark/>
          </w:tcPr>
          <w:p w14:paraId="6FBE4B39" w14:textId="1C6A9655" w:rsidR="0084794E" w:rsidRPr="007106DF" w:rsidRDefault="007A599A" w:rsidP="0084794E">
            <w:pPr>
              <w:spacing w:before="2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СЕКТОР З ПИТАНЬ МОБІЛІЗАЦІЙНОЇ РОБОТИ, ЦИВІЛЬНОГО ЗАХИСТУ ТА ОХОРОНИ ПРАЦІ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7258C1E4" w14:textId="268AF208" w:rsidR="0084794E" w:rsidRPr="007106DF" w:rsidRDefault="007A599A" w:rsidP="0084794E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84794E" w:rsidRPr="007106DF" w14:paraId="13C256EE" w14:textId="77777777" w:rsidTr="00421D07">
        <w:trPr>
          <w:trHeight w:val="20"/>
        </w:trPr>
        <w:tc>
          <w:tcPr>
            <w:tcW w:w="403" w:type="pct"/>
            <w:shd w:val="clear" w:color="auto" w:fill="auto"/>
            <w:vAlign w:val="center"/>
            <w:hideMark/>
          </w:tcPr>
          <w:p w14:paraId="4504D797" w14:textId="67C2D21B" w:rsidR="0084794E" w:rsidRPr="007106DF" w:rsidRDefault="0084794E" w:rsidP="0084794E">
            <w:pPr>
              <w:spacing w:before="2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</w:t>
            </w:r>
            <w:r w:rsidR="007A599A"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</w:t>
            </w:r>
            <w:r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921" w:type="pct"/>
            <w:shd w:val="clear" w:color="auto" w:fill="auto"/>
            <w:vAlign w:val="center"/>
            <w:hideMark/>
          </w:tcPr>
          <w:p w14:paraId="65CF8F53" w14:textId="0458E154" w:rsidR="0084794E" w:rsidRPr="007106DF" w:rsidRDefault="0084794E" w:rsidP="0084794E">
            <w:pPr>
              <w:spacing w:before="2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Головний спеціаліст з питань координації внутрішнього контролю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66BA4A54" w14:textId="77777777" w:rsidR="0084794E" w:rsidRPr="007106DF" w:rsidRDefault="0084794E" w:rsidP="0084794E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10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84794E" w:rsidRPr="007106DF" w14:paraId="40873B4A" w14:textId="77777777" w:rsidTr="00421D07">
        <w:trPr>
          <w:trHeight w:val="20"/>
        </w:trPr>
        <w:tc>
          <w:tcPr>
            <w:tcW w:w="4324" w:type="pct"/>
            <w:gridSpan w:val="2"/>
            <w:shd w:val="clear" w:color="auto" w:fill="auto"/>
            <w:noWrap/>
            <w:vAlign w:val="center"/>
            <w:hideMark/>
          </w:tcPr>
          <w:p w14:paraId="704D0E5A" w14:textId="758D1A84" w:rsidR="0084794E" w:rsidRPr="007106DF" w:rsidRDefault="0084794E" w:rsidP="0084794E">
            <w:pPr>
              <w:spacing w:before="2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1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ВСЬОГО: 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14:paraId="60F8B6BC" w14:textId="493046B0" w:rsidR="0084794E" w:rsidRPr="007106DF" w:rsidRDefault="0084794E" w:rsidP="0084794E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1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233</w:t>
            </w:r>
          </w:p>
        </w:tc>
      </w:tr>
    </w:tbl>
    <w:p w14:paraId="0EA24447" w14:textId="77777777" w:rsidR="00FA7AAA" w:rsidRPr="007106DF" w:rsidRDefault="00FA7AAA" w:rsidP="00F82B1B">
      <w:pPr>
        <w:pStyle w:val="a7"/>
        <w:spacing w:line="240" w:lineRule="auto"/>
        <w:rPr>
          <w:b/>
          <w:bCs/>
          <w:color w:val="000000"/>
          <w:position w:val="0"/>
          <w:szCs w:val="28"/>
          <w:lang w:eastAsia="uk-UA"/>
        </w:rPr>
      </w:pPr>
    </w:p>
    <w:p w14:paraId="3BB3A109" w14:textId="77777777" w:rsidR="00A24E65" w:rsidRPr="007106DF" w:rsidRDefault="00A24E65" w:rsidP="00F82B1B">
      <w:pPr>
        <w:pStyle w:val="a7"/>
        <w:spacing w:line="240" w:lineRule="auto"/>
        <w:rPr>
          <w:b/>
          <w:bCs/>
          <w:color w:val="000000"/>
          <w:position w:val="0"/>
          <w:szCs w:val="28"/>
          <w:lang w:eastAsia="uk-UA"/>
        </w:rPr>
      </w:pPr>
    </w:p>
    <w:p w14:paraId="3F1B3E60" w14:textId="36C715F6" w:rsidR="00F82B1B" w:rsidRPr="007106DF" w:rsidRDefault="005306BE" w:rsidP="00F82B1B">
      <w:pPr>
        <w:pStyle w:val="a7"/>
        <w:spacing w:line="240" w:lineRule="auto"/>
        <w:rPr>
          <w:b/>
          <w:bCs/>
          <w:color w:val="000000"/>
          <w:position w:val="0"/>
          <w:szCs w:val="28"/>
          <w:lang w:eastAsia="uk-UA"/>
        </w:rPr>
      </w:pPr>
      <w:r w:rsidRPr="007106DF">
        <w:rPr>
          <w:b/>
          <w:bCs/>
          <w:color w:val="000000"/>
          <w:position w:val="0"/>
          <w:szCs w:val="28"/>
          <w:lang w:eastAsia="uk-UA"/>
        </w:rPr>
        <w:t>В.о д</w:t>
      </w:r>
      <w:r w:rsidR="008D0165" w:rsidRPr="007106DF">
        <w:rPr>
          <w:b/>
          <w:bCs/>
          <w:color w:val="000000"/>
          <w:position w:val="0"/>
          <w:szCs w:val="28"/>
          <w:lang w:eastAsia="uk-UA"/>
        </w:rPr>
        <w:t>ержавн</w:t>
      </w:r>
      <w:r w:rsidRPr="007106DF">
        <w:rPr>
          <w:b/>
          <w:bCs/>
          <w:color w:val="000000"/>
          <w:position w:val="0"/>
          <w:szCs w:val="28"/>
          <w:lang w:eastAsia="uk-UA"/>
        </w:rPr>
        <w:t>ого</w:t>
      </w:r>
      <w:r w:rsidR="008D0165" w:rsidRPr="007106DF">
        <w:rPr>
          <w:b/>
          <w:bCs/>
          <w:color w:val="000000"/>
          <w:position w:val="0"/>
          <w:szCs w:val="28"/>
          <w:lang w:eastAsia="uk-UA"/>
        </w:rPr>
        <w:t xml:space="preserve"> секретар</w:t>
      </w:r>
      <w:r w:rsidRPr="007106DF">
        <w:rPr>
          <w:b/>
          <w:bCs/>
          <w:color w:val="000000"/>
          <w:position w:val="0"/>
          <w:szCs w:val="28"/>
          <w:lang w:eastAsia="uk-UA"/>
        </w:rPr>
        <w:t>я</w:t>
      </w:r>
    </w:p>
    <w:p w14:paraId="65BDE809" w14:textId="77777777" w:rsidR="00AC1D9A" w:rsidRPr="007106DF" w:rsidRDefault="00F82B1B" w:rsidP="00AC1D9A">
      <w:pPr>
        <w:pStyle w:val="a7"/>
        <w:spacing w:line="240" w:lineRule="auto"/>
        <w:rPr>
          <w:b/>
          <w:bCs/>
          <w:color w:val="000000"/>
          <w:position w:val="0"/>
          <w:szCs w:val="28"/>
          <w:lang w:eastAsia="uk-UA"/>
        </w:rPr>
      </w:pPr>
      <w:r w:rsidRPr="007106DF">
        <w:rPr>
          <w:b/>
          <w:bCs/>
          <w:color w:val="000000"/>
          <w:position w:val="0"/>
          <w:szCs w:val="28"/>
          <w:lang w:eastAsia="uk-UA"/>
        </w:rPr>
        <w:t xml:space="preserve">Міністерства у справах ветеранів </w:t>
      </w:r>
    </w:p>
    <w:p w14:paraId="3DB72EA4" w14:textId="77777777" w:rsidR="00AC1D9A" w:rsidRPr="007106DF" w:rsidRDefault="00F82B1B" w:rsidP="00AC1D9A">
      <w:pPr>
        <w:pStyle w:val="a7"/>
        <w:spacing w:line="240" w:lineRule="auto"/>
        <w:rPr>
          <w:b/>
          <w:bCs/>
          <w:color w:val="000000"/>
          <w:position w:val="0"/>
          <w:szCs w:val="28"/>
          <w:lang w:eastAsia="uk-UA"/>
        </w:rPr>
      </w:pPr>
      <w:r w:rsidRPr="007106DF">
        <w:rPr>
          <w:b/>
          <w:bCs/>
          <w:color w:val="000000"/>
          <w:position w:val="0"/>
          <w:szCs w:val="28"/>
          <w:lang w:eastAsia="uk-UA"/>
        </w:rPr>
        <w:t>України</w:t>
      </w:r>
      <w:r w:rsidR="005306BE" w:rsidRPr="007106DF">
        <w:rPr>
          <w:b/>
          <w:bCs/>
          <w:color w:val="000000"/>
          <w:position w:val="0"/>
          <w:szCs w:val="28"/>
          <w:lang w:eastAsia="uk-UA"/>
        </w:rPr>
        <w:t xml:space="preserve">, </w:t>
      </w:r>
      <w:r w:rsidR="00AC1D9A" w:rsidRPr="007106DF">
        <w:rPr>
          <w:b/>
          <w:bCs/>
          <w:color w:val="000000"/>
          <w:position w:val="0"/>
          <w:szCs w:val="28"/>
          <w:lang w:eastAsia="uk-UA"/>
        </w:rPr>
        <w:t xml:space="preserve">директор Департаменту </w:t>
      </w:r>
    </w:p>
    <w:p w14:paraId="4C9F997D" w14:textId="39EC6A4F" w:rsidR="00AC1D9A" w:rsidRPr="007106DF" w:rsidRDefault="00AC1D9A" w:rsidP="00AC1D9A">
      <w:pPr>
        <w:pStyle w:val="a7"/>
        <w:spacing w:line="240" w:lineRule="auto"/>
        <w:rPr>
          <w:b/>
          <w:bCs/>
          <w:color w:val="000000"/>
          <w:position w:val="0"/>
          <w:szCs w:val="28"/>
          <w:lang w:eastAsia="uk-UA"/>
        </w:rPr>
      </w:pPr>
      <w:r w:rsidRPr="007106DF">
        <w:rPr>
          <w:b/>
          <w:bCs/>
          <w:color w:val="000000"/>
          <w:position w:val="0"/>
          <w:szCs w:val="28"/>
          <w:lang w:eastAsia="uk-UA"/>
        </w:rPr>
        <w:t xml:space="preserve">фінансів, бухгалтерського обліку, </w:t>
      </w:r>
    </w:p>
    <w:p w14:paraId="01C31139" w14:textId="14DA876E" w:rsidR="00A24E65" w:rsidRPr="007106DF" w:rsidRDefault="00AC1D9A" w:rsidP="00C1417E">
      <w:pPr>
        <w:pStyle w:val="a7"/>
        <w:tabs>
          <w:tab w:val="left" w:pos="6946"/>
        </w:tabs>
        <w:spacing w:line="240" w:lineRule="auto"/>
        <w:rPr>
          <w:b/>
          <w:bCs/>
          <w:color w:val="000000"/>
          <w:position w:val="0"/>
          <w:szCs w:val="28"/>
          <w:lang w:eastAsia="uk-UA"/>
        </w:rPr>
      </w:pPr>
      <w:r w:rsidRPr="007106DF">
        <w:rPr>
          <w:b/>
          <w:bCs/>
          <w:color w:val="000000"/>
          <w:position w:val="0"/>
          <w:szCs w:val="28"/>
          <w:lang w:eastAsia="uk-UA"/>
        </w:rPr>
        <w:t>матеріально-технічного</w:t>
      </w:r>
      <w:r w:rsidR="00A24E65" w:rsidRPr="007106DF">
        <w:rPr>
          <w:b/>
          <w:bCs/>
          <w:color w:val="000000"/>
          <w:position w:val="0"/>
          <w:szCs w:val="28"/>
          <w:lang w:eastAsia="uk-UA"/>
        </w:rPr>
        <w:t xml:space="preserve"> </w:t>
      </w:r>
      <w:r w:rsidRPr="007106DF">
        <w:rPr>
          <w:b/>
          <w:bCs/>
          <w:color w:val="000000"/>
          <w:position w:val="0"/>
          <w:szCs w:val="28"/>
          <w:lang w:eastAsia="uk-UA"/>
        </w:rPr>
        <w:t xml:space="preserve">забезпечення </w:t>
      </w:r>
    </w:p>
    <w:p w14:paraId="5A24322A" w14:textId="50457D08" w:rsidR="00E65869" w:rsidRPr="007106DF" w:rsidRDefault="00AC1D9A" w:rsidP="00C1417E">
      <w:pPr>
        <w:pStyle w:val="a7"/>
        <w:tabs>
          <w:tab w:val="left" w:pos="6946"/>
        </w:tabs>
        <w:spacing w:line="240" w:lineRule="auto"/>
        <w:rPr>
          <w:szCs w:val="28"/>
        </w:rPr>
      </w:pPr>
      <w:r w:rsidRPr="007106DF">
        <w:rPr>
          <w:b/>
          <w:bCs/>
          <w:color w:val="000000"/>
          <w:position w:val="0"/>
          <w:szCs w:val="28"/>
          <w:lang w:eastAsia="uk-UA"/>
        </w:rPr>
        <w:t>та закупівель</w:t>
      </w:r>
      <w:r w:rsidR="00A24E65" w:rsidRPr="007106DF">
        <w:rPr>
          <w:b/>
          <w:bCs/>
          <w:color w:val="000000"/>
          <w:position w:val="0"/>
          <w:szCs w:val="28"/>
          <w:lang w:eastAsia="uk-UA"/>
        </w:rPr>
        <w:t xml:space="preserve"> – головний бухгалтер</w:t>
      </w:r>
      <w:r w:rsidR="005306BE" w:rsidRPr="007106DF">
        <w:rPr>
          <w:b/>
          <w:bCs/>
          <w:color w:val="000000"/>
          <w:position w:val="0"/>
          <w:szCs w:val="28"/>
          <w:lang w:eastAsia="uk-UA"/>
        </w:rPr>
        <w:t xml:space="preserve">        </w:t>
      </w:r>
      <w:r w:rsidR="00FA7AAA" w:rsidRPr="007106DF">
        <w:rPr>
          <w:b/>
          <w:bCs/>
          <w:color w:val="000000"/>
          <w:position w:val="0"/>
          <w:szCs w:val="28"/>
          <w:lang w:eastAsia="uk-UA"/>
        </w:rPr>
        <w:t xml:space="preserve"> </w:t>
      </w:r>
      <w:r w:rsidR="005306BE" w:rsidRPr="007106DF">
        <w:rPr>
          <w:b/>
          <w:bCs/>
          <w:color w:val="000000"/>
          <w:position w:val="0"/>
          <w:szCs w:val="28"/>
          <w:lang w:eastAsia="uk-UA"/>
        </w:rPr>
        <w:t xml:space="preserve">        </w:t>
      </w:r>
      <w:r w:rsidRPr="007106DF">
        <w:rPr>
          <w:b/>
          <w:bCs/>
          <w:color w:val="000000"/>
          <w:position w:val="0"/>
          <w:szCs w:val="28"/>
          <w:lang w:eastAsia="uk-UA"/>
        </w:rPr>
        <w:t xml:space="preserve"> </w:t>
      </w:r>
      <w:r w:rsidR="005306BE" w:rsidRPr="007106DF">
        <w:rPr>
          <w:b/>
          <w:bCs/>
          <w:color w:val="000000"/>
          <w:position w:val="0"/>
          <w:szCs w:val="28"/>
          <w:lang w:eastAsia="uk-UA"/>
        </w:rPr>
        <w:t xml:space="preserve"> </w:t>
      </w:r>
      <w:r w:rsidRPr="007106DF">
        <w:rPr>
          <w:b/>
          <w:bCs/>
          <w:color w:val="000000"/>
          <w:position w:val="0"/>
          <w:szCs w:val="28"/>
          <w:lang w:eastAsia="uk-UA"/>
        </w:rPr>
        <w:t xml:space="preserve">       </w:t>
      </w:r>
      <w:r w:rsidR="005306BE" w:rsidRPr="007106DF">
        <w:rPr>
          <w:b/>
          <w:bCs/>
          <w:color w:val="000000"/>
          <w:position w:val="0"/>
          <w:szCs w:val="28"/>
          <w:lang w:eastAsia="uk-UA"/>
        </w:rPr>
        <w:t xml:space="preserve">      </w:t>
      </w:r>
      <w:r w:rsidRPr="007106DF">
        <w:rPr>
          <w:b/>
          <w:bCs/>
          <w:color w:val="000000"/>
          <w:position w:val="0"/>
          <w:szCs w:val="28"/>
          <w:lang w:eastAsia="uk-UA"/>
        </w:rPr>
        <w:t>Віта ШАПОВАЛОВА</w:t>
      </w:r>
    </w:p>
    <w:sectPr w:rsidR="00E65869" w:rsidRPr="007106DF" w:rsidSect="00116B80">
      <w:headerReference w:type="default" r:id="rId7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806F0" w14:textId="77777777" w:rsidR="005375E9" w:rsidRDefault="005375E9" w:rsidP="00E65869">
      <w:pPr>
        <w:spacing w:after="0" w:line="240" w:lineRule="auto"/>
      </w:pPr>
      <w:r>
        <w:separator/>
      </w:r>
    </w:p>
  </w:endnote>
  <w:endnote w:type="continuationSeparator" w:id="0">
    <w:p w14:paraId="4466325C" w14:textId="77777777" w:rsidR="005375E9" w:rsidRDefault="005375E9" w:rsidP="00E6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5CD41" w14:textId="77777777" w:rsidR="005375E9" w:rsidRDefault="005375E9" w:rsidP="00E65869">
      <w:pPr>
        <w:spacing w:after="0" w:line="240" w:lineRule="auto"/>
      </w:pPr>
      <w:r>
        <w:separator/>
      </w:r>
    </w:p>
  </w:footnote>
  <w:footnote w:type="continuationSeparator" w:id="0">
    <w:p w14:paraId="441C1CA5" w14:textId="77777777" w:rsidR="005375E9" w:rsidRDefault="005375E9" w:rsidP="00E6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283F" w14:textId="5E68C512" w:rsidR="00E65869" w:rsidRDefault="005375E9" w:rsidP="00DB40DF">
    <w:pPr>
      <w:pStyle w:val="a3"/>
      <w:tabs>
        <w:tab w:val="center" w:pos="4819"/>
        <w:tab w:val="left" w:pos="5563"/>
      </w:tabs>
      <w:jc w:val="center"/>
    </w:pPr>
    <w:sdt>
      <w:sdtPr>
        <w:id w:val="603770460"/>
        <w:docPartObj>
          <w:docPartGallery w:val="Page Numbers (Top of Page)"/>
          <w:docPartUnique/>
        </w:docPartObj>
      </w:sdtPr>
      <w:sdtEndPr/>
      <w:sdtContent>
        <w:r w:rsidR="00E65869">
          <w:fldChar w:fldCharType="begin"/>
        </w:r>
        <w:r w:rsidR="00E65869">
          <w:instrText>PAGE   \* MERGEFORMAT</w:instrText>
        </w:r>
        <w:r w:rsidR="00E65869">
          <w:fldChar w:fldCharType="separate"/>
        </w:r>
        <w:r w:rsidR="00085798" w:rsidRPr="00085798">
          <w:rPr>
            <w:noProof/>
            <w:lang w:val="uk-UA"/>
          </w:rPr>
          <w:t>2</w:t>
        </w:r>
        <w:r w:rsidR="00E65869">
          <w:fldChar w:fldCharType="end"/>
        </w:r>
      </w:sdtContent>
    </w:sdt>
  </w:p>
  <w:p w14:paraId="6487B5CB" w14:textId="77777777" w:rsidR="00150EB7" w:rsidRDefault="00150E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1E5"/>
    <w:rsid w:val="00002105"/>
    <w:rsid w:val="0002287F"/>
    <w:rsid w:val="00025DE7"/>
    <w:rsid w:val="000269F2"/>
    <w:rsid w:val="0003375D"/>
    <w:rsid w:val="00034174"/>
    <w:rsid w:val="00047573"/>
    <w:rsid w:val="00064E85"/>
    <w:rsid w:val="00073CB8"/>
    <w:rsid w:val="0008287D"/>
    <w:rsid w:val="00085798"/>
    <w:rsid w:val="000868DB"/>
    <w:rsid w:val="00095BFB"/>
    <w:rsid w:val="000A1241"/>
    <w:rsid w:val="000A1D43"/>
    <w:rsid w:val="000B4A58"/>
    <w:rsid w:val="000C20FC"/>
    <w:rsid w:val="000D4DE4"/>
    <w:rsid w:val="000E28A5"/>
    <w:rsid w:val="000F0134"/>
    <w:rsid w:val="000F35A6"/>
    <w:rsid w:val="000F5EC1"/>
    <w:rsid w:val="000F70FD"/>
    <w:rsid w:val="00102D39"/>
    <w:rsid w:val="00104517"/>
    <w:rsid w:val="001105E2"/>
    <w:rsid w:val="00111C19"/>
    <w:rsid w:val="00116B80"/>
    <w:rsid w:val="001356F7"/>
    <w:rsid w:val="00140DEE"/>
    <w:rsid w:val="001438A7"/>
    <w:rsid w:val="00150EB7"/>
    <w:rsid w:val="00151A28"/>
    <w:rsid w:val="00152267"/>
    <w:rsid w:val="00162751"/>
    <w:rsid w:val="00166460"/>
    <w:rsid w:val="0017040D"/>
    <w:rsid w:val="001717C8"/>
    <w:rsid w:val="00191B3F"/>
    <w:rsid w:val="00196293"/>
    <w:rsid w:val="001A4D8E"/>
    <w:rsid w:val="001C61FA"/>
    <w:rsid w:val="002035BB"/>
    <w:rsid w:val="00222F72"/>
    <w:rsid w:val="0024299D"/>
    <w:rsid w:val="002501A2"/>
    <w:rsid w:val="00251DFF"/>
    <w:rsid w:val="00254C91"/>
    <w:rsid w:val="00256924"/>
    <w:rsid w:val="002A7E00"/>
    <w:rsid w:val="002B0590"/>
    <w:rsid w:val="002B4755"/>
    <w:rsid w:val="002C0652"/>
    <w:rsid w:val="002C451B"/>
    <w:rsid w:val="002D4DE5"/>
    <w:rsid w:val="002D6C43"/>
    <w:rsid w:val="002F0EC2"/>
    <w:rsid w:val="00311AD5"/>
    <w:rsid w:val="00320E69"/>
    <w:rsid w:val="00326933"/>
    <w:rsid w:val="00333583"/>
    <w:rsid w:val="00345CEB"/>
    <w:rsid w:val="00361486"/>
    <w:rsid w:val="00372847"/>
    <w:rsid w:val="003A671E"/>
    <w:rsid w:val="003B7AFA"/>
    <w:rsid w:val="003D2687"/>
    <w:rsid w:val="003F2858"/>
    <w:rsid w:val="0041631C"/>
    <w:rsid w:val="00421D07"/>
    <w:rsid w:val="00423230"/>
    <w:rsid w:val="00427046"/>
    <w:rsid w:val="004354E9"/>
    <w:rsid w:val="00441FD8"/>
    <w:rsid w:val="00447DC1"/>
    <w:rsid w:val="00456D58"/>
    <w:rsid w:val="004B59A8"/>
    <w:rsid w:val="004F378F"/>
    <w:rsid w:val="005233E3"/>
    <w:rsid w:val="005306BE"/>
    <w:rsid w:val="005375E9"/>
    <w:rsid w:val="0054039E"/>
    <w:rsid w:val="00552453"/>
    <w:rsid w:val="00575790"/>
    <w:rsid w:val="005845A7"/>
    <w:rsid w:val="00584C8D"/>
    <w:rsid w:val="0059113B"/>
    <w:rsid w:val="005B2384"/>
    <w:rsid w:val="005D0B28"/>
    <w:rsid w:val="005D3122"/>
    <w:rsid w:val="006301DB"/>
    <w:rsid w:val="006364E6"/>
    <w:rsid w:val="00681AE1"/>
    <w:rsid w:val="0069576B"/>
    <w:rsid w:val="006B1635"/>
    <w:rsid w:val="006C1EDC"/>
    <w:rsid w:val="006D2919"/>
    <w:rsid w:val="006E319B"/>
    <w:rsid w:val="006E79BE"/>
    <w:rsid w:val="00703DBC"/>
    <w:rsid w:val="007106DF"/>
    <w:rsid w:val="00720ED2"/>
    <w:rsid w:val="007238C3"/>
    <w:rsid w:val="00733EE9"/>
    <w:rsid w:val="007373B2"/>
    <w:rsid w:val="00753FA3"/>
    <w:rsid w:val="00786F8F"/>
    <w:rsid w:val="00795B62"/>
    <w:rsid w:val="007A599A"/>
    <w:rsid w:val="007B61FF"/>
    <w:rsid w:val="007C4CE4"/>
    <w:rsid w:val="007C4F13"/>
    <w:rsid w:val="007D2F70"/>
    <w:rsid w:val="008032B1"/>
    <w:rsid w:val="00837749"/>
    <w:rsid w:val="0084794E"/>
    <w:rsid w:val="0089327B"/>
    <w:rsid w:val="00895812"/>
    <w:rsid w:val="008A785F"/>
    <w:rsid w:val="008B0FFB"/>
    <w:rsid w:val="008B3D1D"/>
    <w:rsid w:val="008D0165"/>
    <w:rsid w:val="008E1108"/>
    <w:rsid w:val="008E6A03"/>
    <w:rsid w:val="009018B7"/>
    <w:rsid w:val="00915988"/>
    <w:rsid w:val="00924D10"/>
    <w:rsid w:val="00927619"/>
    <w:rsid w:val="00930054"/>
    <w:rsid w:val="00940B10"/>
    <w:rsid w:val="00941653"/>
    <w:rsid w:val="00965AE6"/>
    <w:rsid w:val="00965F87"/>
    <w:rsid w:val="0098374C"/>
    <w:rsid w:val="00986754"/>
    <w:rsid w:val="0099062F"/>
    <w:rsid w:val="009A1752"/>
    <w:rsid w:val="009D23AD"/>
    <w:rsid w:val="00A10919"/>
    <w:rsid w:val="00A24E65"/>
    <w:rsid w:val="00A4412B"/>
    <w:rsid w:val="00A53C70"/>
    <w:rsid w:val="00A64369"/>
    <w:rsid w:val="00A67CA4"/>
    <w:rsid w:val="00A81E66"/>
    <w:rsid w:val="00A8614E"/>
    <w:rsid w:val="00A90CFA"/>
    <w:rsid w:val="00A91137"/>
    <w:rsid w:val="00AA5124"/>
    <w:rsid w:val="00AC1D9A"/>
    <w:rsid w:val="00AF1705"/>
    <w:rsid w:val="00AF5914"/>
    <w:rsid w:val="00B06C73"/>
    <w:rsid w:val="00B07608"/>
    <w:rsid w:val="00B11CDB"/>
    <w:rsid w:val="00B20F87"/>
    <w:rsid w:val="00B2180A"/>
    <w:rsid w:val="00B426BC"/>
    <w:rsid w:val="00B733FF"/>
    <w:rsid w:val="00B81969"/>
    <w:rsid w:val="00B865F5"/>
    <w:rsid w:val="00B8734D"/>
    <w:rsid w:val="00BA478E"/>
    <w:rsid w:val="00BC5183"/>
    <w:rsid w:val="00BC584E"/>
    <w:rsid w:val="00BC7838"/>
    <w:rsid w:val="00BF40C1"/>
    <w:rsid w:val="00C0425A"/>
    <w:rsid w:val="00C05FE5"/>
    <w:rsid w:val="00C117F0"/>
    <w:rsid w:val="00C1417E"/>
    <w:rsid w:val="00C25C57"/>
    <w:rsid w:val="00C72572"/>
    <w:rsid w:val="00C956C5"/>
    <w:rsid w:val="00C959FD"/>
    <w:rsid w:val="00CD4B18"/>
    <w:rsid w:val="00CD7792"/>
    <w:rsid w:val="00CE331F"/>
    <w:rsid w:val="00D16B7E"/>
    <w:rsid w:val="00D24010"/>
    <w:rsid w:val="00D46F52"/>
    <w:rsid w:val="00D56833"/>
    <w:rsid w:val="00D62156"/>
    <w:rsid w:val="00D74AC2"/>
    <w:rsid w:val="00D963D6"/>
    <w:rsid w:val="00D9678C"/>
    <w:rsid w:val="00DB40DF"/>
    <w:rsid w:val="00DC71E5"/>
    <w:rsid w:val="00DD68D9"/>
    <w:rsid w:val="00DE7EF6"/>
    <w:rsid w:val="00DF35C4"/>
    <w:rsid w:val="00E045B3"/>
    <w:rsid w:val="00E06D01"/>
    <w:rsid w:val="00E13528"/>
    <w:rsid w:val="00E30EFB"/>
    <w:rsid w:val="00E65869"/>
    <w:rsid w:val="00E743B3"/>
    <w:rsid w:val="00E958C3"/>
    <w:rsid w:val="00EB21BE"/>
    <w:rsid w:val="00ED344F"/>
    <w:rsid w:val="00ED67E4"/>
    <w:rsid w:val="00EE5A36"/>
    <w:rsid w:val="00F0334C"/>
    <w:rsid w:val="00F36596"/>
    <w:rsid w:val="00F82B1B"/>
    <w:rsid w:val="00F840A3"/>
    <w:rsid w:val="00FA7AAA"/>
    <w:rsid w:val="00FC0F17"/>
    <w:rsid w:val="00FC5492"/>
    <w:rsid w:val="00FC6FD5"/>
    <w:rsid w:val="00FD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5464"/>
  <w15:chartTrackingRefBased/>
  <w15:docId w15:val="{CA87E10C-455D-45EF-82CF-523A3EF6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869"/>
  </w:style>
  <w:style w:type="paragraph" w:styleId="a5">
    <w:name w:val="footer"/>
    <w:basedOn w:val="a"/>
    <w:link w:val="a6"/>
    <w:uiPriority w:val="99"/>
    <w:unhideWhenUsed/>
    <w:rsid w:val="00E65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869"/>
  </w:style>
  <w:style w:type="paragraph" w:customStyle="1" w:styleId="a7">
    <w:name w:val="без абзаца"/>
    <w:basedOn w:val="a"/>
    <w:rsid w:val="008D0165"/>
    <w:pPr>
      <w:suppressAutoHyphens/>
      <w:spacing w:after="0" w:line="380" w:lineRule="atLeast"/>
    </w:pPr>
    <w:rPr>
      <w:rFonts w:ascii="Times New Roman" w:eastAsia="Times New Roman" w:hAnsi="Times New Roman" w:cs="Times New Roman"/>
      <w:position w:val="6"/>
      <w:sz w:val="28"/>
      <w:szCs w:val="20"/>
      <w:lang w:val="uk-UA" w:eastAsia="ar-SA"/>
    </w:rPr>
  </w:style>
  <w:style w:type="paragraph" w:styleId="a8">
    <w:name w:val="No Spacing"/>
    <w:uiPriority w:val="1"/>
    <w:qFormat/>
    <w:rsid w:val="004232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DE199-4588-4AF6-95B8-662CCC2D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Іллюто Ірина Олександрівна</dc:creator>
  <cp:keywords/>
  <dc:description/>
  <cp:lastModifiedBy>Іллюто Ірина Олександрівна</cp:lastModifiedBy>
  <cp:revision>16</cp:revision>
  <cp:lastPrinted>2024-05-14T08:00:00Z</cp:lastPrinted>
  <dcterms:created xsi:type="dcterms:W3CDTF">2024-05-01T06:33:00Z</dcterms:created>
  <dcterms:modified xsi:type="dcterms:W3CDTF">2024-05-21T10:59:00Z</dcterms:modified>
</cp:coreProperties>
</file>