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1482" w14:textId="17A0EB92" w:rsidR="004F41C2" w:rsidRPr="00F17640" w:rsidRDefault="002466CE">
      <w:pPr>
        <w:ind w:left="5812" w:right="1002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Додаток № 3</w:t>
      </w:r>
    </w:p>
    <w:p w14:paraId="48A5A521" w14:textId="735D2FB8" w:rsidR="004F41C2" w:rsidRPr="00F17640" w:rsidRDefault="002466CE">
      <w:pPr>
        <w:tabs>
          <w:tab w:val="left" w:pos="9923"/>
        </w:tabs>
        <w:ind w:left="5812" w:right="3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до </w:t>
      </w:r>
      <w:r w:rsidR="003E0A44" w:rsidRPr="00F17640">
        <w:rPr>
          <w:rFonts w:ascii="Times New Roman" w:eastAsia="Times New Roman" w:hAnsi="Times New Roman" w:cs="Times New Roman"/>
          <w:lang w:val="uk-UA"/>
        </w:rPr>
        <w:t>Д</w:t>
      </w:r>
      <w:r w:rsidRPr="00F17640">
        <w:rPr>
          <w:rFonts w:ascii="Times New Roman" w:eastAsia="Times New Roman" w:hAnsi="Times New Roman" w:cs="Times New Roman"/>
        </w:rPr>
        <w:t xml:space="preserve">оговору про відшкодування вартості наданих послуг з </w:t>
      </w:r>
      <w:r w:rsidR="00023922" w:rsidRPr="00F17640">
        <w:rPr>
          <w:rFonts w:ascii="Times New Roman" w:eastAsia="Times New Roman" w:hAnsi="Times New Roman" w:cs="Times New Roman"/>
        </w:rPr>
        <w:t>посилення спроможностей</w:t>
      </w:r>
    </w:p>
    <w:p w14:paraId="15BCBE07" w14:textId="77777777" w:rsidR="004F41C2" w:rsidRPr="00F17640" w:rsidRDefault="002466CE">
      <w:pPr>
        <w:tabs>
          <w:tab w:val="left" w:pos="9923"/>
        </w:tabs>
        <w:ind w:left="5812" w:right="3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від “___ˮ ________ 2025 року № ___</w:t>
      </w:r>
    </w:p>
    <w:p w14:paraId="04D2E09F" w14:textId="77777777" w:rsidR="004F41C2" w:rsidRPr="00F17640" w:rsidRDefault="004F41C2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8FFF194" w14:textId="77777777" w:rsidR="004F41C2" w:rsidRPr="00F17640" w:rsidRDefault="004F41C2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DE38EFB" w14:textId="77777777" w:rsidR="004F41C2" w:rsidRPr="009460C2" w:rsidRDefault="002466CE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b/>
        </w:rPr>
      </w:pPr>
      <w:r w:rsidRPr="009460C2">
        <w:rPr>
          <w:rFonts w:ascii="Times New Roman" w:eastAsia="Times New Roman" w:hAnsi="Times New Roman" w:cs="Times New Roman"/>
          <w:b/>
        </w:rPr>
        <w:t>УГОДА</w:t>
      </w:r>
    </w:p>
    <w:p w14:paraId="1DF139AF" w14:textId="4497D1B7" w:rsidR="004F41C2" w:rsidRPr="009460C2" w:rsidRDefault="002466CE">
      <w:pPr>
        <w:widowControl/>
        <w:spacing w:after="11"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460C2">
        <w:rPr>
          <w:rFonts w:ascii="Times New Roman" w:eastAsia="Times New Roman" w:hAnsi="Times New Roman" w:cs="Times New Roman"/>
          <w:b/>
        </w:rPr>
        <w:t xml:space="preserve">про надання послуг з </w:t>
      </w:r>
      <w:r w:rsidR="00023922" w:rsidRPr="009460C2">
        <w:rPr>
          <w:rFonts w:ascii="Times New Roman" w:eastAsia="Times New Roman" w:hAnsi="Times New Roman" w:cs="Times New Roman"/>
          <w:b/>
        </w:rPr>
        <w:t>посилення спроможностей</w:t>
      </w:r>
    </w:p>
    <w:p w14:paraId="4A3EA3D9" w14:textId="77777777" w:rsidR="004F41C2" w:rsidRPr="009460C2" w:rsidRDefault="004F41C2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</w:rPr>
      </w:pPr>
    </w:p>
    <w:p w14:paraId="60209B4A" w14:textId="0F552396" w:rsidR="004F41C2" w:rsidRPr="009460C2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460C2">
        <w:rPr>
          <w:rFonts w:ascii="Times New Roman" w:eastAsia="Times New Roman" w:hAnsi="Times New Roman" w:cs="Times New Roman"/>
          <w:color w:val="000000"/>
        </w:rPr>
        <w:t xml:space="preserve">м. Київ </w:t>
      </w:r>
      <w:r w:rsidRPr="009460C2">
        <w:rPr>
          <w:rFonts w:ascii="Times New Roman" w:eastAsia="Times New Roman" w:hAnsi="Times New Roman" w:cs="Times New Roman"/>
          <w:color w:val="000000"/>
        </w:rPr>
        <w:tab/>
        <w:t>“___” ___________ 202</w:t>
      </w:r>
      <w:r w:rsidR="00023922" w:rsidRPr="009460C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9460C2">
        <w:rPr>
          <w:rFonts w:ascii="Times New Roman" w:eastAsia="Times New Roman" w:hAnsi="Times New Roman" w:cs="Times New Roman"/>
          <w:color w:val="000000"/>
        </w:rPr>
        <w:t>__ р</w:t>
      </w:r>
      <w:r w:rsidRPr="009460C2">
        <w:rPr>
          <w:rFonts w:ascii="Times New Roman" w:eastAsia="Times New Roman" w:hAnsi="Times New Roman" w:cs="Times New Roman"/>
        </w:rPr>
        <w:t>оку</w:t>
      </w:r>
    </w:p>
    <w:p w14:paraId="5DF24F75" w14:textId="77777777" w:rsidR="004F41C2" w:rsidRPr="00F17640" w:rsidRDefault="004F41C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3DF12B9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 w:rsidRPr="00F17640"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0FDE072C" w14:textId="33BDB1D2" w:rsidR="004F41C2" w:rsidRPr="00F17640" w:rsidRDefault="002466CE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(найменування юридичної особи або прізвище, власне ім’я 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br/>
        <w:t>та по батькові (за наявності) фізичної особи</w:t>
      </w:r>
      <w:r w:rsidR="0009369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– 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>підприємця)</w:t>
      </w:r>
    </w:p>
    <w:p w14:paraId="53C5CCCB" w14:textId="3A96C205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 xml:space="preserve">(далі </w:t>
      </w:r>
      <w:r w:rsidR="00093698">
        <w:rPr>
          <w:rFonts w:ascii="Times New Roman" w:eastAsia="Times New Roman" w:hAnsi="Times New Roman" w:cs="Times New Roman"/>
        </w:rPr>
        <w:t>–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 </w:t>
      </w:r>
      <w:r w:rsidRPr="00F17640">
        <w:rPr>
          <w:rFonts w:ascii="Times New Roman" w:eastAsia="Times New Roman" w:hAnsi="Times New Roman" w:cs="Times New Roman"/>
        </w:rPr>
        <w:t>Суб’єкт надання послуг</w:t>
      </w:r>
      <w:r w:rsidRPr="00F17640">
        <w:rPr>
          <w:rFonts w:ascii="Times New Roman" w:eastAsia="Times New Roman" w:hAnsi="Times New Roman" w:cs="Times New Roman"/>
          <w:color w:val="000000"/>
        </w:rPr>
        <w:t>) в особі _________________________________</w:t>
      </w:r>
      <w:r w:rsidRPr="00F17640">
        <w:rPr>
          <w:rFonts w:ascii="Times New Roman" w:eastAsia="Times New Roman" w:hAnsi="Times New Roman" w:cs="Times New Roman"/>
        </w:rPr>
        <w:t>____________</w:t>
      </w:r>
    </w:p>
    <w:p w14:paraId="664E6F38" w14:textId="3C5B1E2D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_______________________________________________________________________________,</w:t>
      </w:r>
    </w:p>
    <w:p w14:paraId="6A0DB1A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spacing w:after="60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640">
        <w:rPr>
          <w:rFonts w:ascii="Times New Roman" w:eastAsia="Times New Roman" w:hAnsi="Times New Roman" w:cs="Times New Roman"/>
          <w:color w:val="000000"/>
          <w:sz w:val="20"/>
          <w:szCs w:val="20"/>
        </w:rPr>
        <w:t>(найменування посади, прізвище, власне ім’я та по батькові )</w:t>
      </w:r>
    </w:p>
    <w:p w14:paraId="2A6431C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>який/яка діє на ___________________________________________________________________</w:t>
      </w:r>
    </w:p>
    <w:p w14:paraId="60D5586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14:paraId="73AE715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640">
        <w:rPr>
          <w:rFonts w:ascii="Times New Roman" w:eastAsia="Times New Roman" w:hAnsi="Times New Roman" w:cs="Times New Roman"/>
          <w:color w:val="000000"/>
          <w:sz w:val="20"/>
          <w:szCs w:val="20"/>
        </w:rPr>
        <w:t>(назва та реквізити документа)</w:t>
      </w:r>
    </w:p>
    <w:p w14:paraId="063E05D9" w14:textId="77777777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з однієї сторони та </w:t>
      </w:r>
      <w:r w:rsidRPr="00F17640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</w:p>
    <w:p w14:paraId="14730C02" w14:textId="77777777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1CA068B8" w14:textId="7C290AF2" w:rsidR="004F41C2" w:rsidRPr="00F17640" w:rsidRDefault="002466CE">
      <w:pPr>
        <w:spacing w:after="60"/>
        <w:ind w:firstLine="567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батькові особи </w:t>
      </w:r>
      <w:r w:rsidR="00093698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 отримувача послуг</w:t>
      </w:r>
      <w:r w:rsidR="00476ED3" w:rsidRPr="00F1764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 посилення спроможностей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0DE12F7" w14:textId="68D3E906" w:rsidR="004F41C2" w:rsidRPr="00F17640" w:rsidRDefault="002466CE" w:rsidP="000239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що проживає що проживаю за адресою: ____________________________________________ ____________________________________________________________________, контактний номер телефону: __________________________, паспорт громадянина України серія</w:t>
      </w:r>
      <w:r w:rsidR="00023922" w:rsidRPr="00F17640">
        <w:rPr>
          <w:rFonts w:ascii="Times New Roman" w:eastAsia="Times New Roman" w:hAnsi="Times New Roman" w:cs="Times New Roman"/>
          <w:lang w:val="uk-UA"/>
        </w:rPr>
        <w:t xml:space="preserve"> </w:t>
      </w:r>
      <w:r w:rsidRPr="00F17640">
        <w:rPr>
          <w:rFonts w:ascii="Times New Roman" w:eastAsia="Times New Roman" w:hAnsi="Times New Roman" w:cs="Times New Roman"/>
        </w:rPr>
        <w:t>(за</w:t>
      </w:r>
      <w:r w:rsidR="00476ED3" w:rsidRPr="00F17640">
        <w:rPr>
          <w:rFonts w:ascii="Times New Roman" w:eastAsia="Times New Roman" w:hAnsi="Times New Roman" w:cs="Times New Roman"/>
          <w:lang w:val="uk-UA"/>
        </w:rPr>
        <w:t> </w:t>
      </w:r>
      <w:r w:rsidRPr="00F17640">
        <w:rPr>
          <w:rFonts w:ascii="Times New Roman" w:eastAsia="Times New Roman" w:hAnsi="Times New Roman" w:cs="Times New Roman"/>
        </w:rPr>
        <w:t xml:space="preserve">наявності) ______ № ____, виданий “___” ___________ _____ року, реєстраційний номер облікової картки платника податків (за наявності) ________________, </w:t>
      </w:r>
    </w:p>
    <w:p w14:paraId="728A6971" w14:textId="77777777" w:rsidR="004F41C2" w:rsidRPr="00F17640" w:rsidRDefault="004F4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42FBFA7A" w14:textId="3EC489AF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  <w:r w:rsidRPr="00F17640">
        <w:rPr>
          <w:rFonts w:ascii="Times New Roman" w:eastAsia="Times New Roman" w:hAnsi="Times New Roman" w:cs="Times New Roman"/>
          <w:i/>
        </w:rPr>
        <w:t>Якщо заяву подає законний представник або особа, що діє на підставі нотаріально посвідченої довіреності та в інтересах Отримувача послуг</w:t>
      </w:r>
      <w:r w:rsidR="00847695" w:rsidRPr="00F17640">
        <w:rPr>
          <w:rFonts w:ascii="Times New Roman" w:eastAsia="Times New Roman" w:hAnsi="Times New Roman" w:cs="Times New Roman"/>
          <w:i/>
          <w:lang w:val="uk-UA"/>
        </w:rPr>
        <w:t xml:space="preserve"> з посилення спроможностей</w:t>
      </w:r>
      <w:r w:rsidRPr="00F17640">
        <w:rPr>
          <w:rFonts w:ascii="Times New Roman" w:eastAsia="Times New Roman" w:hAnsi="Times New Roman" w:cs="Times New Roman"/>
          <w:i/>
        </w:rPr>
        <w:t>, то вкажіть:</w:t>
      </w:r>
    </w:p>
    <w:p w14:paraId="57C4FFD9" w14:textId="77777777" w:rsidR="004F41C2" w:rsidRPr="00F17640" w:rsidRDefault="004F4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</w:rPr>
      </w:pPr>
    </w:p>
    <w:p w14:paraId="3B980664" w14:textId="50461F24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з однієї сторони що дію як законний представник/особа, що діє на підставі нотаріально посвідченої довіреності ___________________________________________________</w:t>
      </w:r>
      <w:r w:rsidR="00476ED3" w:rsidRPr="00F17640">
        <w:rPr>
          <w:rFonts w:ascii="Times New Roman" w:eastAsia="Times New Roman" w:hAnsi="Times New Roman" w:cs="Times New Roman"/>
          <w:lang w:val="uk-UA"/>
        </w:rPr>
        <w:t>_</w:t>
      </w:r>
      <w:r w:rsidRPr="00F17640">
        <w:rPr>
          <w:rFonts w:ascii="Times New Roman" w:eastAsia="Times New Roman" w:hAnsi="Times New Roman" w:cs="Times New Roman"/>
        </w:rPr>
        <w:t xml:space="preserve">_______, </w:t>
      </w:r>
    </w:p>
    <w:p w14:paraId="523A0D02" w14:textId="0A3CA390" w:rsidR="004F41C2" w:rsidRPr="00F17640" w:rsidRDefault="002466CE" w:rsidP="00476ED3">
      <w:pPr>
        <w:spacing w:after="60"/>
        <w:ind w:left="2410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(прізвище, власне ім’я та по батькові особи </w:t>
      </w:r>
      <w:r w:rsidR="00093698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 xml:space="preserve"> Отримувача послуг</w:t>
      </w:r>
      <w:r w:rsidR="00476ED3" w:rsidRPr="00F1764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 посилення спроможностей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811E809" w14:textId="44D875FE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паспорт громадянина України серія (за наявності) ________ № _________, виданий “___”</w:t>
      </w:r>
      <w:r w:rsidR="00093698">
        <w:rPr>
          <w:rFonts w:ascii="Times New Roman" w:eastAsia="Times New Roman" w:hAnsi="Times New Roman" w:cs="Times New Roman"/>
          <w:lang w:val="uk-UA"/>
        </w:rPr>
        <w:t> </w:t>
      </w:r>
      <w:r w:rsidRPr="00F17640">
        <w:rPr>
          <w:rFonts w:ascii="Times New Roman" w:eastAsia="Times New Roman" w:hAnsi="Times New Roman" w:cs="Times New Roman"/>
        </w:rPr>
        <w:t>___________ _____ року, реєстраційний номер облікової картки платника податків (за наявності) ________________, адреса проживання: ________________________________</w:t>
      </w:r>
      <w:r w:rsidR="00681C70" w:rsidRPr="00F17640">
        <w:rPr>
          <w:rFonts w:ascii="Times New Roman" w:eastAsia="Times New Roman" w:hAnsi="Times New Roman" w:cs="Times New Roman"/>
          <w:lang w:val="uk-UA"/>
        </w:rPr>
        <w:t>_</w:t>
      </w:r>
      <w:r w:rsidRPr="00F17640">
        <w:rPr>
          <w:rFonts w:ascii="Times New Roman" w:eastAsia="Times New Roman" w:hAnsi="Times New Roman" w:cs="Times New Roman"/>
        </w:rPr>
        <w:t>___</w:t>
      </w:r>
    </w:p>
    <w:p w14:paraId="01FF60BD" w14:textId="37C2194A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_______________________________________________________________________________, </w:t>
      </w:r>
    </w:p>
    <w:p w14:paraId="3D2EE05E" w14:textId="35088538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контактний номер телефону: __________________________ на підставі __________________</w:t>
      </w:r>
    </w:p>
    <w:p w14:paraId="4A624859" w14:textId="77777777" w:rsidR="004F41C2" w:rsidRPr="00F17640" w:rsidRDefault="002466CE">
      <w:pPr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_______________________________________________________________________________,</w:t>
      </w:r>
    </w:p>
    <w:p w14:paraId="377E52C7" w14:textId="77777777" w:rsidR="004F41C2" w:rsidRPr="00F17640" w:rsidRDefault="002466CE" w:rsidP="00681C70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(</w:t>
      </w:r>
      <w:r w:rsidRPr="00F17640">
        <w:rPr>
          <w:rFonts w:ascii="Times New Roman" w:eastAsia="Times New Roman" w:hAnsi="Times New Roman" w:cs="Times New Roman"/>
          <w:sz w:val="20"/>
          <w:szCs w:val="20"/>
        </w:rPr>
        <w:t>назва та реквізити документа</w:t>
      </w:r>
      <w:r w:rsidRPr="00F17640">
        <w:rPr>
          <w:rFonts w:ascii="Times New Roman" w:eastAsia="Times New Roman" w:hAnsi="Times New Roman" w:cs="Times New Roman"/>
        </w:rPr>
        <w:t>)</w:t>
      </w:r>
    </w:p>
    <w:p w14:paraId="043A6AF9" w14:textId="13F6EFDB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 xml:space="preserve">з іншої сторони </w:t>
      </w:r>
      <w:r w:rsidR="00112BD3" w:rsidRPr="002D47E1">
        <w:rPr>
          <w:rFonts w:ascii="Times New Roman" w:eastAsia="Times New Roman" w:hAnsi="Times New Roman" w:cs="Times New Roman"/>
          <w:color w:val="000000"/>
        </w:rPr>
        <w:t xml:space="preserve">(далі </w:t>
      </w:r>
      <w:r w:rsidR="00093698">
        <w:rPr>
          <w:rFonts w:ascii="Times New Roman" w:eastAsia="Times New Roman" w:hAnsi="Times New Roman" w:cs="Times New Roman"/>
          <w:color w:val="000000"/>
        </w:rPr>
        <w:t>–</w:t>
      </w:r>
      <w:r w:rsidR="00112BD3" w:rsidRPr="002D47E1">
        <w:rPr>
          <w:rFonts w:ascii="Times New Roman" w:eastAsia="Times New Roman" w:hAnsi="Times New Roman" w:cs="Times New Roman"/>
          <w:color w:val="000000"/>
        </w:rPr>
        <w:t xml:space="preserve"> Отримувач послуг) 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(разом далі </w:t>
      </w:r>
      <w:r w:rsidR="00093698">
        <w:rPr>
          <w:rFonts w:ascii="Times New Roman" w:eastAsia="Times New Roman" w:hAnsi="Times New Roman" w:cs="Times New Roman"/>
          <w:color w:val="000000"/>
        </w:rPr>
        <w:t>–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D47E1">
        <w:rPr>
          <w:rFonts w:ascii="Times New Roman" w:eastAsia="Times New Roman" w:hAnsi="Times New Roman" w:cs="Times New Roman"/>
          <w:color w:val="000000"/>
        </w:rPr>
        <w:t>С</w:t>
      </w:r>
      <w:r w:rsidRPr="00F17640">
        <w:rPr>
          <w:rFonts w:ascii="Times New Roman" w:eastAsia="Times New Roman" w:hAnsi="Times New Roman" w:cs="Times New Roman"/>
          <w:color w:val="000000"/>
        </w:rPr>
        <w:t>торони), уклали ц</w:t>
      </w:r>
      <w:r w:rsidRPr="002D47E1">
        <w:rPr>
          <w:rFonts w:ascii="Times New Roman" w:eastAsia="Times New Roman" w:hAnsi="Times New Roman" w:cs="Times New Roman"/>
          <w:color w:val="000000"/>
        </w:rPr>
        <w:t>ю</w:t>
      </w:r>
      <w:r w:rsidRPr="00F17640">
        <w:rPr>
          <w:rFonts w:ascii="Times New Roman" w:eastAsia="Times New Roman" w:hAnsi="Times New Roman" w:cs="Times New Roman"/>
          <w:color w:val="000000"/>
        </w:rPr>
        <w:t xml:space="preserve"> </w:t>
      </w:r>
      <w:r w:rsidRPr="002D47E1">
        <w:rPr>
          <w:rFonts w:ascii="Times New Roman" w:eastAsia="Times New Roman" w:hAnsi="Times New Roman" w:cs="Times New Roman"/>
          <w:color w:val="000000"/>
        </w:rPr>
        <w:t xml:space="preserve">Угоду </w:t>
      </w:r>
      <w:r w:rsidRPr="00F17640">
        <w:rPr>
          <w:rFonts w:ascii="Times New Roman" w:eastAsia="Times New Roman" w:hAnsi="Times New Roman" w:cs="Times New Roman"/>
          <w:color w:val="000000"/>
        </w:rPr>
        <w:t>про таке.</w:t>
      </w:r>
    </w:p>
    <w:p w14:paraId="50267B4B" w14:textId="2C2B3909" w:rsidR="004F41C2" w:rsidRPr="00093698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F17640">
        <w:rPr>
          <w:rFonts w:ascii="Times New Roman" w:eastAsia="Times New Roman" w:hAnsi="Times New Roman" w:cs="Times New Roman"/>
        </w:rPr>
        <w:t>Предмет Угоди</w:t>
      </w:r>
    </w:p>
    <w:p w14:paraId="6F54C5DC" w14:textId="0D6F2E9A" w:rsidR="004F41C2" w:rsidRPr="00F17640" w:rsidRDefault="002466CE" w:rsidP="0084769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1. Суб’єкт надання послуг зобов’язується надати</w:t>
      </w:r>
      <w:r w:rsidR="00847695" w:rsidRPr="00F17640">
        <w:rPr>
          <w:rFonts w:ascii="Times New Roman" w:eastAsia="Times New Roman" w:hAnsi="Times New Roman" w:cs="Times New Roman"/>
          <w:lang w:val="uk-UA"/>
        </w:rPr>
        <w:t xml:space="preserve"> особі </w:t>
      </w:r>
      <w:r w:rsidR="00093698">
        <w:rPr>
          <w:rFonts w:ascii="Times New Roman" w:eastAsia="Times New Roman" w:hAnsi="Times New Roman" w:cs="Times New Roman"/>
          <w:lang w:val="uk-UA"/>
        </w:rPr>
        <w:t>–</w:t>
      </w:r>
      <w:r w:rsidR="00847695" w:rsidRPr="00F17640">
        <w:rPr>
          <w:rFonts w:ascii="Times New Roman" w:eastAsia="Times New Roman" w:hAnsi="Times New Roman" w:cs="Times New Roman"/>
          <w:lang w:val="uk-UA"/>
        </w:rPr>
        <w:t xml:space="preserve"> отримувачу послуг з посилення спроможностей</w:t>
      </w:r>
      <w:r w:rsidR="002D47E1">
        <w:rPr>
          <w:rFonts w:ascii="Times New Roman" w:eastAsia="Times New Roman" w:hAnsi="Times New Roman" w:cs="Times New Roman"/>
          <w:lang w:val="uk-UA"/>
        </w:rPr>
        <w:t xml:space="preserve"> </w:t>
      </w:r>
      <w:r w:rsidRPr="00F17640">
        <w:rPr>
          <w:rFonts w:ascii="Times New Roman" w:eastAsia="Times New Roman" w:hAnsi="Times New Roman" w:cs="Times New Roman"/>
        </w:rPr>
        <w:t xml:space="preserve">комплекс послуг з </w:t>
      </w:r>
      <w:r w:rsidR="00023922" w:rsidRPr="00F17640">
        <w:rPr>
          <w:rFonts w:ascii="Times New Roman" w:eastAsia="Times New Roman" w:hAnsi="Times New Roman" w:cs="Times New Roman"/>
        </w:rPr>
        <w:t>посилення спроможностей</w:t>
      </w:r>
      <w:r w:rsidRPr="00F17640">
        <w:rPr>
          <w:rFonts w:ascii="Times New Roman" w:eastAsia="Times New Roman" w:hAnsi="Times New Roman" w:cs="Times New Roman"/>
        </w:rPr>
        <w:t>, передбачених індивідуальним планом</w:t>
      </w:r>
      <w:r w:rsidR="00023922" w:rsidRPr="00F17640">
        <w:rPr>
          <w:rFonts w:ascii="Times New Roman" w:eastAsia="Times New Roman" w:hAnsi="Times New Roman" w:cs="Times New Roman"/>
          <w:lang w:val="uk-UA"/>
        </w:rPr>
        <w:t xml:space="preserve"> з</w:t>
      </w:r>
      <w:r w:rsidRPr="00F17640">
        <w:rPr>
          <w:rFonts w:ascii="Times New Roman" w:eastAsia="Times New Roman" w:hAnsi="Times New Roman" w:cs="Times New Roman"/>
        </w:rPr>
        <w:t xml:space="preserve"> </w:t>
      </w:r>
      <w:r w:rsidR="00023922" w:rsidRPr="00F17640">
        <w:rPr>
          <w:rFonts w:ascii="Times New Roman" w:eastAsia="Times New Roman" w:hAnsi="Times New Roman" w:cs="Times New Roman"/>
        </w:rPr>
        <w:t>посилення спроможностей</w:t>
      </w:r>
      <w:r w:rsidR="00476ED3" w:rsidRPr="00F17640">
        <w:rPr>
          <w:rFonts w:ascii="Times New Roman" w:eastAsia="Times New Roman" w:hAnsi="Times New Roman" w:cs="Times New Roman"/>
          <w:lang w:val="uk-UA"/>
        </w:rPr>
        <w:t xml:space="preserve"> </w:t>
      </w:r>
      <w:r w:rsidR="00476ED3" w:rsidRPr="00F17640">
        <w:rPr>
          <w:rFonts w:ascii="Times New Roman" w:eastAsia="Times New Roman" w:hAnsi="Times New Roman" w:cs="Times New Roman"/>
        </w:rPr>
        <w:t xml:space="preserve">(далі </w:t>
      </w:r>
      <w:r w:rsidR="00093698">
        <w:rPr>
          <w:rFonts w:ascii="Times New Roman" w:eastAsia="Times New Roman" w:hAnsi="Times New Roman" w:cs="Times New Roman"/>
        </w:rPr>
        <w:t>–</w:t>
      </w:r>
      <w:r w:rsidR="00476ED3" w:rsidRPr="00F17640">
        <w:rPr>
          <w:rFonts w:ascii="Times New Roman" w:eastAsia="Times New Roman" w:hAnsi="Times New Roman" w:cs="Times New Roman"/>
        </w:rPr>
        <w:t xml:space="preserve"> індивідуальний план)</w:t>
      </w:r>
      <w:r w:rsidRPr="00F17640">
        <w:rPr>
          <w:rFonts w:ascii="Times New Roman" w:eastAsia="Times New Roman" w:hAnsi="Times New Roman" w:cs="Times New Roman"/>
        </w:rPr>
        <w:t xml:space="preserve">, що складений за </w:t>
      </w:r>
      <w:r w:rsidRPr="00F17640">
        <w:rPr>
          <w:rFonts w:ascii="Times New Roman" w:eastAsia="Times New Roman" w:hAnsi="Times New Roman" w:cs="Times New Roman"/>
        </w:rPr>
        <w:lastRenderedPageBreak/>
        <w:t>результатами діагностики/оцінки та співбесіди між Сторонами, а Отримувач послуг зобов’язується отримати ці послуги на умовах, визначених цією Угодою та згідно з чинним законодавством України.</w:t>
      </w:r>
    </w:p>
    <w:p w14:paraId="22376C0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2. Отримувач послуг зобов’язується прийняти та отримати ці послуги на умовах, визначених цією Угодою та згідно з чинним законодавством України.</w:t>
      </w:r>
    </w:p>
    <w:p w14:paraId="4339148D" w14:textId="60A91878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3. Ця Угода укладається на підставі Договору про відшкодування вартості наданих послуг з </w:t>
      </w:r>
      <w:r w:rsidR="00023922" w:rsidRPr="00F17640">
        <w:rPr>
          <w:rFonts w:ascii="Times New Roman" w:eastAsia="Times New Roman" w:hAnsi="Times New Roman" w:cs="Times New Roman"/>
        </w:rPr>
        <w:t xml:space="preserve">посилення спроможностей </w:t>
      </w:r>
      <w:r w:rsidRPr="00F17640">
        <w:rPr>
          <w:rFonts w:ascii="Times New Roman" w:eastAsia="Times New Roman" w:hAnsi="Times New Roman" w:cs="Times New Roman"/>
        </w:rPr>
        <w:t>від “___ˮ ________ 20___ року № ___.</w:t>
      </w:r>
    </w:p>
    <w:p w14:paraId="7FD6394A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120" w:after="120" w:line="242" w:lineRule="auto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Права та обов’язки Сторін</w:t>
      </w:r>
    </w:p>
    <w:p w14:paraId="5860C471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4. Суб’єкт надання послуг зобов’язується:</w:t>
      </w:r>
    </w:p>
    <w:p w14:paraId="135D06EF" w14:textId="2C61B5DD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надавати якісні послуги з </w:t>
      </w:r>
      <w:r w:rsidR="00023922" w:rsidRPr="00F17640">
        <w:rPr>
          <w:rFonts w:ascii="Times New Roman" w:eastAsia="Times New Roman" w:hAnsi="Times New Roman" w:cs="Times New Roman"/>
        </w:rPr>
        <w:t xml:space="preserve">посилення спроможностей </w:t>
      </w:r>
      <w:r w:rsidRPr="00F17640">
        <w:rPr>
          <w:rFonts w:ascii="Times New Roman" w:eastAsia="Times New Roman" w:hAnsi="Times New Roman" w:cs="Times New Roman"/>
        </w:rPr>
        <w:t>у повному обсязі, визначеному індивідуальним планом;</w:t>
      </w:r>
    </w:p>
    <w:p w14:paraId="72DFB72B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дотримуватися конфіденційності персональних даних Отримувача послуг, включаючи медичну інформацію, відповідно до вимог законодавства про захист персональних даних;</w:t>
      </w:r>
    </w:p>
    <w:p w14:paraId="0B82DD3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забезпечити надання послуг фахівцями відповідно до мети та змісту, зазначених в індивідуальному плані;</w:t>
      </w:r>
    </w:p>
    <w:p w14:paraId="366E474D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ознайомити Отримувача послуг з індивідуальним планом та надати йому один примірник цього плану;</w:t>
      </w:r>
    </w:p>
    <w:p w14:paraId="3FB21C28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не вимагати від Отримувача послуг оплати за послуги, що надаються згідно з цією Угодою;</w:t>
      </w:r>
    </w:p>
    <w:p w14:paraId="2EEEF370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вносити до індивідуального плану повну та достовірну інформацію про результати обстежень та всі надані послуги.</w:t>
      </w:r>
    </w:p>
    <w:p w14:paraId="1FFDDF6A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5. Отримувач послуг зобов’язується:</w:t>
      </w:r>
    </w:p>
    <w:p w14:paraId="6970A32C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надати Суб’єкту надання послуг достовірну інформацію, необхідну для складання Індивідуального плану та надання послуг;</w:t>
      </w:r>
    </w:p>
    <w:p w14:paraId="2130BBA2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дотримуватися рекомендацій фахівців Суб’єкта надання послуг;</w:t>
      </w:r>
    </w:p>
    <w:p w14:paraId="659AF7DD" w14:textId="14E57AF3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повідомляти про зміни у своєму стані, що можуть вплинути на процес </w:t>
      </w:r>
      <w:r w:rsidR="00023922" w:rsidRPr="00F17640">
        <w:rPr>
          <w:rFonts w:ascii="Times New Roman" w:eastAsia="Times New Roman" w:hAnsi="Times New Roman" w:cs="Times New Roman"/>
        </w:rPr>
        <w:t>посилення спроможностей</w:t>
      </w:r>
      <w:r w:rsidRPr="00F17640">
        <w:rPr>
          <w:rFonts w:ascii="Times New Roman" w:eastAsia="Times New Roman" w:hAnsi="Times New Roman" w:cs="Times New Roman"/>
        </w:rPr>
        <w:t>, та вчасно інформувати про відмову від отримання послуг;</w:t>
      </w:r>
    </w:p>
    <w:p w14:paraId="0523B41A" w14:textId="55DB6DD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 xml:space="preserve">надати поінформовану добровільну згоду на отримання послуг з </w:t>
      </w:r>
      <w:r w:rsidR="00023922" w:rsidRPr="00F17640">
        <w:rPr>
          <w:rFonts w:ascii="Times New Roman" w:eastAsia="Times New Roman" w:hAnsi="Times New Roman" w:cs="Times New Roman"/>
        </w:rPr>
        <w:t>посилення спроможностей</w:t>
      </w:r>
      <w:r w:rsidRPr="00F17640">
        <w:rPr>
          <w:rFonts w:ascii="Times New Roman" w:eastAsia="Times New Roman" w:hAnsi="Times New Roman" w:cs="Times New Roman"/>
        </w:rPr>
        <w:t>.</w:t>
      </w:r>
    </w:p>
    <w:p w14:paraId="45C1029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Термін дії Угоди</w:t>
      </w:r>
    </w:p>
    <w:p w14:paraId="188E3195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6. Ця Угода набирає чинності з моменту її підписання обома Сторонами та діє до повного виконання зобов’язань, передбачених індивідуальним планом, або до її розірвання в порядку, встановленому чинним законодавством.</w:t>
      </w:r>
    </w:p>
    <w:p w14:paraId="2210CDDD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Інші умови</w:t>
      </w:r>
    </w:p>
    <w:p w14:paraId="79B65B9E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7. Усі зміни та доповнення до цієї Угоди вносяться шляхом укладення додаткових угод, які є невід’ємною частиною цієї Угоди.</w:t>
      </w:r>
    </w:p>
    <w:p w14:paraId="63E5AF69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</w:rPr>
      </w:pPr>
      <w:r w:rsidRPr="00F17640">
        <w:rPr>
          <w:rFonts w:ascii="Times New Roman" w:eastAsia="Times New Roman" w:hAnsi="Times New Roman" w:cs="Times New Roman"/>
        </w:rPr>
        <w:t>8. Суперечки, що виникають між Сторонами у зв'язку з виконанням цієї Угоди, вирішуються шляхом переговорів. У разі недосягнення згоди, спір може бути переданий на розгляд суду.</w:t>
      </w:r>
    </w:p>
    <w:p w14:paraId="7D874873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  <w:r w:rsidRPr="00F17640">
        <w:rPr>
          <w:rFonts w:ascii="Times New Roman" w:eastAsia="Times New Roman" w:hAnsi="Times New Roman" w:cs="Times New Roman"/>
        </w:rPr>
        <w:t>9. Ця Угода складена у двох примірниках, які мають однакову юридичну силу, по одному для кожної із Сторін.</w:t>
      </w:r>
    </w:p>
    <w:p w14:paraId="20541992" w14:textId="77777777" w:rsidR="00974ECB" w:rsidRPr="00F17640" w:rsidRDefault="00974EC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</w:p>
    <w:p w14:paraId="02BE7BCA" w14:textId="77777777" w:rsidR="00F17640" w:rsidRPr="00F17640" w:rsidRDefault="00F1764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</w:p>
    <w:p w14:paraId="663FA862" w14:textId="77777777" w:rsidR="00F17640" w:rsidRPr="00F17640" w:rsidRDefault="00F1764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</w:p>
    <w:p w14:paraId="2999EC2C" w14:textId="77777777" w:rsidR="00F17640" w:rsidRPr="00F17640" w:rsidRDefault="00F1764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</w:p>
    <w:p w14:paraId="335E1D3E" w14:textId="77777777" w:rsidR="00F17640" w:rsidRPr="00F17640" w:rsidRDefault="00F1764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ind w:firstLine="566"/>
        <w:jc w:val="both"/>
        <w:rPr>
          <w:rFonts w:ascii="Times New Roman" w:eastAsia="Times New Roman" w:hAnsi="Times New Roman" w:cs="Times New Roman"/>
          <w:lang w:val="uk-UA"/>
        </w:rPr>
      </w:pPr>
    </w:p>
    <w:p w14:paraId="49F366E7" w14:textId="77777777" w:rsidR="004F41C2" w:rsidRPr="00F17640" w:rsidRDefault="002466C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65"/>
        </w:tabs>
        <w:spacing w:before="60" w:after="60" w:line="242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17640">
        <w:rPr>
          <w:rFonts w:ascii="Times New Roman" w:eastAsia="Times New Roman" w:hAnsi="Times New Roman" w:cs="Times New Roman"/>
          <w:color w:val="000000"/>
        </w:rPr>
        <w:t>Місцезнаходження та реквізити сторін</w:t>
      </w:r>
    </w:p>
    <w:p w14:paraId="19BF80F7" w14:textId="77777777" w:rsidR="004F41C2" w:rsidRPr="00F17640" w:rsidRDefault="004F41C2">
      <w:pPr>
        <w:pBdr>
          <w:top w:val="nil"/>
          <w:left w:val="nil"/>
          <w:bottom w:val="nil"/>
          <w:right w:val="nil"/>
          <w:between w:val="nil"/>
        </w:pBd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4F41C2" w:rsidRPr="00F17640" w14:paraId="70DB1414" w14:textId="77777777">
        <w:trPr>
          <w:trHeight w:val="2131"/>
        </w:trPr>
        <w:tc>
          <w:tcPr>
            <w:tcW w:w="4740" w:type="dxa"/>
          </w:tcPr>
          <w:p w14:paraId="62C33D6C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Отримувач послуг:</w:t>
            </w:r>
          </w:p>
          <w:p w14:paraId="77185330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282DBA" w14:textId="77777777" w:rsidR="008A0DBE" w:rsidRPr="00F17640" w:rsidRDefault="008A0DB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8BB877" w14:textId="631CB6E0" w:rsidR="004F41C2" w:rsidRPr="00F17640" w:rsidRDefault="002466C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</w:rPr>
              <w:t>_____</w:t>
            </w:r>
          </w:p>
          <w:p w14:paraId="1CD18E2E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2E483349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22E43051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149088FB" w14:textId="77777777" w:rsidR="004F41C2" w:rsidRPr="00F17640" w:rsidRDefault="004F41C2" w:rsidP="00175E2E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07E3BD15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5" w:type="dxa"/>
          </w:tcPr>
          <w:p w14:paraId="46D99570" w14:textId="1A9855B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06C7F2CF" w14:textId="6880004C" w:rsidR="008A0DBE" w:rsidRPr="00F17640" w:rsidRDefault="00023922" w:rsidP="008A0DBE">
            <w:pPr>
              <w:tabs>
                <w:tab w:val="left" w:pos="1355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____________________________</w:t>
            </w:r>
          </w:p>
          <w:p w14:paraId="11985BB9" w14:textId="77777777" w:rsidR="00023922" w:rsidRPr="00F17640" w:rsidRDefault="00023922" w:rsidP="008A0DBE">
            <w:pPr>
              <w:tabs>
                <w:tab w:val="left" w:pos="1355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2446B61E" w14:textId="640B9FA8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</w:t>
            </w:r>
          </w:p>
          <w:p w14:paraId="793BB270" w14:textId="2CF8E2AC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</w:t>
            </w:r>
          </w:p>
          <w:p w14:paraId="023970F2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70AEA9EF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color w:val="000000"/>
              </w:rPr>
              <w:t>_____________________________________</w:t>
            </w:r>
          </w:p>
          <w:p w14:paraId="17609FB1" w14:textId="77777777" w:rsidR="004F41C2" w:rsidRPr="00F17640" w:rsidRDefault="004F41C2" w:rsidP="00175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1C2" w:rsidRPr="00F17640" w14:paraId="59B4B0EE" w14:textId="77777777">
        <w:trPr>
          <w:trHeight w:val="2093"/>
        </w:trPr>
        <w:tc>
          <w:tcPr>
            <w:tcW w:w="4740" w:type="dxa"/>
          </w:tcPr>
          <w:p w14:paraId="1F9E27BF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11679432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4DACF26B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7EDCCBCF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7783B556" w14:textId="71F35CF7" w:rsidR="004F41C2" w:rsidRPr="00F17640" w:rsidRDefault="002466CE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“____”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 xml:space="preserve">20___ року </w:t>
            </w:r>
          </w:p>
        </w:tc>
        <w:tc>
          <w:tcPr>
            <w:tcW w:w="270" w:type="dxa"/>
          </w:tcPr>
          <w:p w14:paraId="12D0AF3D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5" w:type="dxa"/>
          </w:tcPr>
          <w:p w14:paraId="6ADF6889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  <w:p w14:paraId="17BA4483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E30910" w14:textId="77777777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640">
              <w:rPr>
                <w:rFonts w:ascii="Times New Roman" w:eastAsia="Times New Roman" w:hAnsi="Times New Roman" w:cs="Times New Roman"/>
                <w:color w:val="000000"/>
              </w:rPr>
              <w:t xml:space="preserve">М. П. </w:t>
            </w:r>
            <w:r w:rsidRPr="00F1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 разі наявності)</w:t>
            </w:r>
          </w:p>
          <w:p w14:paraId="23DFA2DA" w14:textId="77777777" w:rsidR="004F41C2" w:rsidRPr="00F17640" w:rsidRDefault="004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773838" w14:textId="20426DFD" w:rsidR="004F41C2" w:rsidRPr="00F17640" w:rsidRDefault="0024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“____”</w:t>
            </w:r>
            <w:r w:rsidR="009460C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  <w:r w:rsidR="009460C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  <w:color w:val="000000"/>
              </w:rPr>
              <w:t>20___ р</w:t>
            </w:r>
            <w:r w:rsidRPr="00F17640">
              <w:rPr>
                <w:rFonts w:ascii="Times New Roman" w:eastAsia="Times New Roman" w:hAnsi="Times New Roman" w:cs="Times New Roman"/>
              </w:rPr>
              <w:t>оку</w:t>
            </w:r>
          </w:p>
        </w:tc>
      </w:tr>
    </w:tbl>
    <w:p w14:paraId="03F48C95" w14:textId="77777777" w:rsidR="004F41C2" w:rsidRPr="00F17640" w:rsidRDefault="002466CE">
      <w:pPr>
        <w:jc w:val="both"/>
        <w:rPr>
          <w:rFonts w:ascii="Times New Roman" w:eastAsia="Times New Roman" w:hAnsi="Times New Roman" w:cs="Times New Roman"/>
          <w:i/>
        </w:rPr>
      </w:pPr>
      <w:r w:rsidRPr="00F17640">
        <w:rPr>
          <w:rFonts w:ascii="Times New Roman" w:eastAsia="Times New Roman" w:hAnsi="Times New Roman" w:cs="Times New Roman"/>
          <w:i/>
        </w:rPr>
        <w:t>Якщо заяву подає законний представник або особа, що діє на підставі нотаріально посвідченої довіреності та в інтересах Отримувача послуг, то вкажіть:</w:t>
      </w:r>
    </w:p>
    <w:p w14:paraId="57C1D5BE" w14:textId="77777777" w:rsidR="004F41C2" w:rsidRPr="00F17640" w:rsidRDefault="004F41C2">
      <w:pPr>
        <w:tabs>
          <w:tab w:val="left" w:pos="3976"/>
        </w:tabs>
        <w:spacing w:line="242" w:lineRule="auto"/>
        <w:rPr>
          <w:rFonts w:ascii="Times New Roman" w:eastAsia="Times New Roman" w:hAnsi="Times New Roman" w:cs="Times New Roman"/>
        </w:rPr>
      </w:pPr>
    </w:p>
    <w:p w14:paraId="4231BAE8" w14:textId="77777777" w:rsidR="004F41C2" w:rsidRPr="00F17640" w:rsidRDefault="004F41C2">
      <w:pPr>
        <w:tabs>
          <w:tab w:val="left" w:pos="1355"/>
        </w:tabs>
        <w:spacing w:after="40" w:line="242" w:lineRule="auto"/>
        <w:ind w:firstLine="400"/>
        <w:rPr>
          <w:rFonts w:ascii="Times New Roman" w:eastAsia="Times New Roman" w:hAnsi="Times New Roman" w:cs="Times New Roman"/>
        </w:rPr>
      </w:pPr>
    </w:p>
    <w:tbl>
      <w:tblPr>
        <w:tblStyle w:val="ad"/>
        <w:tblW w:w="988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740"/>
        <w:gridCol w:w="270"/>
        <w:gridCol w:w="4875"/>
      </w:tblGrid>
      <w:tr w:rsidR="004F41C2" w:rsidRPr="00F17640" w14:paraId="7E4AEDC3" w14:textId="77777777">
        <w:trPr>
          <w:trHeight w:val="2131"/>
        </w:trPr>
        <w:tc>
          <w:tcPr>
            <w:tcW w:w="4740" w:type="dxa"/>
          </w:tcPr>
          <w:p w14:paraId="08DC2ACE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Законний представник або особа, що діє на підставі нотаріально посвідченої довіреності та в інтересах Отримувача послуг:</w:t>
            </w:r>
          </w:p>
          <w:p w14:paraId="46D6D9FA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B7525D0" w14:textId="16004DE6" w:rsidR="004F41C2" w:rsidRPr="00F17640" w:rsidRDefault="002466C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</w:rPr>
              <w:t>_</w:t>
            </w:r>
          </w:p>
          <w:p w14:paraId="45F8838F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69DBE993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14:paraId="6C319CBF" w14:textId="77777777" w:rsidR="004F41C2" w:rsidRPr="00F17640" w:rsidRDefault="004F41C2" w:rsidP="00175E2E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</w:tcPr>
          <w:p w14:paraId="4657308A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75" w:type="dxa"/>
          </w:tcPr>
          <w:p w14:paraId="19EE005E" w14:textId="16210521" w:rsidR="004F41C2" w:rsidRPr="00F17640" w:rsidRDefault="002466CE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Суб’єкт надання послуг:</w:t>
            </w:r>
          </w:p>
          <w:p w14:paraId="5A90CEA5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8539D7A" w14:textId="799D63E4" w:rsidR="00F507C0" w:rsidRPr="00F17640" w:rsidRDefault="00023922" w:rsidP="00F507C0">
            <w:pPr>
              <w:tabs>
                <w:tab w:val="left" w:pos="1355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_______________________________</w:t>
            </w:r>
          </w:p>
          <w:p w14:paraId="7ACD199F" w14:textId="5FA099C6" w:rsidR="00F507C0" w:rsidRPr="00F17640" w:rsidRDefault="00F507C0" w:rsidP="00F507C0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F381813" w14:textId="77777777" w:rsidR="00023922" w:rsidRPr="00F17640" w:rsidRDefault="00023922" w:rsidP="00F507C0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9238808" w14:textId="0778D2F2" w:rsidR="004F41C2" w:rsidRPr="00F17640" w:rsidRDefault="002466C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__</w:t>
            </w:r>
            <w:r w:rsidRPr="00F17640">
              <w:rPr>
                <w:rFonts w:ascii="Times New Roman" w:eastAsia="Times New Roman" w:hAnsi="Times New Roman" w:cs="Times New Roman"/>
                <w:b/>
              </w:rPr>
              <w:t>__</w:t>
            </w:r>
          </w:p>
          <w:p w14:paraId="045F8050" w14:textId="7D9C2056" w:rsidR="004F41C2" w:rsidRPr="00F17640" w:rsidRDefault="002466CE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plouj04heabf" w:colFirst="0" w:colLast="0"/>
            <w:bookmarkEnd w:id="0"/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__</w:t>
            </w:r>
            <w:r w:rsidRPr="00F17640">
              <w:rPr>
                <w:rFonts w:ascii="Times New Roman" w:eastAsia="Times New Roman" w:hAnsi="Times New Roman" w:cs="Times New Roman"/>
                <w:b/>
              </w:rPr>
              <w:t>___</w:t>
            </w:r>
          </w:p>
          <w:p w14:paraId="5ECA3D59" w14:textId="6991786E" w:rsidR="004F41C2" w:rsidRPr="00F17640" w:rsidRDefault="002466CE">
            <w:pPr>
              <w:tabs>
                <w:tab w:val="left" w:pos="1355"/>
              </w:tabs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17640">
              <w:rPr>
                <w:rFonts w:ascii="Times New Roman" w:eastAsia="Times New Roman" w:hAnsi="Times New Roman" w:cs="Times New Roman"/>
                <w:b/>
              </w:rPr>
              <w:t>_________________________________</w:t>
            </w:r>
            <w:r w:rsidR="00023922" w:rsidRPr="00F17640">
              <w:rPr>
                <w:rFonts w:ascii="Times New Roman" w:eastAsia="Times New Roman" w:hAnsi="Times New Roman" w:cs="Times New Roman"/>
                <w:b/>
                <w:lang w:val="uk-UA"/>
              </w:rPr>
              <w:t>_</w:t>
            </w:r>
            <w:r w:rsidRPr="00F17640">
              <w:rPr>
                <w:rFonts w:ascii="Times New Roman" w:eastAsia="Times New Roman" w:hAnsi="Times New Roman" w:cs="Times New Roman"/>
                <w:b/>
              </w:rPr>
              <w:t>____</w:t>
            </w:r>
          </w:p>
          <w:p w14:paraId="109D5177" w14:textId="77777777" w:rsidR="004F41C2" w:rsidRPr="00F17640" w:rsidRDefault="004F41C2" w:rsidP="00175E2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41C2" w:rsidRPr="00F17640" w14:paraId="36A842C5" w14:textId="77777777" w:rsidTr="00023922">
        <w:trPr>
          <w:trHeight w:val="1604"/>
        </w:trPr>
        <w:tc>
          <w:tcPr>
            <w:tcW w:w="4740" w:type="dxa"/>
          </w:tcPr>
          <w:p w14:paraId="1B904023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7F94095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002F3AA5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2EE98D5B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ind w:left="35"/>
              <w:rPr>
                <w:rFonts w:ascii="Times New Roman" w:eastAsia="Times New Roman" w:hAnsi="Times New Roman" w:cs="Times New Roman"/>
              </w:rPr>
            </w:pPr>
          </w:p>
          <w:p w14:paraId="50E0A57D" w14:textId="30BDA538" w:rsidR="004F41C2" w:rsidRPr="00F17640" w:rsidRDefault="002466CE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“____”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20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___ року</w:t>
            </w:r>
          </w:p>
        </w:tc>
        <w:tc>
          <w:tcPr>
            <w:tcW w:w="270" w:type="dxa"/>
          </w:tcPr>
          <w:p w14:paraId="553994EF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D137D94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</w:p>
          <w:p w14:paraId="0FC547B2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  <w:p w14:paraId="1E5C4298" w14:textId="77777777" w:rsidR="004F41C2" w:rsidRPr="00F17640" w:rsidRDefault="002466CE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 xml:space="preserve">М. П. </w:t>
            </w:r>
            <w:r w:rsidRPr="00F17640">
              <w:rPr>
                <w:rFonts w:ascii="Times New Roman" w:eastAsia="Times New Roman" w:hAnsi="Times New Roman" w:cs="Times New Roman"/>
                <w:sz w:val="20"/>
                <w:szCs w:val="20"/>
              </w:rPr>
              <w:t>(у разі наявності)</w:t>
            </w:r>
          </w:p>
          <w:p w14:paraId="54738D45" w14:textId="77777777" w:rsidR="004F41C2" w:rsidRPr="00F17640" w:rsidRDefault="004F41C2">
            <w:pPr>
              <w:tabs>
                <w:tab w:val="left" w:pos="1355"/>
              </w:tabs>
              <w:spacing w:line="242" w:lineRule="auto"/>
              <w:rPr>
                <w:rFonts w:ascii="Times New Roman" w:eastAsia="Times New Roman" w:hAnsi="Times New Roman" w:cs="Times New Roman"/>
              </w:rPr>
            </w:pPr>
          </w:p>
          <w:p w14:paraId="6FFF77EA" w14:textId="6D6F67E2" w:rsidR="004F41C2" w:rsidRPr="00F17640" w:rsidRDefault="002466CE">
            <w:pPr>
              <w:tabs>
                <w:tab w:val="left" w:pos="1355"/>
              </w:tabs>
              <w:spacing w:line="242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F17640">
              <w:rPr>
                <w:rFonts w:ascii="Times New Roman" w:eastAsia="Times New Roman" w:hAnsi="Times New Roman" w:cs="Times New Roman"/>
              </w:rPr>
              <w:t>“____”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____________________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20</w:t>
            </w:r>
            <w:r w:rsidR="009460C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17640">
              <w:rPr>
                <w:rFonts w:ascii="Times New Roman" w:eastAsia="Times New Roman" w:hAnsi="Times New Roman" w:cs="Times New Roman"/>
              </w:rPr>
              <w:t>___ року</w:t>
            </w:r>
          </w:p>
        </w:tc>
      </w:tr>
    </w:tbl>
    <w:p w14:paraId="0B8CA67D" w14:textId="4840D898" w:rsidR="00175E2E" w:rsidRPr="00F17640" w:rsidRDefault="00023922" w:rsidP="00023922">
      <w:pPr>
        <w:tabs>
          <w:tab w:val="left" w:pos="3976"/>
        </w:tabs>
        <w:spacing w:line="242" w:lineRule="auto"/>
        <w:jc w:val="center"/>
        <w:rPr>
          <w:rFonts w:ascii="Times New Roman" w:eastAsia="Times New Roman" w:hAnsi="Times New Roman" w:cs="Times New Roman"/>
          <w:color w:val="000000"/>
          <w:lang w:val="uk-UA"/>
        </w:rPr>
      </w:pPr>
      <w:r w:rsidRPr="00F17640">
        <w:rPr>
          <w:rFonts w:ascii="Times New Roman" w:eastAsia="Times New Roman" w:hAnsi="Times New Roman" w:cs="Times New Roman"/>
          <w:color w:val="000000"/>
          <w:lang w:val="uk-UA"/>
        </w:rPr>
        <w:t>____________________________</w:t>
      </w:r>
    </w:p>
    <w:p w14:paraId="03A404F5" w14:textId="77777777" w:rsidR="00023922" w:rsidRPr="00F17640" w:rsidRDefault="00023922" w:rsidP="00023922">
      <w:pPr>
        <w:tabs>
          <w:tab w:val="left" w:pos="3976"/>
        </w:tabs>
        <w:spacing w:line="242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sectPr w:rsidR="00023922" w:rsidRPr="00F17640">
      <w:headerReference w:type="default" r:id="rId7"/>
      <w:pgSz w:w="11901" w:h="16817"/>
      <w:pgMar w:top="1134" w:right="567" w:bottom="1134" w:left="1701" w:header="510" w:footer="5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CA8A" w14:textId="77777777" w:rsidR="00870A19" w:rsidRDefault="00870A19">
      <w:r>
        <w:separator/>
      </w:r>
    </w:p>
  </w:endnote>
  <w:endnote w:type="continuationSeparator" w:id="0">
    <w:p w14:paraId="3A159240" w14:textId="77777777" w:rsidR="00870A19" w:rsidRDefault="0087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5DB2" w14:textId="77777777" w:rsidR="00870A19" w:rsidRDefault="00870A19">
      <w:r>
        <w:separator/>
      </w:r>
    </w:p>
  </w:footnote>
  <w:footnote w:type="continuationSeparator" w:id="0">
    <w:p w14:paraId="66B970C1" w14:textId="77777777" w:rsidR="00870A19" w:rsidRDefault="0087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DF1D" w14:textId="5F2835EB" w:rsidR="004F41C2" w:rsidRDefault="002466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ab/>
    </w: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D20659">
      <w:rPr>
        <w:rFonts w:ascii="Times New Roman" w:eastAsia="Times New Roman" w:hAnsi="Times New Roman" w:cs="Times New Roman"/>
        <w:noProof/>
        <w:sz w:val="22"/>
        <w:szCs w:val="22"/>
      </w:rPr>
      <w:t>3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ab/>
      <w:t xml:space="preserve">Продовження додатка </w:t>
    </w:r>
    <w:r w:rsidR="00093698">
      <w:rPr>
        <w:rFonts w:ascii="Times New Roman" w:eastAsia="Times New Roman" w:hAnsi="Times New Roman" w:cs="Times New Roman"/>
        <w:sz w:val="22"/>
        <w:szCs w:val="22"/>
        <w:lang w:val="uk-UA"/>
      </w:rPr>
      <w:t>№ </w:t>
    </w:r>
    <w:r>
      <w:rPr>
        <w:rFonts w:ascii="Times New Roman" w:eastAsia="Times New Roman" w:hAnsi="Times New Roman" w:cs="Times New Roman"/>
        <w:sz w:val="22"/>
        <w:szCs w:val="22"/>
      </w:rPr>
      <w:t>3</w:t>
    </w:r>
  </w:p>
  <w:p w14:paraId="3603469C" w14:textId="77777777" w:rsidR="004F41C2" w:rsidRDefault="004F4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</w:p>
  <w:p w14:paraId="36B897CE" w14:textId="77777777" w:rsidR="004F41C2" w:rsidRDefault="004F4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C2"/>
    <w:rsid w:val="00023922"/>
    <w:rsid w:val="00093698"/>
    <w:rsid w:val="00112BD3"/>
    <w:rsid w:val="00175E2E"/>
    <w:rsid w:val="001B2888"/>
    <w:rsid w:val="002466CE"/>
    <w:rsid w:val="002D47E1"/>
    <w:rsid w:val="003002AC"/>
    <w:rsid w:val="00323B71"/>
    <w:rsid w:val="00391129"/>
    <w:rsid w:val="003E0A44"/>
    <w:rsid w:val="00426F31"/>
    <w:rsid w:val="00442464"/>
    <w:rsid w:val="00476ED3"/>
    <w:rsid w:val="004F41C2"/>
    <w:rsid w:val="005E4726"/>
    <w:rsid w:val="00681C70"/>
    <w:rsid w:val="007828DB"/>
    <w:rsid w:val="007D658B"/>
    <w:rsid w:val="00847695"/>
    <w:rsid w:val="00870A19"/>
    <w:rsid w:val="008A0DBE"/>
    <w:rsid w:val="009460C2"/>
    <w:rsid w:val="00974ECB"/>
    <w:rsid w:val="009C4149"/>
    <w:rsid w:val="009F18AE"/>
    <w:rsid w:val="00A13EC5"/>
    <w:rsid w:val="00A267A4"/>
    <w:rsid w:val="00A70044"/>
    <w:rsid w:val="00BE4131"/>
    <w:rsid w:val="00BF348C"/>
    <w:rsid w:val="00C26FD9"/>
    <w:rsid w:val="00CF7550"/>
    <w:rsid w:val="00D20659"/>
    <w:rsid w:val="00D867F6"/>
    <w:rsid w:val="00F17640"/>
    <w:rsid w:val="00F24E6F"/>
    <w:rsid w:val="00F507C0"/>
    <w:rsid w:val="00F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FB5C"/>
  <w15:docId w15:val="{91B0E776-3BA9-411C-9954-91BFBA7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сновной текст1"/>
    <w:link w:val="a4"/>
    <w:pPr>
      <w:spacing w:after="60" w:line="262" w:lineRule="auto"/>
      <w:ind w:firstLine="400"/>
    </w:pPr>
    <w:rPr>
      <w:rFonts w:ascii="Times New Roman" w:hAnsi="Times New Roman"/>
      <w:sz w:val="22"/>
    </w:rPr>
  </w:style>
  <w:style w:type="paragraph" w:styleId="a5">
    <w:name w:val="header"/>
    <w:link w:val="a6"/>
    <w:pPr>
      <w:tabs>
        <w:tab w:val="center" w:pos="4677"/>
        <w:tab w:val="right" w:pos="9355"/>
      </w:tabs>
    </w:p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Верхній колонтитул Знак"/>
    <w:basedOn w:val="a0"/>
    <w:link w:val="a5"/>
    <w:rPr>
      <w:rFonts w:ascii="Courier New" w:hAnsi="Courier New"/>
      <w:color w:val="000000"/>
      <w:sz w:val="24"/>
      <w:szCs w:val="20"/>
      <w:lang w:eastAsia="uk-UA" w:bidi="uk-UA"/>
    </w:rPr>
  </w:style>
  <w:style w:type="character" w:customStyle="1" w:styleId="a4">
    <w:name w:val="Основной текст_"/>
    <w:basedOn w:val="a0"/>
    <w:link w:val="10"/>
    <w:rPr>
      <w:rFonts w:ascii="Times New Roman" w:hAnsi="Times New Roman"/>
      <w:color w:val="000000"/>
      <w:szCs w:val="20"/>
      <w:lang w:eastAsia="uk-UA" w:bidi="uk-UA"/>
    </w:rPr>
  </w:style>
  <w:style w:type="character" w:customStyle="1" w:styleId="11">
    <w:name w:val="Незакрита згадка1"/>
    <w:basedOn w:val="a0"/>
    <w:semiHidden/>
    <w:rPr>
      <w:color w:val="605E5C"/>
      <w:shd w:val="clear" w:color="auto" w:fill="E1DFDD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12">
    <w:name w:val="Table Simple 1"/>
    <w:basedOn w:val="Table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footer"/>
    <w:basedOn w:val="a"/>
    <w:link w:val="af"/>
    <w:uiPriority w:val="99"/>
    <w:unhideWhenUsed/>
    <w:rsid w:val="0009369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09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Ersr7SXx9RaxryAVVoXti0XVg==">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680</Words>
  <Characters>5795</Characters>
  <Application>Microsoft Office Word</Application>
  <DocSecurity>0</DocSecurity>
  <Lines>165</Lines>
  <Paragraphs>92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Олена Сергіївна</dc:creator>
  <cp:lastModifiedBy>Олександр Максимчук</cp:lastModifiedBy>
  <cp:revision>5</cp:revision>
  <dcterms:created xsi:type="dcterms:W3CDTF">2025-11-25T15:14:00Z</dcterms:created>
  <dcterms:modified xsi:type="dcterms:W3CDTF">2025-11-26T07:31:00Z</dcterms:modified>
</cp:coreProperties>
</file>